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04621854"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r w:rsidR="00103485">
                              <w:rPr>
                                <w:rFonts w:cs="Calibri"/>
                                <w:sz w:val="16"/>
                                <w:szCs w:val="16"/>
                              </w:rPr>
                              <w:t>PIT0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5.75pt;margin-top:-12.4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">
                <v:textbox>
                  <w:txbxContent>
                    <w:p w14:paraId="433A7114" w14:textId="04621854"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r w:rsidR="00103485">
                        <w:rPr>
                          <w:rFonts w:cs="Calibri"/>
                          <w:sz w:val="16"/>
                          <w:szCs w:val="16"/>
                        </w:rPr>
                        <w:t>PIT0</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4E877B54" w:rsidR="00D46011" w:rsidRPr="008A4948" w:rsidRDefault="00D46011" w:rsidP="00BF2184">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103485">
              <w:rPr>
                <w:rFonts w:ascii="Arial" w:hAnsi="Arial" w:cs="Arial"/>
                <w:lang w:eastAsia="en-US"/>
              </w:rPr>
              <w:t>Primary ICT Technician (Central Region)</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10"/>
          <w:footerReference w:type="default" r:id="rId11"/>
          <w:headerReference w:type="first" r:id="rId12"/>
          <w:footerReference w:type="first" r:id="rId13"/>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7168CA">
              <w:rPr>
                <w:rFonts w:ascii="Arial" w:hAnsi="Arial" w:cs="Arial"/>
                <w:iCs/>
                <w:lang w:eastAsia="en-US"/>
              </w:rPr>
            </w:r>
            <w:r w:rsidR="007168C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7168CA">
              <w:rPr>
                <w:rFonts w:ascii="Arial" w:hAnsi="Arial" w:cs="Arial"/>
                <w:iCs/>
                <w:lang w:eastAsia="en-US"/>
              </w:rPr>
            </w:r>
            <w:r w:rsidR="007168C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7168CA">
              <w:rPr>
                <w:rFonts w:ascii="Arial" w:hAnsi="Arial" w:cs="Arial"/>
                <w:iCs/>
                <w:lang w:eastAsia="en-US"/>
              </w:rPr>
            </w:r>
            <w:r w:rsidR="007168C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7168CA">
              <w:rPr>
                <w:rFonts w:ascii="Arial" w:hAnsi="Arial" w:cs="Arial"/>
                <w:iCs/>
                <w:lang w:eastAsia="en-US"/>
              </w:rPr>
            </w:r>
            <w:r w:rsidR="007168C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7168CA">
              <w:rPr>
                <w:rFonts w:ascii="Arial" w:hAnsi="Arial" w:cs="Arial"/>
                <w:lang w:eastAsia="en-US"/>
              </w:rPr>
            </w:r>
            <w:r w:rsidR="007168CA">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7168CA">
              <w:rPr>
                <w:rFonts w:ascii="Arial" w:hAnsi="Arial" w:cs="Arial"/>
                <w:sz w:val="20"/>
                <w:szCs w:val="20"/>
                <w:lang w:eastAsia="en-US"/>
              </w:rPr>
            </w:r>
            <w:r w:rsidR="007168C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7168CA">
              <w:rPr>
                <w:rFonts w:ascii="Arial" w:hAnsi="Arial" w:cs="Arial"/>
                <w:b/>
                <w:sz w:val="20"/>
                <w:szCs w:val="20"/>
                <w:lang w:eastAsia="en-US"/>
              </w:rPr>
            </w:r>
            <w:r w:rsidR="007168C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5"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6"/>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625157F4"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103485">
        <w:rPr>
          <w:rFonts w:ascii="Arial" w:hAnsi="Arial" w:cs="Arial"/>
          <w:b/>
          <w:bCs/>
        </w:rPr>
        <w:t>27</w:t>
      </w:r>
      <w:r w:rsidR="00103485" w:rsidRPr="00103485">
        <w:rPr>
          <w:rFonts w:ascii="Arial" w:hAnsi="Arial" w:cs="Arial"/>
          <w:b/>
          <w:bCs/>
          <w:vertAlign w:val="superscript"/>
        </w:rPr>
        <w:t>th</w:t>
      </w:r>
      <w:r w:rsidR="00103485">
        <w:rPr>
          <w:rFonts w:ascii="Arial" w:hAnsi="Arial" w:cs="Arial"/>
          <w:b/>
          <w:bCs/>
        </w:rPr>
        <w:t xml:space="preserve"> </w:t>
      </w:r>
      <w:bookmarkStart w:id="17" w:name="_GoBack"/>
      <w:bookmarkEnd w:id="17"/>
      <w:r w:rsidR="003102CE">
        <w:rPr>
          <w:rFonts w:ascii="Arial" w:hAnsi="Arial" w:cs="Arial"/>
          <w:b/>
          <w:bCs/>
        </w:rPr>
        <w:t>June 2018</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6E836939"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3102CE">
        <w:rPr>
          <w:rFonts w:ascii="Arial" w:hAnsi="Arial" w:cs="Arial"/>
          <w:b/>
          <w:bCs/>
          <w:color w:val="8B328C"/>
        </w:rPr>
        <w:tab/>
        <w:t>TBC</w:t>
      </w:r>
      <w:r>
        <w:rPr>
          <w:rFonts w:ascii="Arial" w:hAnsi="Arial" w:cs="Arial"/>
          <w:b/>
          <w:bCs/>
          <w:color w:val="8B328C"/>
        </w:rPr>
        <w:tab/>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7"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32EBD60C" w14:textId="719462EA" w:rsidR="007D7019" w:rsidRPr="002F3371" w:rsidRDefault="007D7019" w:rsidP="007D7019">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F9F6" w14:textId="77777777" w:rsidR="007168CA" w:rsidRDefault="007168CA">
      <w:pPr>
        <w:spacing w:after="0" w:line="240" w:lineRule="auto"/>
      </w:pPr>
      <w:r>
        <w:separator/>
      </w:r>
    </w:p>
  </w:endnote>
  <w:endnote w:type="continuationSeparator" w:id="0">
    <w:p w14:paraId="14BAF6E9" w14:textId="77777777" w:rsidR="007168CA" w:rsidRDefault="0071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A3DEC88" w:rsidR="0054506D" w:rsidRPr="00C07303" w:rsidRDefault="0054506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03485">
      <w:rPr>
        <w:rFonts w:ascii="Arial" w:hAnsi="Arial" w:cs="Arial"/>
        <w:noProof/>
      </w:rPr>
      <w:t>7</w:t>
    </w:r>
    <w:r w:rsidRPr="00C07303">
      <w:rPr>
        <w:rFonts w:ascii="Arial" w:hAnsi="Arial" w:cs="Arial"/>
      </w:rPr>
      <w:fldChar w:fldCharType="end"/>
    </w:r>
  </w:p>
  <w:p w14:paraId="53F5E5FE" w14:textId="77777777" w:rsidR="0054506D" w:rsidRDefault="005450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4506D" w:rsidRDefault="0054506D">
    <w:pPr>
      <w:pStyle w:val="Footer"/>
    </w:pPr>
  </w:p>
  <w:p w14:paraId="3C8256D8" w14:textId="77777777" w:rsidR="0054506D" w:rsidRDefault="00545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147E" w14:textId="77777777" w:rsidR="007168CA" w:rsidRDefault="007168CA">
      <w:pPr>
        <w:spacing w:after="0" w:line="240" w:lineRule="auto"/>
      </w:pPr>
      <w:r>
        <w:separator/>
      </w:r>
    </w:p>
  </w:footnote>
  <w:footnote w:type="continuationSeparator" w:id="0">
    <w:p w14:paraId="0DB0C0A0" w14:textId="77777777" w:rsidR="007168CA" w:rsidRDefault="00716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4506D" w:rsidRPr="003A1DFC" w:rsidRDefault="0054506D" w:rsidP="00014AB3">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54506D" w:rsidRDefault="0054506D"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4506D" w:rsidRPr="008A4948" w14:paraId="475E689B" w14:textId="77777777" w:rsidTr="00014AB3">
      <w:tc>
        <w:tcPr>
          <w:tcW w:w="1096" w:type="pct"/>
        </w:tcPr>
        <w:p w14:paraId="14847F13" w14:textId="77777777" w:rsidR="0054506D" w:rsidRPr="008A4948" w:rsidRDefault="0054506D" w:rsidP="00014AB3">
          <w:pPr>
            <w:pStyle w:val="Header"/>
            <w:rPr>
              <w:b/>
              <w:bCs/>
            </w:rPr>
          </w:pPr>
        </w:p>
      </w:tc>
      <w:tc>
        <w:tcPr>
          <w:tcW w:w="2180" w:type="pct"/>
        </w:tcPr>
        <w:p w14:paraId="3A0BC2DC" w14:textId="77777777" w:rsidR="0054506D" w:rsidRPr="008A4948" w:rsidRDefault="0054506D" w:rsidP="00014AB3">
          <w:pPr>
            <w:pStyle w:val="Header"/>
          </w:pPr>
        </w:p>
      </w:tc>
      <w:tc>
        <w:tcPr>
          <w:tcW w:w="1724" w:type="pct"/>
        </w:tcPr>
        <w:p w14:paraId="703F4C48" w14:textId="77777777" w:rsidR="0054506D" w:rsidRPr="008A4948" w:rsidRDefault="0054506D" w:rsidP="00014AB3">
          <w:pPr>
            <w:pStyle w:val="Header"/>
            <w:rPr>
              <w:b/>
              <w:bCs/>
            </w:rPr>
          </w:pPr>
        </w:p>
      </w:tc>
    </w:tr>
  </w:tbl>
  <w:p w14:paraId="0BDFE54B" w14:textId="77777777" w:rsidR="0054506D" w:rsidRDefault="0054506D" w:rsidP="00014A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32A0"/>
    <w:rsid w:val="00014AB3"/>
    <w:rsid w:val="00037407"/>
    <w:rsid w:val="00080917"/>
    <w:rsid w:val="00103485"/>
    <w:rsid w:val="001200B1"/>
    <w:rsid w:val="001422C5"/>
    <w:rsid w:val="00153B9F"/>
    <w:rsid w:val="00160CA3"/>
    <w:rsid w:val="00234754"/>
    <w:rsid w:val="003102CE"/>
    <w:rsid w:val="00347508"/>
    <w:rsid w:val="003C0DA9"/>
    <w:rsid w:val="003F1B1D"/>
    <w:rsid w:val="00466C8A"/>
    <w:rsid w:val="004776B1"/>
    <w:rsid w:val="00523384"/>
    <w:rsid w:val="0054506D"/>
    <w:rsid w:val="00603904"/>
    <w:rsid w:val="006314EE"/>
    <w:rsid w:val="007168CA"/>
    <w:rsid w:val="00772BDB"/>
    <w:rsid w:val="007D7019"/>
    <w:rsid w:val="008A56CC"/>
    <w:rsid w:val="0092731E"/>
    <w:rsid w:val="00A11708"/>
    <w:rsid w:val="00A1334F"/>
    <w:rsid w:val="00AE316B"/>
    <w:rsid w:val="00BF2184"/>
    <w:rsid w:val="00C21689"/>
    <w:rsid w:val="00C644F8"/>
    <w:rsid w:val="00C7767A"/>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natalie.sutherland@northerneducationtrust.org"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natalie.sutherland@northerneducationtrust.or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64000-5CCD-487B-A083-B09B1D440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FDA39-759F-43A5-8089-3B742ABFB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968593-EA6E-4C18-8463-DE72F8180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6</cp:revision>
  <dcterms:created xsi:type="dcterms:W3CDTF">2018-05-02T13:59:00Z</dcterms:created>
  <dcterms:modified xsi:type="dcterms:W3CDTF">2018-06-06T11:59:00Z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