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6B" w:rsidRDefault="00E56E6B" w:rsidP="00E56E6B">
      <w:pPr>
        <w:spacing w:after="0"/>
        <w:rPr>
          <w:rFonts w:ascii="Calibri Light" w:hAnsi="Calibri Light" w:cs="Calibri"/>
          <w:b/>
          <w:color w:val="FF0000"/>
          <w:sz w:val="32"/>
          <w:szCs w:val="32"/>
        </w:rPr>
      </w:pPr>
      <w:r>
        <w:rPr>
          <w:rFonts w:ascii="Calibri Light" w:hAnsi="Calibri Light" w:cs="Calibri"/>
          <w:b/>
          <w:color w:val="FF0000"/>
          <w:sz w:val="32"/>
          <w:szCs w:val="32"/>
        </w:rPr>
        <w:t xml:space="preserve">                                                                  </w:t>
      </w:r>
    </w:p>
    <w:p w:rsidR="00E56E6B" w:rsidRPr="00696C84" w:rsidRDefault="00696C84" w:rsidP="00696C84">
      <w:pPr>
        <w:spacing w:after="0"/>
        <w:jc w:val="center"/>
        <w:rPr>
          <w:rFonts w:asciiTheme="minorHAnsi" w:hAnsiTheme="minorHAnsi" w:cs="Calibri"/>
          <w:b/>
          <w:sz w:val="32"/>
          <w:szCs w:val="32"/>
        </w:rPr>
      </w:pPr>
      <w:r w:rsidRPr="00696C84">
        <w:rPr>
          <w:rFonts w:asciiTheme="minorHAnsi" w:hAnsiTheme="minorHAnsi" w:cs="Calibri"/>
          <w:b/>
          <w:sz w:val="32"/>
          <w:szCs w:val="32"/>
        </w:rPr>
        <w:t>ASSISTANT SITE SUPERVISOR – 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959"/>
        <w:gridCol w:w="3402"/>
      </w:tblGrid>
      <w:tr w:rsidR="00B6567F" w:rsidRPr="00567470" w:rsidTr="00070D60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6567F" w:rsidRPr="00696C84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96C84">
              <w:rPr>
                <w:rFonts w:asciiTheme="minorHAnsi" w:hAnsiTheme="minorHAnsi" w:cs="Arial"/>
                <w:b/>
              </w:rPr>
              <w:t>Category</w:t>
            </w:r>
          </w:p>
        </w:tc>
        <w:tc>
          <w:tcPr>
            <w:tcW w:w="8959" w:type="dxa"/>
            <w:shd w:val="clear" w:color="auto" w:fill="D9D9D9" w:themeFill="background1" w:themeFillShade="D9"/>
            <w:vAlign w:val="center"/>
          </w:tcPr>
          <w:p w:rsidR="00B6567F" w:rsidRPr="00696C84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96C84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6567F" w:rsidRPr="00696C84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96C84">
              <w:rPr>
                <w:rFonts w:asciiTheme="minorHAnsi" w:hAnsiTheme="minorHAnsi" w:cs="Arial"/>
                <w:b/>
              </w:rPr>
              <w:t>Evidence Gained From</w:t>
            </w:r>
          </w:p>
        </w:tc>
      </w:tr>
      <w:tr w:rsidR="00B6567F" w:rsidRPr="00567470" w:rsidTr="00070D60">
        <w:tc>
          <w:tcPr>
            <w:tcW w:w="2093" w:type="dxa"/>
            <w:shd w:val="clear" w:color="auto" w:fill="D9D9D9" w:themeFill="background1" w:themeFillShade="D9"/>
          </w:tcPr>
          <w:p w:rsidR="00B6567F" w:rsidRPr="00696C84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696C84" w:rsidRDefault="00B6567F" w:rsidP="00850A04">
            <w:pPr>
              <w:pStyle w:val="NoSpacing"/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  <w:b/>
              </w:rPr>
              <w:t>Q</w:t>
            </w:r>
            <w:r w:rsidR="003A0A15" w:rsidRPr="00696C84">
              <w:rPr>
                <w:rFonts w:asciiTheme="minorHAnsi" w:hAnsiTheme="minorHAnsi" w:cs="Arial"/>
                <w:b/>
              </w:rPr>
              <w:t>ualification and training</w:t>
            </w:r>
          </w:p>
        </w:tc>
        <w:tc>
          <w:tcPr>
            <w:tcW w:w="8959" w:type="dxa"/>
          </w:tcPr>
          <w:p w:rsidR="00B6567F" w:rsidRPr="00696C84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B6567F" w:rsidRPr="00696C84" w:rsidRDefault="00F6235E" w:rsidP="00F30B4A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 xml:space="preserve">Good </w:t>
            </w:r>
            <w:r w:rsidR="00696C84" w:rsidRPr="00696C84">
              <w:rPr>
                <w:rFonts w:asciiTheme="minorHAnsi" w:hAnsiTheme="minorHAnsi" w:cs="Arial"/>
              </w:rPr>
              <w:t>basic</w:t>
            </w:r>
            <w:r w:rsidRPr="00696C84">
              <w:rPr>
                <w:rFonts w:asciiTheme="minorHAnsi" w:hAnsiTheme="minorHAnsi" w:cs="Arial"/>
              </w:rPr>
              <w:t xml:space="preserve"> numeracy and literacy skills</w:t>
            </w:r>
          </w:p>
          <w:p w:rsidR="00F6235E" w:rsidRPr="00696C84" w:rsidRDefault="00F6235E" w:rsidP="00F30B4A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Willingness to participate in ongoing training</w:t>
            </w:r>
            <w:r w:rsidR="00696C84">
              <w:rPr>
                <w:rFonts w:asciiTheme="minorHAnsi" w:hAnsiTheme="minorHAnsi" w:cs="Arial"/>
              </w:rPr>
              <w:t xml:space="preserve"> relevant to the role.</w:t>
            </w:r>
          </w:p>
          <w:p w:rsidR="00B6567F" w:rsidRPr="00696C84" w:rsidRDefault="00B6567F" w:rsidP="00E1351B">
            <w:pPr>
              <w:pStyle w:val="NoSpacing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696C84" w:rsidRDefault="00B6567F" w:rsidP="005867B7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  <w:p w:rsidR="00B6567F" w:rsidRPr="00696C84" w:rsidRDefault="00B6567F" w:rsidP="00696C8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Application</w:t>
            </w:r>
          </w:p>
        </w:tc>
      </w:tr>
      <w:tr w:rsidR="00B6567F" w:rsidRPr="00567470" w:rsidTr="00070D60">
        <w:tc>
          <w:tcPr>
            <w:tcW w:w="2093" w:type="dxa"/>
            <w:shd w:val="clear" w:color="auto" w:fill="D9D9D9" w:themeFill="background1" w:themeFillShade="D9"/>
          </w:tcPr>
          <w:p w:rsidR="00B6567F" w:rsidRPr="00696C84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696C84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96C84">
              <w:rPr>
                <w:rFonts w:asciiTheme="minorHAnsi" w:hAnsiTheme="minorHAnsi" w:cs="Arial"/>
                <w:b/>
              </w:rPr>
              <w:t>E</w:t>
            </w:r>
            <w:r w:rsidR="003A0A15" w:rsidRPr="00696C84">
              <w:rPr>
                <w:rFonts w:asciiTheme="minorHAnsi" w:hAnsiTheme="minorHAnsi" w:cs="Arial"/>
                <w:b/>
              </w:rPr>
              <w:t>xperience</w:t>
            </w:r>
          </w:p>
        </w:tc>
        <w:tc>
          <w:tcPr>
            <w:tcW w:w="8959" w:type="dxa"/>
          </w:tcPr>
          <w:p w:rsidR="00B6567F" w:rsidRPr="00696C84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F6235E" w:rsidRPr="00696C84" w:rsidRDefault="00F6235E" w:rsidP="005867B7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Experience of the use of small industrial, electrical and mechanical equipment</w:t>
            </w:r>
          </w:p>
          <w:p w:rsidR="00070D60" w:rsidRPr="00696C84" w:rsidRDefault="00F6235E" w:rsidP="00E56E6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Experience of carrying out basic building repairs and maintenance</w:t>
            </w:r>
          </w:p>
          <w:p w:rsidR="001F4EFB" w:rsidRPr="00696C84" w:rsidRDefault="001F4EFB" w:rsidP="002F6BBB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696C84" w:rsidRDefault="00B6567F" w:rsidP="005867B7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  <w:p w:rsidR="00B6567F" w:rsidRPr="00696C84" w:rsidRDefault="00B6567F" w:rsidP="002F6BB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Application</w:t>
            </w:r>
          </w:p>
          <w:p w:rsidR="00B6567F" w:rsidRPr="00696C84" w:rsidRDefault="00B6567F" w:rsidP="002F6BB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Interview</w:t>
            </w:r>
          </w:p>
          <w:p w:rsidR="00B6567F" w:rsidRPr="00696C84" w:rsidRDefault="00B6567F" w:rsidP="00FF15A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References</w:t>
            </w:r>
          </w:p>
          <w:p w:rsidR="00B6567F" w:rsidRPr="00696C84" w:rsidRDefault="00B6567F" w:rsidP="00006151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</w:tc>
      </w:tr>
      <w:tr w:rsidR="00B6567F" w:rsidRPr="00567470" w:rsidTr="00070D60">
        <w:trPr>
          <w:trHeight w:val="1660"/>
        </w:trPr>
        <w:tc>
          <w:tcPr>
            <w:tcW w:w="2093" w:type="dxa"/>
            <w:shd w:val="clear" w:color="auto" w:fill="D9D9D9" w:themeFill="background1" w:themeFillShade="D9"/>
          </w:tcPr>
          <w:p w:rsidR="00B6567F" w:rsidRPr="00696C84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696C84" w:rsidRDefault="00B6567F" w:rsidP="00850A04">
            <w:pPr>
              <w:pStyle w:val="NoSpacing"/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  <w:b/>
              </w:rPr>
              <w:t>K</w:t>
            </w:r>
            <w:r w:rsidR="003A0A15" w:rsidRPr="00696C84">
              <w:rPr>
                <w:rFonts w:asciiTheme="minorHAnsi" w:hAnsiTheme="minorHAnsi" w:cs="Arial"/>
                <w:b/>
              </w:rPr>
              <w:t>nowledge</w:t>
            </w:r>
            <w:r w:rsidRPr="00696C84">
              <w:rPr>
                <w:rFonts w:asciiTheme="minorHAnsi" w:hAnsiTheme="minorHAnsi" w:cs="Arial"/>
                <w:b/>
              </w:rPr>
              <w:t xml:space="preserve"> </w:t>
            </w:r>
            <w:r w:rsidR="003A0A15" w:rsidRPr="00696C84">
              <w:rPr>
                <w:rFonts w:asciiTheme="minorHAnsi" w:hAnsiTheme="minorHAnsi" w:cs="Arial"/>
                <w:b/>
              </w:rPr>
              <w:t xml:space="preserve">and </w:t>
            </w:r>
            <w:r w:rsidRPr="00696C84">
              <w:rPr>
                <w:rFonts w:asciiTheme="minorHAnsi" w:hAnsiTheme="minorHAnsi" w:cs="Arial"/>
                <w:b/>
              </w:rPr>
              <w:t>S</w:t>
            </w:r>
            <w:r w:rsidR="003A0A15" w:rsidRPr="00696C84">
              <w:rPr>
                <w:rFonts w:asciiTheme="minorHAnsi" w:hAnsiTheme="minorHAnsi" w:cs="Arial"/>
                <w:b/>
              </w:rPr>
              <w:t>kills</w:t>
            </w:r>
          </w:p>
        </w:tc>
        <w:tc>
          <w:tcPr>
            <w:tcW w:w="8959" w:type="dxa"/>
          </w:tcPr>
          <w:p w:rsidR="00B6567F" w:rsidRPr="00696C84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825CAE" w:rsidRPr="00696C84" w:rsidRDefault="002F6BBB" w:rsidP="00F6235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</w:t>
            </w:r>
            <w:r w:rsidR="00825CAE" w:rsidRPr="00696C84">
              <w:rPr>
                <w:rFonts w:asciiTheme="minorHAnsi" w:hAnsiTheme="minorHAnsi" w:cs="Arial"/>
              </w:rPr>
              <w:t>bility to work as part of a team</w:t>
            </w:r>
          </w:p>
          <w:p w:rsidR="00825CAE" w:rsidRPr="00696C84" w:rsidRDefault="00F6235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 xml:space="preserve">Ability to understand and apply regulations such as health and safety, manual handling, COSHH, Legionella </w:t>
            </w:r>
            <w:proofErr w:type="spellStart"/>
            <w:r w:rsidRPr="00696C84">
              <w:rPr>
                <w:rFonts w:asciiTheme="minorHAnsi" w:hAnsiTheme="minorHAnsi" w:cs="Arial"/>
              </w:rPr>
              <w:t>etc</w:t>
            </w:r>
            <w:proofErr w:type="spellEnd"/>
          </w:p>
          <w:p w:rsidR="00F6235E" w:rsidRPr="00696C84" w:rsidRDefault="00F6235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Ability to operate and understand electrical/mechanical systems</w:t>
            </w:r>
          </w:p>
          <w:p w:rsidR="00F6235E" w:rsidRPr="00696C84" w:rsidRDefault="00F6235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Ability to drive a minibus or a willingness to undertake training to do this</w:t>
            </w:r>
          </w:p>
          <w:p w:rsidR="00F6235E" w:rsidRPr="00696C84" w:rsidRDefault="00F6235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Ability to work to deadlines</w:t>
            </w:r>
          </w:p>
          <w:p w:rsidR="00F6235E" w:rsidRPr="00696C84" w:rsidRDefault="00F6235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696C84">
              <w:rPr>
                <w:rFonts w:asciiTheme="minorHAnsi" w:hAnsiTheme="minorHAnsi" w:cs="Arial"/>
              </w:rPr>
              <w:t xml:space="preserve">Good level of practical skills to undertake general building maintenance </w:t>
            </w:r>
          </w:p>
          <w:p w:rsidR="00F6235E" w:rsidRPr="00696C84" w:rsidRDefault="00F6235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Ability to lift and carry heavy items</w:t>
            </w:r>
          </w:p>
          <w:p w:rsidR="00F6235E" w:rsidRPr="00696C84" w:rsidRDefault="00F6235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Ability to communicate well with all stakeholders</w:t>
            </w:r>
          </w:p>
          <w:p w:rsidR="00F6235E" w:rsidRPr="00696C84" w:rsidRDefault="00F6235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Ability to respond calmly to emergency situations</w:t>
            </w:r>
          </w:p>
          <w:p w:rsidR="00E56E6B" w:rsidRPr="00696C84" w:rsidRDefault="00E56E6B" w:rsidP="00696C84">
            <w:pPr>
              <w:pStyle w:val="NoSpacing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696C84" w:rsidRDefault="00B6567F" w:rsidP="007C1BBB">
            <w:pPr>
              <w:pStyle w:val="NoSpacing"/>
              <w:rPr>
                <w:rFonts w:asciiTheme="minorHAnsi" w:hAnsiTheme="minorHAnsi" w:cs="Arial"/>
              </w:rPr>
            </w:pPr>
          </w:p>
          <w:p w:rsidR="00B6567F" w:rsidRPr="00696C84" w:rsidRDefault="00B6567F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Application</w:t>
            </w:r>
          </w:p>
          <w:p w:rsidR="00B6567F" w:rsidRPr="00696C84" w:rsidRDefault="00B6567F" w:rsidP="002F6BB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Interview</w:t>
            </w:r>
          </w:p>
          <w:p w:rsidR="00070D60" w:rsidRPr="00696C84" w:rsidRDefault="00B6567F" w:rsidP="00070D6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References</w:t>
            </w:r>
          </w:p>
          <w:p w:rsidR="00070D60" w:rsidRPr="00696C84" w:rsidRDefault="00070D60" w:rsidP="00070D60">
            <w:pPr>
              <w:spacing w:after="0"/>
              <w:rPr>
                <w:rFonts w:asciiTheme="minorHAnsi" w:hAnsiTheme="minorHAnsi" w:cs="Arial"/>
              </w:rPr>
            </w:pPr>
          </w:p>
          <w:p w:rsidR="00B6567F" w:rsidRPr="00696C84" w:rsidRDefault="00B6567F" w:rsidP="00070D60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E1351B" w:rsidRPr="00567470" w:rsidTr="00070D60">
        <w:trPr>
          <w:trHeight w:val="1660"/>
        </w:trPr>
        <w:tc>
          <w:tcPr>
            <w:tcW w:w="2093" w:type="dxa"/>
            <w:shd w:val="clear" w:color="auto" w:fill="D9D9D9" w:themeFill="background1" w:themeFillShade="D9"/>
          </w:tcPr>
          <w:p w:rsidR="00E1351B" w:rsidRPr="00696C84" w:rsidRDefault="00E1351B" w:rsidP="00850A04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96C84">
              <w:rPr>
                <w:rFonts w:asciiTheme="minorHAnsi" w:hAnsiTheme="minorHAnsi" w:cs="Arial"/>
                <w:b/>
              </w:rPr>
              <w:t>O</w:t>
            </w:r>
            <w:r w:rsidR="003A0A15" w:rsidRPr="00696C84">
              <w:rPr>
                <w:rFonts w:asciiTheme="minorHAnsi" w:hAnsiTheme="minorHAnsi" w:cs="Arial"/>
                <w:b/>
              </w:rPr>
              <w:t xml:space="preserve">ther </w:t>
            </w:r>
            <w:r w:rsidRPr="00696C84">
              <w:rPr>
                <w:rFonts w:asciiTheme="minorHAnsi" w:hAnsiTheme="minorHAnsi" w:cs="Arial"/>
                <w:b/>
              </w:rPr>
              <w:t>R</w:t>
            </w:r>
            <w:r w:rsidR="003A0A15" w:rsidRPr="00696C84">
              <w:rPr>
                <w:rFonts w:asciiTheme="minorHAnsi" w:hAnsiTheme="minorHAnsi" w:cs="Arial"/>
                <w:b/>
              </w:rPr>
              <w:t>equirements</w:t>
            </w:r>
          </w:p>
        </w:tc>
        <w:tc>
          <w:tcPr>
            <w:tcW w:w="8959" w:type="dxa"/>
          </w:tcPr>
          <w:p w:rsidR="00E1351B" w:rsidRPr="00696C84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 commitment to safeguarding and promoting the welfare of children and young people</w:t>
            </w:r>
          </w:p>
          <w:p w:rsidR="00E1351B" w:rsidRPr="00696C84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Prepared to work flexibility to meet work requirements</w:t>
            </w:r>
            <w:r w:rsidR="002F6BBB" w:rsidRPr="00696C84">
              <w:rPr>
                <w:rFonts w:asciiTheme="minorHAnsi" w:hAnsiTheme="minorHAnsi" w:cs="Arial"/>
              </w:rPr>
              <w:t>, this may include evenings</w:t>
            </w:r>
            <w:r w:rsidR="00696C84">
              <w:rPr>
                <w:rFonts w:asciiTheme="minorHAnsi" w:hAnsiTheme="minorHAnsi" w:cs="Arial"/>
              </w:rPr>
              <w:t xml:space="preserve"> as and when required</w:t>
            </w:r>
          </w:p>
          <w:p w:rsidR="00E1351B" w:rsidRPr="00696C84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 commitment to equal opportunities</w:t>
            </w:r>
          </w:p>
          <w:p w:rsidR="00E1351B" w:rsidRPr="00696C84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 xml:space="preserve">A commitment to CPD </w:t>
            </w:r>
          </w:p>
        </w:tc>
        <w:tc>
          <w:tcPr>
            <w:tcW w:w="3402" w:type="dxa"/>
          </w:tcPr>
          <w:p w:rsidR="002F6BBB" w:rsidRPr="00696C84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Application</w:t>
            </w:r>
          </w:p>
          <w:p w:rsidR="002F6BBB" w:rsidRPr="00696C84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Interview</w:t>
            </w:r>
          </w:p>
          <w:p w:rsidR="00E1351B" w:rsidRPr="00696C84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696C84">
              <w:rPr>
                <w:rFonts w:asciiTheme="minorHAnsi" w:hAnsiTheme="minorHAnsi" w:cs="Arial"/>
              </w:rPr>
              <w:t>References</w:t>
            </w:r>
          </w:p>
        </w:tc>
      </w:tr>
    </w:tbl>
    <w:p w:rsidR="00850A04" w:rsidRPr="00567470" w:rsidRDefault="00850A04" w:rsidP="00567470">
      <w:pPr>
        <w:pStyle w:val="NoSpacing"/>
        <w:rPr>
          <w:rFonts w:asciiTheme="minorHAnsi" w:hAnsiTheme="minorHAnsi" w:cs="Arial"/>
        </w:rPr>
      </w:pPr>
    </w:p>
    <w:sectPr w:rsidR="00850A04" w:rsidRPr="00567470" w:rsidSect="00070D60">
      <w:pgSz w:w="16838" w:h="11906" w:orient="landscape"/>
      <w:pgMar w:top="14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BD4"/>
    <w:multiLevelType w:val="hybridMultilevel"/>
    <w:tmpl w:val="631CB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5B4"/>
    <w:multiLevelType w:val="hybridMultilevel"/>
    <w:tmpl w:val="594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0DD5"/>
    <w:multiLevelType w:val="hybridMultilevel"/>
    <w:tmpl w:val="2D30F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1B44"/>
    <w:multiLevelType w:val="hybridMultilevel"/>
    <w:tmpl w:val="14B00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C337B"/>
    <w:multiLevelType w:val="hybridMultilevel"/>
    <w:tmpl w:val="AC7C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B3A23"/>
    <w:multiLevelType w:val="hybridMultilevel"/>
    <w:tmpl w:val="088A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04"/>
    <w:rsid w:val="00006151"/>
    <w:rsid w:val="000066A1"/>
    <w:rsid w:val="00016D14"/>
    <w:rsid w:val="00070D60"/>
    <w:rsid w:val="00095069"/>
    <w:rsid w:val="000E435F"/>
    <w:rsid w:val="001F4EFB"/>
    <w:rsid w:val="002F6BBB"/>
    <w:rsid w:val="00352EBC"/>
    <w:rsid w:val="00356176"/>
    <w:rsid w:val="003A0A15"/>
    <w:rsid w:val="003A5F7D"/>
    <w:rsid w:val="00415447"/>
    <w:rsid w:val="0051135A"/>
    <w:rsid w:val="0053606E"/>
    <w:rsid w:val="00542B9E"/>
    <w:rsid w:val="00567470"/>
    <w:rsid w:val="005867B7"/>
    <w:rsid w:val="005918D5"/>
    <w:rsid w:val="00620880"/>
    <w:rsid w:val="00690993"/>
    <w:rsid w:val="00696C84"/>
    <w:rsid w:val="006C1B9F"/>
    <w:rsid w:val="00754BA6"/>
    <w:rsid w:val="007C1BBB"/>
    <w:rsid w:val="00825CAE"/>
    <w:rsid w:val="00850A04"/>
    <w:rsid w:val="00852358"/>
    <w:rsid w:val="00865E3F"/>
    <w:rsid w:val="00956D80"/>
    <w:rsid w:val="009878CD"/>
    <w:rsid w:val="009A6F0E"/>
    <w:rsid w:val="00AA4715"/>
    <w:rsid w:val="00AF5A31"/>
    <w:rsid w:val="00B6567F"/>
    <w:rsid w:val="00BC1C6A"/>
    <w:rsid w:val="00BD2FF9"/>
    <w:rsid w:val="00BF760C"/>
    <w:rsid w:val="00C33226"/>
    <w:rsid w:val="00C36240"/>
    <w:rsid w:val="00C42020"/>
    <w:rsid w:val="00CC531A"/>
    <w:rsid w:val="00D54A3C"/>
    <w:rsid w:val="00E1351B"/>
    <w:rsid w:val="00E31862"/>
    <w:rsid w:val="00E3638F"/>
    <w:rsid w:val="00E56E6B"/>
    <w:rsid w:val="00EB5A12"/>
    <w:rsid w:val="00F270D2"/>
    <w:rsid w:val="00F30B4A"/>
    <w:rsid w:val="00F6235E"/>
    <w:rsid w:val="00F716AC"/>
    <w:rsid w:val="00FA2C6A"/>
    <w:rsid w:val="00FB3578"/>
    <w:rsid w:val="00FF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B72B3-894C-47FD-8E72-DFE54C8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0C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716AC"/>
    <w:pPr>
      <w:keepNext/>
      <w:spacing w:after="0" w:line="240" w:lineRule="auto"/>
      <w:jc w:val="center"/>
      <w:outlineLvl w:val="3"/>
    </w:pPr>
    <w:rPr>
      <w:rFonts w:ascii="Century Gothic" w:eastAsia="Arial Unicode MS" w:hAnsi="Century Gothic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A0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50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5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716AC"/>
    <w:rPr>
      <w:rFonts w:ascii="Century Gothic" w:eastAsia="Arial Unicode MS" w:hAnsi="Century Gothic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creator>ast</dc:creator>
  <cp:lastModifiedBy>Melissa Dobrianski</cp:lastModifiedBy>
  <cp:revision>2</cp:revision>
  <cp:lastPrinted>2018-10-03T13:32:00Z</cp:lastPrinted>
  <dcterms:created xsi:type="dcterms:W3CDTF">2018-10-03T13:32:00Z</dcterms:created>
  <dcterms:modified xsi:type="dcterms:W3CDTF">2018-10-03T13:32:00Z</dcterms:modified>
</cp:coreProperties>
</file>