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8D2E9C" w14:textId="77777777" w:rsidR="008A2874" w:rsidRPr="0061251F" w:rsidRDefault="008A2874" w:rsidP="008A2874">
      <w:pPr>
        <w:pStyle w:val="BasicParagraph"/>
        <w:tabs>
          <w:tab w:val="left" w:pos="180"/>
          <w:tab w:val="left" w:pos="360"/>
        </w:tabs>
        <w:suppressAutoHyphens/>
        <w:jc w:val="center"/>
        <w:rPr>
          <w:rFonts w:ascii="Arial" w:hAnsi="Arial" w:cs="Arial"/>
          <w:b/>
          <w:color w:val="002060"/>
        </w:rPr>
      </w:pPr>
    </w:p>
    <w:p w14:paraId="5541DE87" w14:textId="77777777" w:rsidR="008A2874" w:rsidRPr="0061251F" w:rsidRDefault="008A2874" w:rsidP="008A2874">
      <w:pPr>
        <w:pStyle w:val="BasicParagraph"/>
        <w:tabs>
          <w:tab w:val="left" w:pos="180"/>
          <w:tab w:val="left" w:pos="360"/>
        </w:tabs>
        <w:suppressAutoHyphens/>
        <w:rPr>
          <w:rFonts w:ascii="Arial" w:hAnsi="Arial" w:cs="Arial"/>
          <w:sz w:val="20"/>
          <w:szCs w:val="20"/>
        </w:rPr>
      </w:pPr>
      <w:r w:rsidRPr="0061251F">
        <w:rPr>
          <w:rFonts w:ascii="Arial" w:hAnsi="Arial" w:cs="Arial"/>
          <w:b/>
        </w:rPr>
        <w:tab/>
      </w:r>
      <w:r w:rsidRPr="0061251F">
        <w:rPr>
          <w:rFonts w:ascii="Arial" w:hAnsi="Arial" w:cs="Arial"/>
          <w:b/>
        </w:rPr>
        <w:tab/>
      </w:r>
      <w:r w:rsidRPr="0061251F">
        <w:rPr>
          <w:rFonts w:ascii="Arial" w:hAnsi="Arial" w:cs="Arial"/>
          <w:b/>
        </w:rPr>
        <w:tab/>
      </w:r>
      <w:r w:rsidRPr="0061251F">
        <w:rPr>
          <w:rFonts w:ascii="Arial" w:hAnsi="Arial" w:cs="Arial"/>
          <w:sz w:val="20"/>
          <w:szCs w:val="20"/>
        </w:rPr>
        <w:tab/>
      </w:r>
      <w:r w:rsidRPr="0061251F">
        <w:rPr>
          <w:rFonts w:ascii="Arial" w:hAnsi="Arial" w:cs="Arial"/>
          <w:sz w:val="20"/>
          <w:szCs w:val="20"/>
        </w:rPr>
        <w:tab/>
      </w:r>
      <w:r w:rsidRPr="0061251F">
        <w:rPr>
          <w:rFonts w:ascii="Arial" w:hAnsi="Arial" w:cs="Arial"/>
          <w:sz w:val="20"/>
          <w:szCs w:val="20"/>
        </w:rPr>
        <w:tab/>
      </w:r>
      <w:r w:rsidRPr="0061251F">
        <w:rPr>
          <w:rFonts w:ascii="Arial" w:hAnsi="Arial" w:cs="Arial"/>
          <w:sz w:val="20"/>
          <w:szCs w:val="20"/>
        </w:rPr>
        <w:tab/>
      </w:r>
      <w:r w:rsidRPr="0061251F">
        <w:rPr>
          <w:rFonts w:ascii="Arial" w:hAnsi="Arial" w:cs="Arial"/>
          <w:sz w:val="20"/>
          <w:szCs w:val="20"/>
        </w:rPr>
        <w:tab/>
      </w:r>
      <w:r w:rsidRPr="0061251F">
        <w:rPr>
          <w:rFonts w:ascii="Arial" w:hAnsi="Arial" w:cs="Arial"/>
          <w:sz w:val="20"/>
          <w:szCs w:val="20"/>
        </w:rPr>
        <w:tab/>
      </w:r>
    </w:p>
    <w:p w14:paraId="5B02C24C" w14:textId="77777777" w:rsidR="008A2874" w:rsidRPr="0061251F" w:rsidRDefault="008A2874" w:rsidP="008A2874">
      <w:pPr>
        <w:widowControl w:val="0"/>
        <w:tabs>
          <w:tab w:val="left" w:pos="180"/>
          <w:tab w:val="left" w:pos="360"/>
        </w:tabs>
        <w:suppressAutoHyphens/>
        <w:autoSpaceDE w:val="0"/>
        <w:autoSpaceDN w:val="0"/>
        <w:adjustRightInd w:val="0"/>
        <w:spacing w:line="360" w:lineRule="auto"/>
        <w:textAlignment w:val="center"/>
        <w:rPr>
          <w:color w:val="000000"/>
          <w:lang w:val="en-US" w:bidi="en-US"/>
        </w:rPr>
      </w:pPr>
    </w:p>
    <w:p w14:paraId="13E4D4F9" w14:textId="77777777" w:rsidR="008A2874" w:rsidRPr="0061251F" w:rsidRDefault="008A2874" w:rsidP="008A2874">
      <w:pPr>
        <w:widowControl w:val="0"/>
        <w:tabs>
          <w:tab w:val="left" w:pos="180"/>
          <w:tab w:val="left" w:pos="360"/>
        </w:tabs>
        <w:suppressAutoHyphens/>
        <w:autoSpaceDE w:val="0"/>
        <w:autoSpaceDN w:val="0"/>
        <w:adjustRightInd w:val="0"/>
        <w:spacing w:line="360" w:lineRule="auto"/>
        <w:jc w:val="center"/>
        <w:textAlignment w:val="center"/>
        <w:rPr>
          <w:b/>
          <w:color w:val="002060"/>
          <w:sz w:val="28"/>
          <w:szCs w:val="28"/>
        </w:rPr>
      </w:pPr>
      <w:r w:rsidRPr="0061251F">
        <w:rPr>
          <w:noProof/>
        </w:rPr>
        <w:drawing>
          <wp:inline distT="0" distB="0" distL="0" distR="0" wp14:anchorId="1E2D3C34" wp14:editId="486B47AB">
            <wp:extent cx="2575610" cy="2541790"/>
            <wp:effectExtent l="0" t="0" r="0" b="0"/>
            <wp:docPr id="3358" name="Picture 3358"/>
            <wp:cNvGraphicFramePr/>
            <a:graphic xmlns:a="http://schemas.openxmlformats.org/drawingml/2006/main">
              <a:graphicData uri="http://schemas.openxmlformats.org/drawingml/2006/picture">
                <pic:pic xmlns:pic="http://schemas.openxmlformats.org/drawingml/2006/picture">
                  <pic:nvPicPr>
                    <pic:cNvPr id="3358" name="Picture 3358"/>
                    <pic:cNvPicPr/>
                  </pic:nvPicPr>
                  <pic:blipFill>
                    <a:blip r:embed="rId10"/>
                    <a:stretch>
                      <a:fillRect/>
                    </a:stretch>
                  </pic:blipFill>
                  <pic:spPr>
                    <a:xfrm>
                      <a:off x="0" y="0"/>
                      <a:ext cx="2584767" cy="2550827"/>
                    </a:xfrm>
                    <a:prstGeom prst="rect">
                      <a:avLst/>
                    </a:prstGeom>
                  </pic:spPr>
                </pic:pic>
              </a:graphicData>
            </a:graphic>
          </wp:inline>
        </w:drawing>
      </w:r>
    </w:p>
    <w:p w14:paraId="4CCB157F" w14:textId="77777777" w:rsidR="008A2874" w:rsidRPr="0061251F" w:rsidRDefault="008A2874" w:rsidP="008A2874">
      <w:pPr>
        <w:widowControl w:val="0"/>
        <w:tabs>
          <w:tab w:val="left" w:pos="180"/>
          <w:tab w:val="left" w:pos="360"/>
        </w:tabs>
        <w:suppressAutoHyphens/>
        <w:autoSpaceDE w:val="0"/>
        <w:autoSpaceDN w:val="0"/>
        <w:adjustRightInd w:val="0"/>
        <w:spacing w:line="360" w:lineRule="auto"/>
        <w:jc w:val="center"/>
        <w:textAlignment w:val="center"/>
        <w:rPr>
          <w:b/>
          <w:color w:val="002060"/>
          <w:sz w:val="28"/>
          <w:szCs w:val="28"/>
        </w:rPr>
      </w:pPr>
      <w:r w:rsidRPr="0061251F">
        <w:rPr>
          <w:noProof/>
        </w:rPr>
        <mc:AlternateContent>
          <mc:Choice Requires="wpg">
            <w:drawing>
              <wp:inline distT="0" distB="0" distL="0" distR="0" wp14:anchorId="56A94E7A" wp14:editId="3834729E">
                <wp:extent cx="3459049" cy="568744"/>
                <wp:effectExtent l="0" t="0" r="8255" b="3175"/>
                <wp:docPr id="1" name="Group 1"/>
                <wp:cNvGraphicFramePr/>
                <a:graphic xmlns:a="http://schemas.openxmlformats.org/drawingml/2006/main">
                  <a:graphicData uri="http://schemas.microsoft.com/office/word/2010/wordprocessingGroup">
                    <wpg:wgp>
                      <wpg:cNvGrpSpPr/>
                      <wpg:grpSpPr>
                        <a:xfrm>
                          <a:off x="0" y="0"/>
                          <a:ext cx="3459049" cy="568744"/>
                          <a:chOff x="0" y="0"/>
                          <a:chExt cx="7185900" cy="1060825"/>
                        </a:xfrm>
                      </wpg:grpSpPr>
                      <wps:wsp>
                        <wps:cNvPr id="3" name="Shape 6"/>
                        <wps:cNvSpPr/>
                        <wps:spPr>
                          <a:xfrm>
                            <a:off x="0" y="0"/>
                            <a:ext cx="287757" cy="385775"/>
                          </a:xfrm>
                          <a:custGeom>
                            <a:avLst/>
                            <a:gdLst/>
                            <a:ahLst/>
                            <a:cxnLst/>
                            <a:rect l="0" t="0" r="0" b="0"/>
                            <a:pathLst>
                              <a:path w="287757" h="385775">
                                <a:moveTo>
                                  <a:pt x="153924" y="0"/>
                                </a:moveTo>
                                <a:cubicBezTo>
                                  <a:pt x="223431" y="0"/>
                                  <a:pt x="268034" y="39739"/>
                                  <a:pt x="287757" y="119177"/>
                                </a:cubicBezTo>
                                <a:lnTo>
                                  <a:pt x="244069" y="127889"/>
                                </a:lnTo>
                                <a:cubicBezTo>
                                  <a:pt x="228130" y="68885"/>
                                  <a:pt x="197993" y="39383"/>
                                  <a:pt x="153657" y="39383"/>
                                </a:cubicBezTo>
                                <a:cubicBezTo>
                                  <a:pt x="120891" y="39383"/>
                                  <a:pt x="95517" y="53086"/>
                                  <a:pt x="77508" y="80493"/>
                                </a:cubicBezTo>
                                <a:cubicBezTo>
                                  <a:pt x="59499" y="107912"/>
                                  <a:pt x="50495" y="146418"/>
                                  <a:pt x="50495" y="196012"/>
                                </a:cubicBezTo>
                                <a:cubicBezTo>
                                  <a:pt x="50495" y="241440"/>
                                  <a:pt x="59715" y="277864"/>
                                  <a:pt x="78194" y="305283"/>
                                </a:cubicBezTo>
                                <a:cubicBezTo>
                                  <a:pt x="96647" y="332689"/>
                                  <a:pt x="121069" y="346418"/>
                                  <a:pt x="151486" y="346418"/>
                                </a:cubicBezTo>
                                <a:cubicBezTo>
                                  <a:pt x="198730" y="346418"/>
                                  <a:pt x="230035" y="315455"/>
                                  <a:pt x="245415" y="253568"/>
                                </a:cubicBezTo>
                                <a:lnTo>
                                  <a:pt x="287757" y="263068"/>
                                </a:lnTo>
                                <a:cubicBezTo>
                                  <a:pt x="267488" y="344869"/>
                                  <a:pt x="221704" y="385775"/>
                                  <a:pt x="150406" y="385775"/>
                                </a:cubicBezTo>
                                <a:cubicBezTo>
                                  <a:pt x="103518" y="385775"/>
                                  <a:pt x="66739" y="366852"/>
                                  <a:pt x="40043" y="328994"/>
                                </a:cubicBezTo>
                                <a:cubicBezTo>
                                  <a:pt x="13348" y="291147"/>
                                  <a:pt x="0" y="244602"/>
                                  <a:pt x="0" y="189357"/>
                                </a:cubicBezTo>
                                <a:cubicBezTo>
                                  <a:pt x="0" y="132309"/>
                                  <a:pt x="13932" y="86487"/>
                                  <a:pt x="41808" y="51892"/>
                                </a:cubicBezTo>
                                <a:cubicBezTo>
                                  <a:pt x="69685" y="17310"/>
                                  <a:pt x="107049" y="0"/>
                                  <a:pt x="153924" y="0"/>
                                </a:cubicBezTo>
                                <a:close/>
                              </a:path>
                            </a:pathLst>
                          </a:custGeom>
                          <a:solidFill>
                            <a:srgbClr val="000066"/>
                          </a:solidFill>
                          <a:ln w="0" cap="flat">
                            <a:noFill/>
                            <a:miter lim="127000"/>
                          </a:ln>
                          <a:effectLst/>
                        </wps:spPr>
                        <wps:bodyPr/>
                      </wps:wsp>
                      <wps:wsp>
                        <wps:cNvPr id="5" name="Shape 7"/>
                        <wps:cNvSpPr/>
                        <wps:spPr>
                          <a:xfrm>
                            <a:off x="320073" y="96468"/>
                            <a:ext cx="123114" cy="289304"/>
                          </a:xfrm>
                          <a:custGeom>
                            <a:avLst/>
                            <a:gdLst/>
                            <a:ahLst/>
                            <a:cxnLst/>
                            <a:rect l="0" t="0" r="0" b="0"/>
                            <a:pathLst>
                              <a:path w="123114" h="289304">
                                <a:moveTo>
                                  <a:pt x="123114" y="0"/>
                                </a:moveTo>
                                <a:lnTo>
                                  <a:pt x="123114" y="35351"/>
                                </a:lnTo>
                                <a:lnTo>
                                  <a:pt x="122441" y="35203"/>
                                </a:lnTo>
                                <a:cubicBezTo>
                                  <a:pt x="101257" y="35203"/>
                                  <a:pt x="83338" y="43838"/>
                                  <a:pt x="68682" y="61136"/>
                                </a:cubicBezTo>
                                <a:cubicBezTo>
                                  <a:pt x="54026" y="78421"/>
                                  <a:pt x="46698" y="105789"/>
                                  <a:pt x="46698" y="143242"/>
                                </a:cubicBezTo>
                                <a:cubicBezTo>
                                  <a:pt x="46698" y="182878"/>
                                  <a:pt x="54026" y="211262"/>
                                  <a:pt x="68682" y="228357"/>
                                </a:cubicBezTo>
                                <a:cubicBezTo>
                                  <a:pt x="83338" y="245464"/>
                                  <a:pt x="101435" y="254011"/>
                                  <a:pt x="122974" y="254011"/>
                                </a:cubicBezTo>
                                <a:lnTo>
                                  <a:pt x="123114" y="253980"/>
                                </a:lnTo>
                                <a:lnTo>
                                  <a:pt x="123114" y="288982"/>
                                </a:lnTo>
                                <a:lnTo>
                                  <a:pt x="119723" y="289304"/>
                                </a:lnTo>
                                <a:cubicBezTo>
                                  <a:pt x="82067" y="289304"/>
                                  <a:pt x="52705" y="275372"/>
                                  <a:pt x="31623" y="247458"/>
                                </a:cubicBezTo>
                                <a:cubicBezTo>
                                  <a:pt x="10528" y="219556"/>
                                  <a:pt x="0" y="184961"/>
                                  <a:pt x="0" y="143673"/>
                                </a:cubicBezTo>
                                <a:cubicBezTo>
                                  <a:pt x="0" y="99998"/>
                                  <a:pt x="11849" y="65136"/>
                                  <a:pt x="35560" y="39050"/>
                                </a:cubicBezTo>
                                <a:cubicBezTo>
                                  <a:pt x="53334" y="19486"/>
                                  <a:pt x="74379" y="7251"/>
                                  <a:pt x="98675" y="2357"/>
                                </a:cubicBezTo>
                                <a:lnTo>
                                  <a:pt x="123114" y="0"/>
                                </a:lnTo>
                                <a:close/>
                              </a:path>
                            </a:pathLst>
                          </a:custGeom>
                          <a:solidFill>
                            <a:srgbClr val="000066"/>
                          </a:solidFill>
                          <a:ln w="0" cap="flat">
                            <a:noFill/>
                            <a:miter lim="127000"/>
                          </a:ln>
                          <a:effectLst/>
                        </wps:spPr>
                        <wps:bodyPr/>
                      </wps:wsp>
                      <wps:wsp>
                        <wps:cNvPr id="7" name="Shape 8"/>
                        <wps:cNvSpPr/>
                        <wps:spPr>
                          <a:xfrm>
                            <a:off x="443187" y="96377"/>
                            <a:ext cx="123114" cy="289072"/>
                          </a:xfrm>
                          <a:custGeom>
                            <a:avLst/>
                            <a:gdLst/>
                            <a:ahLst/>
                            <a:cxnLst/>
                            <a:rect l="0" t="0" r="0" b="0"/>
                            <a:pathLst>
                              <a:path w="123114" h="289072">
                                <a:moveTo>
                                  <a:pt x="940" y="0"/>
                                </a:moveTo>
                                <a:cubicBezTo>
                                  <a:pt x="38760" y="0"/>
                                  <a:pt x="68593" y="13716"/>
                                  <a:pt x="90399" y="41173"/>
                                </a:cubicBezTo>
                                <a:cubicBezTo>
                                  <a:pt x="112205" y="68618"/>
                                  <a:pt x="123114" y="102908"/>
                                  <a:pt x="123114" y="144018"/>
                                </a:cubicBezTo>
                                <a:cubicBezTo>
                                  <a:pt x="123114" y="186779"/>
                                  <a:pt x="111341" y="221691"/>
                                  <a:pt x="87821" y="248768"/>
                                </a:cubicBezTo>
                                <a:cubicBezTo>
                                  <a:pt x="70171" y="269084"/>
                                  <a:pt x="48656" y="281779"/>
                                  <a:pt x="23277" y="286856"/>
                                </a:cubicBezTo>
                                <a:lnTo>
                                  <a:pt x="0" y="289072"/>
                                </a:lnTo>
                                <a:lnTo>
                                  <a:pt x="0" y="254071"/>
                                </a:lnTo>
                                <a:lnTo>
                                  <a:pt x="29790" y="247380"/>
                                </a:lnTo>
                                <a:cubicBezTo>
                                  <a:pt x="38884" y="242900"/>
                                  <a:pt x="47098" y="236182"/>
                                  <a:pt x="54432" y="227228"/>
                                </a:cubicBezTo>
                                <a:cubicBezTo>
                                  <a:pt x="69088" y="209309"/>
                                  <a:pt x="76416" y="181432"/>
                                  <a:pt x="76416" y="143625"/>
                                </a:cubicBezTo>
                                <a:cubicBezTo>
                                  <a:pt x="76416" y="105613"/>
                                  <a:pt x="68720" y="78054"/>
                                  <a:pt x="53340" y="60947"/>
                                </a:cubicBezTo>
                                <a:cubicBezTo>
                                  <a:pt x="45650" y="52394"/>
                                  <a:pt x="37303" y="45980"/>
                                  <a:pt x="28301" y="41705"/>
                                </a:cubicBezTo>
                                <a:lnTo>
                                  <a:pt x="0" y="35442"/>
                                </a:lnTo>
                                <a:lnTo>
                                  <a:pt x="0" y="91"/>
                                </a:lnTo>
                                <a:lnTo>
                                  <a:pt x="940" y="0"/>
                                </a:lnTo>
                                <a:close/>
                              </a:path>
                            </a:pathLst>
                          </a:custGeom>
                          <a:solidFill>
                            <a:srgbClr val="000066"/>
                          </a:solidFill>
                          <a:ln w="0" cap="flat">
                            <a:noFill/>
                            <a:miter lim="127000"/>
                          </a:ln>
                          <a:effectLst/>
                        </wps:spPr>
                        <wps:bodyPr/>
                      </wps:wsp>
                      <wps:wsp>
                        <wps:cNvPr id="8" name="Shape 9"/>
                        <wps:cNvSpPr/>
                        <wps:spPr>
                          <a:xfrm>
                            <a:off x="630361" y="103980"/>
                            <a:ext cx="215824" cy="281801"/>
                          </a:xfrm>
                          <a:custGeom>
                            <a:avLst/>
                            <a:gdLst/>
                            <a:ahLst/>
                            <a:cxnLst/>
                            <a:rect l="0" t="0" r="0" b="0"/>
                            <a:pathLst>
                              <a:path w="215824" h="281801">
                                <a:moveTo>
                                  <a:pt x="0" y="0"/>
                                </a:moveTo>
                                <a:lnTo>
                                  <a:pt x="42621" y="0"/>
                                </a:lnTo>
                                <a:lnTo>
                                  <a:pt x="42621" y="175096"/>
                                </a:lnTo>
                                <a:cubicBezTo>
                                  <a:pt x="42621" y="202261"/>
                                  <a:pt x="48273" y="220942"/>
                                  <a:pt x="59588" y="231166"/>
                                </a:cubicBezTo>
                                <a:cubicBezTo>
                                  <a:pt x="70904" y="241389"/>
                                  <a:pt x="83337" y="246494"/>
                                  <a:pt x="96926" y="246494"/>
                                </a:cubicBezTo>
                                <a:cubicBezTo>
                                  <a:pt x="110668" y="246494"/>
                                  <a:pt x="123114" y="242608"/>
                                  <a:pt x="134239" y="234824"/>
                                </a:cubicBezTo>
                                <a:cubicBezTo>
                                  <a:pt x="145377" y="227051"/>
                                  <a:pt x="154660" y="215951"/>
                                  <a:pt x="162077" y="201575"/>
                                </a:cubicBezTo>
                                <a:cubicBezTo>
                                  <a:pt x="169494" y="187173"/>
                                  <a:pt x="173203" y="171489"/>
                                  <a:pt x="173203" y="154470"/>
                                </a:cubicBezTo>
                                <a:lnTo>
                                  <a:pt x="173203" y="0"/>
                                </a:lnTo>
                                <a:lnTo>
                                  <a:pt x="215824" y="0"/>
                                </a:lnTo>
                                <a:lnTo>
                                  <a:pt x="215824" y="274193"/>
                                </a:lnTo>
                                <a:lnTo>
                                  <a:pt x="177279" y="274193"/>
                                </a:lnTo>
                                <a:lnTo>
                                  <a:pt x="177279" y="221793"/>
                                </a:lnTo>
                                <a:cubicBezTo>
                                  <a:pt x="157759" y="261786"/>
                                  <a:pt x="128663" y="281801"/>
                                  <a:pt x="89992" y="281801"/>
                                </a:cubicBezTo>
                                <a:cubicBezTo>
                                  <a:pt x="61988" y="281801"/>
                                  <a:pt x="39979" y="272555"/>
                                  <a:pt x="23990" y="254089"/>
                                </a:cubicBezTo>
                                <a:cubicBezTo>
                                  <a:pt x="7988" y="235598"/>
                                  <a:pt x="0" y="209322"/>
                                  <a:pt x="0" y="175273"/>
                                </a:cubicBezTo>
                                <a:lnTo>
                                  <a:pt x="0" y="0"/>
                                </a:lnTo>
                                <a:close/>
                              </a:path>
                            </a:pathLst>
                          </a:custGeom>
                          <a:solidFill>
                            <a:srgbClr val="000066"/>
                          </a:solidFill>
                          <a:ln w="0" cap="flat">
                            <a:noFill/>
                            <a:miter lim="127000"/>
                          </a:ln>
                          <a:effectLst/>
                        </wps:spPr>
                        <wps:bodyPr/>
                      </wps:wsp>
                      <wps:wsp>
                        <wps:cNvPr id="9" name="Shape 10"/>
                        <wps:cNvSpPr/>
                        <wps:spPr>
                          <a:xfrm>
                            <a:off x="931416" y="96386"/>
                            <a:ext cx="216103" cy="281787"/>
                          </a:xfrm>
                          <a:custGeom>
                            <a:avLst/>
                            <a:gdLst/>
                            <a:ahLst/>
                            <a:cxnLst/>
                            <a:rect l="0" t="0" r="0" b="0"/>
                            <a:pathLst>
                              <a:path w="216103" h="281787">
                                <a:moveTo>
                                  <a:pt x="126250" y="0"/>
                                </a:moveTo>
                                <a:cubicBezTo>
                                  <a:pt x="146698" y="0"/>
                                  <a:pt x="164109" y="5296"/>
                                  <a:pt x="178498" y="15887"/>
                                </a:cubicBezTo>
                                <a:cubicBezTo>
                                  <a:pt x="192887" y="26467"/>
                                  <a:pt x="202755" y="38367"/>
                                  <a:pt x="208102" y="51588"/>
                                </a:cubicBezTo>
                                <a:cubicBezTo>
                                  <a:pt x="213423" y="64795"/>
                                  <a:pt x="216103" y="88671"/>
                                  <a:pt x="216103" y="123241"/>
                                </a:cubicBezTo>
                                <a:lnTo>
                                  <a:pt x="216103" y="281787"/>
                                </a:lnTo>
                                <a:lnTo>
                                  <a:pt x="176200" y="281787"/>
                                </a:lnTo>
                                <a:lnTo>
                                  <a:pt x="176200" y="105601"/>
                                </a:lnTo>
                                <a:cubicBezTo>
                                  <a:pt x="176200" y="80264"/>
                                  <a:pt x="170662" y="62446"/>
                                  <a:pt x="159639" y="52121"/>
                                </a:cubicBezTo>
                                <a:cubicBezTo>
                                  <a:pt x="148590" y="41808"/>
                                  <a:pt x="135204" y="36652"/>
                                  <a:pt x="119456" y="36652"/>
                                </a:cubicBezTo>
                                <a:cubicBezTo>
                                  <a:pt x="97739" y="36652"/>
                                  <a:pt x="79502" y="45339"/>
                                  <a:pt x="64757" y="62712"/>
                                </a:cubicBezTo>
                                <a:cubicBezTo>
                                  <a:pt x="50000" y="80073"/>
                                  <a:pt x="42634" y="102984"/>
                                  <a:pt x="42634" y="131381"/>
                                </a:cubicBezTo>
                                <a:lnTo>
                                  <a:pt x="42634" y="281787"/>
                                </a:lnTo>
                                <a:lnTo>
                                  <a:pt x="0" y="281787"/>
                                </a:lnTo>
                                <a:lnTo>
                                  <a:pt x="0" y="7594"/>
                                </a:lnTo>
                                <a:lnTo>
                                  <a:pt x="39649" y="7594"/>
                                </a:lnTo>
                                <a:lnTo>
                                  <a:pt x="39649" y="58103"/>
                                </a:lnTo>
                                <a:cubicBezTo>
                                  <a:pt x="61900" y="19355"/>
                                  <a:pt x="90767" y="0"/>
                                  <a:pt x="126250" y="0"/>
                                </a:cubicBezTo>
                                <a:close/>
                              </a:path>
                            </a:pathLst>
                          </a:custGeom>
                          <a:solidFill>
                            <a:srgbClr val="000066"/>
                          </a:solidFill>
                          <a:ln w="0" cap="flat">
                            <a:noFill/>
                            <a:miter lim="127000"/>
                          </a:ln>
                          <a:effectLst/>
                        </wps:spPr>
                        <wps:bodyPr/>
                      </wps:wsp>
                      <wps:wsp>
                        <wps:cNvPr id="10" name="Shape 11"/>
                        <wps:cNvSpPr/>
                        <wps:spPr>
                          <a:xfrm>
                            <a:off x="1189878" y="31221"/>
                            <a:ext cx="167221" cy="354558"/>
                          </a:xfrm>
                          <a:custGeom>
                            <a:avLst/>
                            <a:gdLst/>
                            <a:ahLst/>
                            <a:cxnLst/>
                            <a:rect l="0" t="0" r="0" b="0"/>
                            <a:pathLst>
                              <a:path w="167221" h="354558">
                                <a:moveTo>
                                  <a:pt x="90119" y="0"/>
                                </a:moveTo>
                                <a:lnTo>
                                  <a:pt x="90119" y="72758"/>
                                </a:lnTo>
                                <a:lnTo>
                                  <a:pt x="151473" y="72758"/>
                                </a:lnTo>
                                <a:lnTo>
                                  <a:pt x="151473" y="106159"/>
                                </a:lnTo>
                                <a:lnTo>
                                  <a:pt x="90119" y="106159"/>
                                </a:lnTo>
                                <a:lnTo>
                                  <a:pt x="90119" y="278485"/>
                                </a:lnTo>
                                <a:cubicBezTo>
                                  <a:pt x="90119" y="306756"/>
                                  <a:pt x="104775" y="320878"/>
                                  <a:pt x="134099" y="320878"/>
                                </a:cubicBezTo>
                                <a:cubicBezTo>
                                  <a:pt x="143878" y="320878"/>
                                  <a:pt x="154915" y="319900"/>
                                  <a:pt x="167221" y="317906"/>
                                </a:cubicBezTo>
                                <a:lnTo>
                                  <a:pt x="167221" y="351562"/>
                                </a:lnTo>
                                <a:cubicBezTo>
                                  <a:pt x="152197" y="353555"/>
                                  <a:pt x="139166" y="354558"/>
                                  <a:pt x="128130" y="354558"/>
                                </a:cubicBezTo>
                                <a:cubicBezTo>
                                  <a:pt x="75108" y="354558"/>
                                  <a:pt x="48590" y="326822"/>
                                  <a:pt x="48590" y="271386"/>
                                </a:cubicBezTo>
                                <a:lnTo>
                                  <a:pt x="48590" y="106159"/>
                                </a:lnTo>
                                <a:lnTo>
                                  <a:pt x="0" y="106159"/>
                                </a:lnTo>
                                <a:lnTo>
                                  <a:pt x="0" y="72758"/>
                                </a:lnTo>
                                <a:lnTo>
                                  <a:pt x="48590" y="72758"/>
                                </a:lnTo>
                                <a:lnTo>
                                  <a:pt x="50495" y="3810"/>
                                </a:lnTo>
                                <a:lnTo>
                                  <a:pt x="90119" y="0"/>
                                </a:lnTo>
                                <a:close/>
                              </a:path>
                            </a:pathLst>
                          </a:custGeom>
                          <a:solidFill>
                            <a:srgbClr val="000066"/>
                          </a:solidFill>
                          <a:ln w="0" cap="flat">
                            <a:noFill/>
                            <a:miter lim="127000"/>
                          </a:ln>
                          <a:effectLst/>
                        </wps:spPr>
                        <wps:bodyPr/>
                      </wps:wsp>
                      <wps:wsp>
                        <wps:cNvPr id="11" name="Shape 12"/>
                        <wps:cNvSpPr/>
                        <wps:spPr>
                          <a:xfrm>
                            <a:off x="1364085" y="103984"/>
                            <a:ext cx="227902" cy="372466"/>
                          </a:xfrm>
                          <a:custGeom>
                            <a:avLst/>
                            <a:gdLst/>
                            <a:ahLst/>
                            <a:cxnLst/>
                            <a:rect l="0" t="0" r="0" b="0"/>
                            <a:pathLst>
                              <a:path w="227902" h="372466">
                                <a:moveTo>
                                  <a:pt x="0" y="0"/>
                                </a:moveTo>
                                <a:lnTo>
                                  <a:pt x="43307" y="0"/>
                                </a:lnTo>
                                <a:lnTo>
                                  <a:pt x="116942" y="206045"/>
                                </a:lnTo>
                                <a:lnTo>
                                  <a:pt x="191922" y="0"/>
                                </a:lnTo>
                                <a:lnTo>
                                  <a:pt x="227902" y="0"/>
                                </a:lnTo>
                                <a:lnTo>
                                  <a:pt x="117983" y="306260"/>
                                </a:lnTo>
                                <a:cubicBezTo>
                                  <a:pt x="102045" y="350393"/>
                                  <a:pt x="76594" y="372466"/>
                                  <a:pt x="41631" y="372466"/>
                                </a:cubicBezTo>
                                <a:cubicBezTo>
                                  <a:pt x="30582" y="372466"/>
                                  <a:pt x="18364" y="370560"/>
                                  <a:pt x="4953" y="366776"/>
                                </a:cubicBezTo>
                                <a:lnTo>
                                  <a:pt x="4953" y="333363"/>
                                </a:lnTo>
                                <a:cubicBezTo>
                                  <a:pt x="15989" y="335890"/>
                                  <a:pt x="25489" y="337172"/>
                                  <a:pt x="33452" y="337172"/>
                                </a:cubicBezTo>
                                <a:cubicBezTo>
                                  <a:pt x="47015" y="337172"/>
                                  <a:pt x="58382" y="333273"/>
                                  <a:pt x="67526" y="325501"/>
                                </a:cubicBezTo>
                                <a:cubicBezTo>
                                  <a:pt x="76657" y="317729"/>
                                  <a:pt x="85776" y="298729"/>
                                  <a:pt x="94869" y="268592"/>
                                </a:cubicBezTo>
                                <a:lnTo>
                                  <a:pt x="0" y="0"/>
                                </a:lnTo>
                                <a:close/>
                              </a:path>
                            </a:pathLst>
                          </a:custGeom>
                          <a:solidFill>
                            <a:srgbClr val="000066"/>
                          </a:solidFill>
                          <a:ln w="0" cap="flat">
                            <a:noFill/>
                            <a:miter lim="127000"/>
                          </a:ln>
                          <a:effectLst/>
                        </wps:spPr>
                        <wps:bodyPr/>
                      </wps:wsp>
                      <wps:wsp>
                        <wps:cNvPr id="12" name="Shape 13"/>
                        <wps:cNvSpPr/>
                        <wps:spPr>
                          <a:xfrm>
                            <a:off x="1777338" y="7606"/>
                            <a:ext cx="144831" cy="370573"/>
                          </a:xfrm>
                          <a:custGeom>
                            <a:avLst/>
                            <a:gdLst/>
                            <a:ahLst/>
                            <a:cxnLst/>
                            <a:rect l="0" t="0" r="0" b="0"/>
                            <a:pathLst>
                              <a:path w="144831" h="370573">
                                <a:moveTo>
                                  <a:pt x="0" y="0"/>
                                </a:moveTo>
                                <a:lnTo>
                                  <a:pt x="124333" y="0"/>
                                </a:lnTo>
                                <a:lnTo>
                                  <a:pt x="144831" y="1849"/>
                                </a:lnTo>
                                <a:lnTo>
                                  <a:pt x="144831" y="40990"/>
                                </a:lnTo>
                                <a:lnTo>
                                  <a:pt x="121615" y="38824"/>
                                </a:lnTo>
                                <a:lnTo>
                                  <a:pt x="46418" y="38824"/>
                                </a:lnTo>
                                <a:lnTo>
                                  <a:pt x="46418" y="331203"/>
                                </a:lnTo>
                                <a:lnTo>
                                  <a:pt x="121615" y="331203"/>
                                </a:lnTo>
                                <a:lnTo>
                                  <a:pt x="144831" y="329070"/>
                                </a:lnTo>
                                <a:lnTo>
                                  <a:pt x="144831" y="370003"/>
                                </a:lnTo>
                                <a:lnTo>
                                  <a:pt x="139535" y="370573"/>
                                </a:lnTo>
                                <a:lnTo>
                                  <a:pt x="0" y="370573"/>
                                </a:lnTo>
                                <a:lnTo>
                                  <a:pt x="0" y="0"/>
                                </a:lnTo>
                                <a:close/>
                              </a:path>
                            </a:pathLst>
                          </a:custGeom>
                          <a:solidFill>
                            <a:srgbClr val="000066"/>
                          </a:solidFill>
                          <a:ln w="0" cap="flat">
                            <a:noFill/>
                            <a:miter lim="127000"/>
                          </a:ln>
                          <a:effectLst/>
                        </wps:spPr>
                        <wps:bodyPr/>
                      </wps:wsp>
                      <wps:wsp>
                        <wps:cNvPr id="13" name="Shape 14"/>
                        <wps:cNvSpPr/>
                        <wps:spPr>
                          <a:xfrm>
                            <a:off x="1922169" y="9455"/>
                            <a:ext cx="145377" cy="368154"/>
                          </a:xfrm>
                          <a:custGeom>
                            <a:avLst/>
                            <a:gdLst/>
                            <a:ahLst/>
                            <a:cxnLst/>
                            <a:rect l="0" t="0" r="0" b="0"/>
                            <a:pathLst>
                              <a:path w="145377" h="368154">
                                <a:moveTo>
                                  <a:pt x="0" y="0"/>
                                </a:moveTo>
                                <a:lnTo>
                                  <a:pt x="16556" y="1494"/>
                                </a:lnTo>
                                <a:cubicBezTo>
                                  <a:pt x="51441" y="8179"/>
                                  <a:pt x="79813" y="24894"/>
                                  <a:pt x="101664" y="51630"/>
                                </a:cubicBezTo>
                                <a:cubicBezTo>
                                  <a:pt x="130797" y="87292"/>
                                  <a:pt x="145377" y="130904"/>
                                  <a:pt x="145377" y="182478"/>
                                </a:cubicBezTo>
                                <a:cubicBezTo>
                                  <a:pt x="145377" y="234802"/>
                                  <a:pt x="131166" y="278909"/>
                                  <a:pt x="102743" y="314812"/>
                                </a:cubicBezTo>
                                <a:cubicBezTo>
                                  <a:pt x="81436" y="341777"/>
                                  <a:pt x="55856" y="358619"/>
                                  <a:pt x="25994" y="365355"/>
                                </a:cubicBezTo>
                                <a:lnTo>
                                  <a:pt x="0" y="368154"/>
                                </a:lnTo>
                                <a:lnTo>
                                  <a:pt x="0" y="327220"/>
                                </a:lnTo>
                                <a:lnTo>
                                  <a:pt x="4849" y="326775"/>
                                </a:lnTo>
                                <a:cubicBezTo>
                                  <a:pt x="31117" y="321616"/>
                                  <a:pt x="51994" y="308719"/>
                                  <a:pt x="67463" y="288079"/>
                                </a:cubicBezTo>
                                <a:cubicBezTo>
                                  <a:pt x="88100" y="260583"/>
                                  <a:pt x="98412" y="224299"/>
                                  <a:pt x="98412" y="179239"/>
                                </a:cubicBezTo>
                                <a:cubicBezTo>
                                  <a:pt x="98412" y="142663"/>
                                  <a:pt x="88595" y="109834"/>
                                  <a:pt x="68949" y="80675"/>
                                </a:cubicBezTo>
                                <a:cubicBezTo>
                                  <a:pt x="54223" y="58824"/>
                                  <a:pt x="33261" y="45169"/>
                                  <a:pt x="6062" y="39706"/>
                                </a:cubicBezTo>
                                <a:lnTo>
                                  <a:pt x="0" y="39140"/>
                                </a:lnTo>
                                <a:lnTo>
                                  <a:pt x="0" y="0"/>
                                </a:lnTo>
                                <a:close/>
                              </a:path>
                            </a:pathLst>
                          </a:custGeom>
                          <a:solidFill>
                            <a:srgbClr val="000066"/>
                          </a:solidFill>
                          <a:ln w="0" cap="flat">
                            <a:noFill/>
                            <a:miter lim="127000"/>
                          </a:ln>
                          <a:effectLst/>
                        </wps:spPr>
                        <wps:bodyPr/>
                      </wps:wsp>
                      <wps:wsp>
                        <wps:cNvPr id="14" name="Shape 15"/>
                        <wps:cNvSpPr/>
                        <wps:spPr>
                          <a:xfrm>
                            <a:off x="2133239" y="103980"/>
                            <a:ext cx="215824" cy="281801"/>
                          </a:xfrm>
                          <a:custGeom>
                            <a:avLst/>
                            <a:gdLst/>
                            <a:ahLst/>
                            <a:cxnLst/>
                            <a:rect l="0" t="0" r="0" b="0"/>
                            <a:pathLst>
                              <a:path w="215824" h="281801">
                                <a:moveTo>
                                  <a:pt x="0" y="0"/>
                                </a:moveTo>
                                <a:lnTo>
                                  <a:pt x="42621" y="0"/>
                                </a:lnTo>
                                <a:lnTo>
                                  <a:pt x="42621" y="175096"/>
                                </a:lnTo>
                                <a:cubicBezTo>
                                  <a:pt x="42621" y="202261"/>
                                  <a:pt x="48273" y="220942"/>
                                  <a:pt x="59588" y="231166"/>
                                </a:cubicBezTo>
                                <a:cubicBezTo>
                                  <a:pt x="70904" y="241389"/>
                                  <a:pt x="83337" y="246494"/>
                                  <a:pt x="96926" y="246494"/>
                                </a:cubicBezTo>
                                <a:cubicBezTo>
                                  <a:pt x="110668" y="246494"/>
                                  <a:pt x="123114" y="242608"/>
                                  <a:pt x="134239" y="234824"/>
                                </a:cubicBezTo>
                                <a:cubicBezTo>
                                  <a:pt x="145377" y="227051"/>
                                  <a:pt x="154660" y="215951"/>
                                  <a:pt x="162077" y="201575"/>
                                </a:cubicBezTo>
                                <a:cubicBezTo>
                                  <a:pt x="169494" y="187173"/>
                                  <a:pt x="173203" y="171489"/>
                                  <a:pt x="173203" y="154470"/>
                                </a:cubicBezTo>
                                <a:lnTo>
                                  <a:pt x="173203" y="0"/>
                                </a:lnTo>
                                <a:lnTo>
                                  <a:pt x="215824" y="0"/>
                                </a:lnTo>
                                <a:lnTo>
                                  <a:pt x="215824" y="274193"/>
                                </a:lnTo>
                                <a:lnTo>
                                  <a:pt x="177279" y="274193"/>
                                </a:lnTo>
                                <a:lnTo>
                                  <a:pt x="177279" y="221793"/>
                                </a:lnTo>
                                <a:cubicBezTo>
                                  <a:pt x="157759" y="261786"/>
                                  <a:pt x="128663" y="281801"/>
                                  <a:pt x="89992" y="281801"/>
                                </a:cubicBezTo>
                                <a:cubicBezTo>
                                  <a:pt x="61988" y="281801"/>
                                  <a:pt x="39979" y="272555"/>
                                  <a:pt x="23990" y="254089"/>
                                </a:cubicBezTo>
                                <a:cubicBezTo>
                                  <a:pt x="7988" y="235598"/>
                                  <a:pt x="0" y="209322"/>
                                  <a:pt x="0" y="175273"/>
                                </a:cubicBezTo>
                                <a:lnTo>
                                  <a:pt x="0" y="0"/>
                                </a:lnTo>
                                <a:close/>
                              </a:path>
                            </a:pathLst>
                          </a:custGeom>
                          <a:solidFill>
                            <a:srgbClr val="000066"/>
                          </a:solidFill>
                          <a:ln w="0" cap="flat">
                            <a:noFill/>
                            <a:miter lim="127000"/>
                          </a:ln>
                          <a:effectLst/>
                        </wps:spPr>
                        <wps:bodyPr/>
                      </wps:wsp>
                      <wps:wsp>
                        <wps:cNvPr id="15" name="Shape 16"/>
                        <wps:cNvSpPr/>
                        <wps:spPr>
                          <a:xfrm>
                            <a:off x="2434304" y="95853"/>
                            <a:ext cx="134924" cy="282321"/>
                          </a:xfrm>
                          <a:custGeom>
                            <a:avLst/>
                            <a:gdLst/>
                            <a:ahLst/>
                            <a:cxnLst/>
                            <a:rect l="0" t="0" r="0" b="0"/>
                            <a:pathLst>
                              <a:path w="134924" h="282321">
                                <a:moveTo>
                                  <a:pt x="118084" y="0"/>
                                </a:moveTo>
                                <a:cubicBezTo>
                                  <a:pt x="122428" y="0"/>
                                  <a:pt x="128041" y="355"/>
                                  <a:pt x="134924" y="1067"/>
                                </a:cubicBezTo>
                                <a:lnTo>
                                  <a:pt x="134924" y="41795"/>
                                </a:lnTo>
                                <a:lnTo>
                                  <a:pt x="126238" y="41795"/>
                                </a:lnTo>
                                <a:cubicBezTo>
                                  <a:pt x="102705" y="41795"/>
                                  <a:pt x="83159" y="50571"/>
                                  <a:pt x="67602" y="68122"/>
                                </a:cubicBezTo>
                                <a:cubicBezTo>
                                  <a:pt x="52019" y="85687"/>
                                  <a:pt x="43700" y="108750"/>
                                  <a:pt x="42621" y="137351"/>
                                </a:cubicBezTo>
                                <a:lnTo>
                                  <a:pt x="42621" y="282321"/>
                                </a:lnTo>
                                <a:lnTo>
                                  <a:pt x="0" y="282321"/>
                                </a:lnTo>
                                <a:lnTo>
                                  <a:pt x="0" y="8127"/>
                                </a:lnTo>
                                <a:lnTo>
                                  <a:pt x="37465" y="8127"/>
                                </a:lnTo>
                                <a:lnTo>
                                  <a:pt x="37465" y="72199"/>
                                </a:lnTo>
                                <a:cubicBezTo>
                                  <a:pt x="50673" y="41973"/>
                                  <a:pt x="63932" y="22365"/>
                                  <a:pt x="77241" y="13424"/>
                                </a:cubicBezTo>
                                <a:cubicBezTo>
                                  <a:pt x="90538" y="4470"/>
                                  <a:pt x="104153" y="0"/>
                                  <a:pt x="118084" y="0"/>
                                </a:cubicBezTo>
                                <a:close/>
                              </a:path>
                            </a:pathLst>
                          </a:custGeom>
                          <a:solidFill>
                            <a:srgbClr val="000066"/>
                          </a:solidFill>
                          <a:ln w="0" cap="flat">
                            <a:noFill/>
                            <a:miter lim="127000"/>
                          </a:ln>
                          <a:effectLst/>
                        </wps:spPr>
                        <wps:bodyPr/>
                      </wps:wsp>
                      <wps:wsp>
                        <wps:cNvPr id="16" name="Shape 17"/>
                        <wps:cNvSpPr/>
                        <wps:spPr>
                          <a:xfrm>
                            <a:off x="2614823" y="7600"/>
                            <a:ext cx="215011" cy="370574"/>
                          </a:xfrm>
                          <a:custGeom>
                            <a:avLst/>
                            <a:gdLst/>
                            <a:ahLst/>
                            <a:cxnLst/>
                            <a:rect l="0" t="0" r="0" b="0"/>
                            <a:pathLst>
                              <a:path w="215011" h="370574">
                                <a:moveTo>
                                  <a:pt x="0" y="0"/>
                                </a:moveTo>
                                <a:lnTo>
                                  <a:pt x="42634" y="0"/>
                                </a:lnTo>
                                <a:lnTo>
                                  <a:pt x="42634" y="146889"/>
                                </a:lnTo>
                                <a:cubicBezTo>
                                  <a:pt x="61988" y="108141"/>
                                  <a:pt x="89688" y="88786"/>
                                  <a:pt x="125692" y="88786"/>
                                </a:cubicBezTo>
                                <a:cubicBezTo>
                                  <a:pt x="141808" y="88786"/>
                                  <a:pt x="156146" y="91948"/>
                                  <a:pt x="168732" y="98285"/>
                                </a:cubicBezTo>
                                <a:cubicBezTo>
                                  <a:pt x="181305" y="104623"/>
                                  <a:pt x="190932" y="112941"/>
                                  <a:pt x="197638" y="123266"/>
                                </a:cubicBezTo>
                                <a:cubicBezTo>
                                  <a:pt x="204330" y="133579"/>
                                  <a:pt x="208915" y="143764"/>
                                  <a:pt x="211341" y="153797"/>
                                </a:cubicBezTo>
                                <a:cubicBezTo>
                                  <a:pt x="213792" y="163843"/>
                                  <a:pt x="215011" y="180632"/>
                                  <a:pt x="215011" y="204153"/>
                                </a:cubicBezTo>
                                <a:lnTo>
                                  <a:pt x="215011" y="370574"/>
                                </a:lnTo>
                                <a:lnTo>
                                  <a:pt x="172403" y="370574"/>
                                </a:lnTo>
                                <a:lnTo>
                                  <a:pt x="172403" y="204153"/>
                                </a:lnTo>
                                <a:cubicBezTo>
                                  <a:pt x="172403" y="184607"/>
                                  <a:pt x="171170" y="169952"/>
                                  <a:pt x="168732" y="160186"/>
                                </a:cubicBezTo>
                                <a:cubicBezTo>
                                  <a:pt x="166281" y="150406"/>
                                  <a:pt x="160489" y="141948"/>
                                  <a:pt x="151346" y="134798"/>
                                </a:cubicBezTo>
                                <a:cubicBezTo>
                                  <a:pt x="142215" y="127635"/>
                                  <a:pt x="131673" y="124067"/>
                                  <a:pt x="119723" y="124067"/>
                                </a:cubicBezTo>
                                <a:cubicBezTo>
                                  <a:pt x="97828" y="124067"/>
                                  <a:pt x="79502" y="133020"/>
                                  <a:pt x="64745" y="150940"/>
                                </a:cubicBezTo>
                                <a:cubicBezTo>
                                  <a:pt x="50000" y="168859"/>
                                  <a:pt x="42634" y="192837"/>
                                  <a:pt x="42634" y="222898"/>
                                </a:cubicBezTo>
                                <a:lnTo>
                                  <a:pt x="42634" y="370574"/>
                                </a:lnTo>
                                <a:lnTo>
                                  <a:pt x="0" y="370574"/>
                                </a:lnTo>
                                <a:lnTo>
                                  <a:pt x="0" y="0"/>
                                </a:lnTo>
                                <a:close/>
                              </a:path>
                            </a:pathLst>
                          </a:custGeom>
                          <a:solidFill>
                            <a:srgbClr val="000066"/>
                          </a:solidFill>
                          <a:ln w="0" cap="flat">
                            <a:noFill/>
                            <a:miter lim="127000"/>
                          </a:ln>
                          <a:effectLst/>
                        </wps:spPr>
                        <wps:bodyPr/>
                      </wps:wsp>
                      <wps:wsp>
                        <wps:cNvPr id="17" name="Shape 18"/>
                        <wps:cNvSpPr/>
                        <wps:spPr>
                          <a:xfrm>
                            <a:off x="2890926" y="208969"/>
                            <a:ext cx="119037" cy="176814"/>
                          </a:xfrm>
                          <a:custGeom>
                            <a:avLst/>
                            <a:gdLst/>
                            <a:ahLst/>
                            <a:cxnLst/>
                            <a:rect l="0" t="0" r="0" b="0"/>
                            <a:pathLst>
                              <a:path w="119037" h="176814">
                                <a:moveTo>
                                  <a:pt x="119037" y="0"/>
                                </a:moveTo>
                                <a:lnTo>
                                  <a:pt x="119037" y="33532"/>
                                </a:lnTo>
                                <a:lnTo>
                                  <a:pt x="107161" y="34629"/>
                                </a:lnTo>
                                <a:cubicBezTo>
                                  <a:pt x="94085" y="37393"/>
                                  <a:pt x="82887" y="41539"/>
                                  <a:pt x="73571" y="47071"/>
                                </a:cubicBezTo>
                                <a:cubicBezTo>
                                  <a:pt x="54914" y="58145"/>
                                  <a:pt x="45606" y="74287"/>
                                  <a:pt x="45606" y="95508"/>
                                </a:cubicBezTo>
                                <a:cubicBezTo>
                                  <a:pt x="45606" y="108958"/>
                                  <a:pt x="50622" y="120375"/>
                                  <a:pt x="60668" y="129798"/>
                                </a:cubicBezTo>
                                <a:cubicBezTo>
                                  <a:pt x="70714" y="139234"/>
                                  <a:pt x="85242" y="143959"/>
                                  <a:pt x="104242" y="143959"/>
                                </a:cubicBezTo>
                                <a:lnTo>
                                  <a:pt x="119037" y="141007"/>
                                </a:lnTo>
                                <a:lnTo>
                                  <a:pt x="119037" y="174151"/>
                                </a:lnTo>
                                <a:lnTo>
                                  <a:pt x="95555" y="176814"/>
                                </a:lnTo>
                                <a:cubicBezTo>
                                  <a:pt x="64783" y="176814"/>
                                  <a:pt x="41173" y="168648"/>
                                  <a:pt x="24702" y="152328"/>
                                </a:cubicBezTo>
                                <a:cubicBezTo>
                                  <a:pt x="8230" y="136021"/>
                                  <a:pt x="0" y="116438"/>
                                  <a:pt x="0" y="93604"/>
                                </a:cubicBezTo>
                                <a:cubicBezTo>
                                  <a:pt x="0" y="65867"/>
                                  <a:pt x="11761" y="43070"/>
                                  <a:pt x="35281" y="25226"/>
                                </a:cubicBezTo>
                                <a:cubicBezTo>
                                  <a:pt x="52930" y="11844"/>
                                  <a:pt x="79846" y="3477"/>
                                  <a:pt x="116021" y="129"/>
                                </a:cubicBezTo>
                                <a:lnTo>
                                  <a:pt x="119037" y="0"/>
                                </a:lnTo>
                                <a:close/>
                              </a:path>
                            </a:pathLst>
                          </a:custGeom>
                          <a:solidFill>
                            <a:srgbClr val="000066"/>
                          </a:solidFill>
                          <a:ln w="0" cap="flat">
                            <a:noFill/>
                            <a:miter lim="127000"/>
                          </a:ln>
                          <a:effectLst/>
                        </wps:spPr>
                        <wps:bodyPr/>
                      </wps:wsp>
                      <wps:wsp>
                        <wps:cNvPr id="18" name="Shape 19"/>
                        <wps:cNvSpPr/>
                        <wps:spPr>
                          <a:xfrm>
                            <a:off x="2898521" y="97334"/>
                            <a:ext cx="111442" cy="81565"/>
                          </a:xfrm>
                          <a:custGeom>
                            <a:avLst/>
                            <a:gdLst/>
                            <a:ahLst/>
                            <a:cxnLst/>
                            <a:rect l="0" t="0" r="0" b="0"/>
                            <a:pathLst>
                              <a:path w="111442" h="81565">
                                <a:moveTo>
                                  <a:pt x="111442" y="0"/>
                                </a:moveTo>
                                <a:lnTo>
                                  <a:pt x="111442" y="32523"/>
                                </a:lnTo>
                                <a:lnTo>
                                  <a:pt x="85786" y="35252"/>
                                </a:lnTo>
                                <a:cubicBezTo>
                                  <a:pt x="60134" y="41432"/>
                                  <a:pt x="44666" y="56876"/>
                                  <a:pt x="39370" y="81565"/>
                                </a:cubicBezTo>
                                <a:lnTo>
                                  <a:pt x="0" y="74783"/>
                                </a:lnTo>
                                <a:cubicBezTo>
                                  <a:pt x="7200" y="36922"/>
                                  <a:pt x="31703" y="13247"/>
                                  <a:pt x="73509" y="3776"/>
                                </a:cubicBezTo>
                                <a:lnTo>
                                  <a:pt x="111442" y="0"/>
                                </a:lnTo>
                                <a:close/>
                              </a:path>
                            </a:pathLst>
                          </a:custGeom>
                          <a:solidFill>
                            <a:srgbClr val="000066"/>
                          </a:solidFill>
                          <a:ln w="0" cap="flat">
                            <a:noFill/>
                            <a:miter lim="127000"/>
                          </a:ln>
                          <a:effectLst/>
                        </wps:spPr>
                        <wps:bodyPr/>
                      </wps:wsp>
                      <wps:wsp>
                        <wps:cNvPr id="19" name="Shape 20"/>
                        <wps:cNvSpPr/>
                        <wps:spPr>
                          <a:xfrm>
                            <a:off x="3009963" y="96375"/>
                            <a:ext cx="119583" cy="286745"/>
                          </a:xfrm>
                          <a:custGeom>
                            <a:avLst/>
                            <a:gdLst/>
                            <a:ahLst/>
                            <a:cxnLst/>
                            <a:rect l="0" t="0" r="0" b="0"/>
                            <a:pathLst>
                              <a:path w="119583" h="286745">
                                <a:moveTo>
                                  <a:pt x="9640" y="0"/>
                                </a:moveTo>
                                <a:cubicBezTo>
                                  <a:pt x="47460" y="0"/>
                                  <a:pt x="74282" y="8382"/>
                                  <a:pt x="90132" y="25121"/>
                                </a:cubicBezTo>
                                <a:cubicBezTo>
                                  <a:pt x="105969" y="41846"/>
                                  <a:pt x="113894" y="70879"/>
                                  <a:pt x="113894" y="112128"/>
                                </a:cubicBezTo>
                                <a:lnTo>
                                  <a:pt x="113894" y="228588"/>
                                </a:lnTo>
                                <a:cubicBezTo>
                                  <a:pt x="113894" y="247955"/>
                                  <a:pt x="115786" y="265684"/>
                                  <a:pt x="119583" y="281801"/>
                                </a:cubicBezTo>
                                <a:lnTo>
                                  <a:pt x="77508" y="281801"/>
                                </a:lnTo>
                                <a:cubicBezTo>
                                  <a:pt x="75870" y="273114"/>
                                  <a:pt x="74257" y="256629"/>
                                  <a:pt x="72619" y="232372"/>
                                </a:cubicBezTo>
                                <a:cubicBezTo>
                                  <a:pt x="58503" y="260880"/>
                                  <a:pt x="36957" y="278709"/>
                                  <a:pt x="7976" y="285841"/>
                                </a:cubicBezTo>
                                <a:lnTo>
                                  <a:pt x="0" y="286745"/>
                                </a:lnTo>
                                <a:lnTo>
                                  <a:pt x="0" y="253601"/>
                                </a:lnTo>
                                <a:lnTo>
                                  <a:pt x="20328" y="249545"/>
                                </a:lnTo>
                                <a:cubicBezTo>
                                  <a:pt x="30893" y="244875"/>
                                  <a:pt x="40317" y="237871"/>
                                  <a:pt x="48603" y="228536"/>
                                </a:cubicBezTo>
                                <a:cubicBezTo>
                                  <a:pt x="65151" y="209842"/>
                                  <a:pt x="73432" y="187871"/>
                                  <a:pt x="73432" y="162661"/>
                                </a:cubicBezTo>
                                <a:cubicBezTo>
                                  <a:pt x="73432" y="157582"/>
                                  <a:pt x="73165" y="151612"/>
                                  <a:pt x="72619" y="144691"/>
                                </a:cubicBezTo>
                                <a:cubicBezTo>
                                  <a:pt x="55245" y="143625"/>
                                  <a:pt x="42037" y="143078"/>
                                  <a:pt x="32982" y="143078"/>
                                </a:cubicBezTo>
                                <a:lnTo>
                                  <a:pt x="0" y="146126"/>
                                </a:lnTo>
                                <a:lnTo>
                                  <a:pt x="0" y="112594"/>
                                </a:lnTo>
                                <a:lnTo>
                                  <a:pt x="36246" y="111049"/>
                                </a:lnTo>
                                <a:cubicBezTo>
                                  <a:pt x="43841" y="111049"/>
                                  <a:pt x="55969" y="111417"/>
                                  <a:pt x="72619" y="112128"/>
                                </a:cubicBezTo>
                                <a:cubicBezTo>
                                  <a:pt x="72619" y="90412"/>
                                  <a:pt x="70942" y="74702"/>
                                  <a:pt x="67590" y="65024"/>
                                </a:cubicBezTo>
                                <a:cubicBezTo>
                                  <a:pt x="64237" y="55347"/>
                                  <a:pt x="57150" y="47599"/>
                                  <a:pt x="46292" y="41808"/>
                                </a:cubicBezTo>
                                <a:cubicBezTo>
                                  <a:pt x="35433" y="36017"/>
                                  <a:pt x="21133" y="33122"/>
                                  <a:pt x="3391" y="33122"/>
                                </a:cubicBezTo>
                                <a:lnTo>
                                  <a:pt x="0" y="33482"/>
                                </a:lnTo>
                                <a:lnTo>
                                  <a:pt x="0" y="960"/>
                                </a:lnTo>
                                <a:lnTo>
                                  <a:pt x="9640" y="0"/>
                                </a:lnTo>
                                <a:close/>
                              </a:path>
                            </a:pathLst>
                          </a:custGeom>
                          <a:solidFill>
                            <a:srgbClr val="000066"/>
                          </a:solidFill>
                          <a:ln w="0" cap="flat">
                            <a:noFill/>
                            <a:miter lim="127000"/>
                          </a:ln>
                          <a:effectLst/>
                        </wps:spPr>
                        <wps:bodyPr/>
                      </wps:wsp>
                      <wps:wsp>
                        <wps:cNvPr id="20" name="Shape 21"/>
                        <wps:cNvSpPr/>
                        <wps:spPr>
                          <a:xfrm>
                            <a:off x="3209084" y="96386"/>
                            <a:ext cx="367309" cy="281787"/>
                          </a:xfrm>
                          <a:custGeom>
                            <a:avLst/>
                            <a:gdLst/>
                            <a:ahLst/>
                            <a:cxnLst/>
                            <a:rect l="0" t="0" r="0" b="0"/>
                            <a:pathLst>
                              <a:path w="367309" h="281787">
                                <a:moveTo>
                                  <a:pt x="121082" y="0"/>
                                </a:moveTo>
                                <a:cubicBezTo>
                                  <a:pt x="140805" y="0"/>
                                  <a:pt x="157543" y="6414"/>
                                  <a:pt x="171310" y="19265"/>
                                </a:cubicBezTo>
                                <a:cubicBezTo>
                                  <a:pt x="185052" y="32118"/>
                                  <a:pt x="193929" y="47599"/>
                                  <a:pt x="197904" y="65697"/>
                                </a:cubicBezTo>
                                <a:cubicBezTo>
                                  <a:pt x="216726" y="21895"/>
                                  <a:pt x="245593" y="0"/>
                                  <a:pt x="284505" y="0"/>
                                </a:cubicBezTo>
                                <a:cubicBezTo>
                                  <a:pt x="303149" y="0"/>
                                  <a:pt x="319481" y="5321"/>
                                  <a:pt x="333515" y="16002"/>
                                </a:cubicBezTo>
                                <a:cubicBezTo>
                                  <a:pt x="347535" y="26683"/>
                                  <a:pt x="356680" y="38938"/>
                                  <a:pt x="360934" y="52806"/>
                                </a:cubicBezTo>
                                <a:cubicBezTo>
                                  <a:pt x="365175" y="66637"/>
                                  <a:pt x="367309" y="86157"/>
                                  <a:pt x="367309" y="111290"/>
                                </a:cubicBezTo>
                                <a:lnTo>
                                  <a:pt x="367309" y="281787"/>
                                </a:lnTo>
                                <a:lnTo>
                                  <a:pt x="325768" y="281787"/>
                                </a:lnTo>
                                <a:lnTo>
                                  <a:pt x="325768" y="111290"/>
                                </a:lnTo>
                                <a:cubicBezTo>
                                  <a:pt x="325768" y="93738"/>
                                  <a:pt x="324548" y="80581"/>
                                  <a:pt x="322110" y="71793"/>
                                </a:cubicBezTo>
                                <a:cubicBezTo>
                                  <a:pt x="319672" y="63017"/>
                                  <a:pt x="313741" y="54978"/>
                                  <a:pt x="304330" y="47637"/>
                                </a:cubicBezTo>
                                <a:cubicBezTo>
                                  <a:pt x="294919" y="40310"/>
                                  <a:pt x="284328" y="36652"/>
                                  <a:pt x="272567" y="36652"/>
                                </a:cubicBezTo>
                                <a:cubicBezTo>
                                  <a:pt x="256274" y="36652"/>
                                  <a:pt x="240576" y="44120"/>
                                  <a:pt x="225463" y="59030"/>
                                </a:cubicBezTo>
                                <a:cubicBezTo>
                                  <a:pt x="210350" y="73964"/>
                                  <a:pt x="202794" y="96736"/>
                                  <a:pt x="202794" y="127317"/>
                                </a:cubicBezTo>
                                <a:lnTo>
                                  <a:pt x="202794" y="281787"/>
                                </a:lnTo>
                                <a:lnTo>
                                  <a:pt x="161531" y="281787"/>
                                </a:lnTo>
                                <a:lnTo>
                                  <a:pt x="161531" y="101257"/>
                                </a:lnTo>
                                <a:cubicBezTo>
                                  <a:pt x="161531" y="77203"/>
                                  <a:pt x="155778" y="60185"/>
                                  <a:pt x="144285" y="50216"/>
                                </a:cubicBezTo>
                                <a:cubicBezTo>
                                  <a:pt x="132791" y="40259"/>
                                  <a:pt x="120714" y="35281"/>
                                  <a:pt x="108052" y="35281"/>
                                </a:cubicBezTo>
                                <a:cubicBezTo>
                                  <a:pt x="89954" y="35281"/>
                                  <a:pt x="74206" y="43078"/>
                                  <a:pt x="60820" y="58636"/>
                                </a:cubicBezTo>
                                <a:cubicBezTo>
                                  <a:pt x="47422" y="74206"/>
                                  <a:pt x="40729" y="93929"/>
                                  <a:pt x="40729" y="117805"/>
                                </a:cubicBezTo>
                                <a:lnTo>
                                  <a:pt x="40729" y="281787"/>
                                </a:lnTo>
                                <a:lnTo>
                                  <a:pt x="0" y="281787"/>
                                </a:lnTo>
                                <a:lnTo>
                                  <a:pt x="0" y="7594"/>
                                </a:lnTo>
                                <a:lnTo>
                                  <a:pt x="36652" y="7594"/>
                                </a:lnTo>
                                <a:lnTo>
                                  <a:pt x="36652" y="60274"/>
                                </a:lnTo>
                                <a:cubicBezTo>
                                  <a:pt x="57099" y="20091"/>
                                  <a:pt x="85242" y="0"/>
                                  <a:pt x="121082" y="0"/>
                                </a:cubicBezTo>
                                <a:close/>
                              </a:path>
                            </a:pathLst>
                          </a:custGeom>
                          <a:solidFill>
                            <a:srgbClr val="000066"/>
                          </a:solidFill>
                          <a:ln w="0" cap="flat">
                            <a:noFill/>
                            <a:miter lim="127000"/>
                          </a:ln>
                          <a:effectLst/>
                        </wps:spPr>
                        <wps:bodyPr/>
                      </wps:wsp>
                      <wps:wsp>
                        <wps:cNvPr id="21" name="Shape 22"/>
                        <wps:cNvSpPr/>
                        <wps:spPr>
                          <a:xfrm>
                            <a:off x="3776478" y="208969"/>
                            <a:ext cx="119043" cy="176814"/>
                          </a:xfrm>
                          <a:custGeom>
                            <a:avLst/>
                            <a:gdLst/>
                            <a:ahLst/>
                            <a:cxnLst/>
                            <a:rect l="0" t="0" r="0" b="0"/>
                            <a:pathLst>
                              <a:path w="119043" h="176814">
                                <a:moveTo>
                                  <a:pt x="119043" y="0"/>
                                </a:moveTo>
                                <a:lnTo>
                                  <a:pt x="119043" y="33532"/>
                                </a:lnTo>
                                <a:lnTo>
                                  <a:pt x="107167" y="34629"/>
                                </a:lnTo>
                                <a:cubicBezTo>
                                  <a:pt x="94091" y="37393"/>
                                  <a:pt x="82893" y="41539"/>
                                  <a:pt x="73571" y="47071"/>
                                </a:cubicBezTo>
                                <a:cubicBezTo>
                                  <a:pt x="54940" y="58145"/>
                                  <a:pt x="45618" y="74287"/>
                                  <a:pt x="45618" y="95508"/>
                                </a:cubicBezTo>
                                <a:cubicBezTo>
                                  <a:pt x="45618" y="108958"/>
                                  <a:pt x="50635" y="120375"/>
                                  <a:pt x="60681" y="129798"/>
                                </a:cubicBezTo>
                                <a:cubicBezTo>
                                  <a:pt x="70727" y="139234"/>
                                  <a:pt x="85255" y="143959"/>
                                  <a:pt x="104254" y="143959"/>
                                </a:cubicBezTo>
                                <a:lnTo>
                                  <a:pt x="119043" y="141008"/>
                                </a:lnTo>
                                <a:lnTo>
                                  <a:pt x="119043" y="174153"/>
                                </a:lnTo>
                                <a:lnTo>
                                  <a:pt x="95580" y="176814"/>
                                </a:lnTo>
                                <a:cubicBezTo>
                                  <a:pt x="64808" y="176814"/>
                                  <a:pt x="41161" y="168648"/>
                                  <a:pt x="24702" y="152328"/>
                                </a:cubicBezTo>
                                <a:cubicBezTo>
                                  <a:pt x="8242" y="136021"/>
                                  <a:pt x="0" y="116438"/>
                                  <a:pt x="0" y="93604"/>
                                </a:cubicBezTo>
                                <a:cubicBezTo>
                                  <a:pt x="0" y="65867"/>
                                  <a:pt x="11773" y="43070"/>
                                  <a:pt x="35293" y="25226"/>
                                </a:cubicBezTo>
                                <a:cubicBezTo>
                                  <a:pt x="52943" y="11844"/>
                                  <a:pt x="79845" y="3477"/>
                                  <a:pt x="116018" y="129"/>
                                </a:cubicBezTo>
                                <a:lnTo>
                                  <a:pt x="119043" y="0"/>
                                </a:lnTo>
                                <a:close/>
                              </a:path>
                            </a:pathLst>
                          </a:custGeom>
                          <a:solidFill>
                            <a:srgbClr val="000066"/>
                          </a:solidFill>
                          <a:ln w="0" cap="flat">
                            <a:noFill/>
                            <a:miter lim="127000"/>
                          </a:ln>
                          <a:effectLst/>
                        </wps:spPr>
                        <wps:bodyPr/>
                      </wps:wsp>
                      <wps:wsp>
                        <wps:cNvPr id="22" name="Shape 23"/>
                        <wps:cNvSpPr/>
                        <wps:spPr>
                          <a:xfrm>
                            <a:off x="3784085" y="97334"/>
                            <a:ext cx="111436" cy="81566"/>
                          </a:xfrm>
                          <a:custGeom>
                            <a:avLst/>
                            <a:gdLst/>
                            <a:ahLst/>
                            <a:cxnLst/>
                            <a:rect l="0" t="0" r="0" b="0"/>
                            <a:pathLst>
                              <a:path w="111436" h="81566">
                                <a:moveTo>
                                  <a:pt x="111436" y="0"/>
                                </a:moveTo>
                                <a:lnTo>
                                  <a:pt x="111436" y="32526"/>
                                </a:lnTo>
                                <a:lnTo>
                                  <a:pt x="85792" y="35253"/>
                                </a:lnTo>
                                <a:cubicBezTo>
                                  <a:pt x="60134" y="41432"/>
                                  <a:pt x="44663" y="56877"/>
                                  <a:pt x="39357" y="81566"/>
                                </a:cubicBezTo>
                                <a:lnTo>
                                  <a:pt x="0" y="74784"/>
                                </a:lnTo>
                                <a:cubicBezTo>
                                  <a:pt x="7191" y="36923"/>
                                  <a:pt x="31692" y="13248"/>
                                  <a:pt x="73497" y="3777"/>
                                </a:cubicBezTo>
                                <a:lnTo>
                                  <a:pt x="111436" y="0"/>
                                </a:lnTo>
                                <a:close/>
                              </a:path>
                            </a:pathLst>
                          </a:custGeom>
                          <a:solidFill>
                            <a:srgbClr val="000066"/>
                          </a:solidFill>
                          <a:ln w="0" cap="flat">
                            <a:noFill/>
                            <a:miter lim="127000"/>
                          </a:ln>
                          <a:effectLst/>
                        </wps:spPr>
                        <wps:bodyPr/>
                      </wps:wsp>
                      <wps:wsp>
                        <wps:cNvPr id="23" name="Shape 24"/>
                        <wps:cNvSpPr/>
                        <wps:spPr>
                          <a:xfrm>
                            <a:off x="3895521" y="96375"/>
                            <a:ext cx="119577" cy="286747"/>
                          </a:xfrm>
                          <a:custGeom>
                            <a:avLst/>
                            <a:gdLst/>
                            <a:ahLst/>
                            <a:cxnLst/>
                            <a:rect l="0" t="0" r="0" b="0"/>
                            <a:pathLst>
                              <a:path w="119577" h="286747">
                                <a:moveTo>
                                  <a:pt x="9634" y="0"/>
                                </a:moveTo>
                                <a:cubicBezTo>
                                  <a:pt x="47479" y="0"/>
                                  <a:pt x="74302" y="8382"/>
                                  <a:pt x="90139" y="25121"/>
                                </a:cubicBezTo>
                                <a:cubicBezTo>
                                  <a:pt x="105976" y="41846"/>
                                  <a:pt x="113888" y="70879"/>
                                  <a:pt x="113888" y="112128"/>
                                </a:cubicBezTo>
                                <a:lnTo>
                                  <a:pt x="113888" y="228588"/>
                                </a:lnTo>
                                <a:cubicBezTo>
                                  <a:pt x="113888" y="247955"/>
                                  <a:pt x="115780" y="265684"/>
                                  <a:pt x="119577" y="281801"/>
                                </a:cubicBezTo>
                                <a:lnTo>
                                  <a:pt x="77515" y="281801"/>
                                </a:lnTo>
                                <a:cubicBezTo>
                                  <a:pt x="75877" y="273114"/>
                                  <a:pt x="74251" y="256629"/>
                                  <a:pt x="72613" y="232372"/>
                                </a:cubicBezTo>
                                <a:cubicBezTo>
                                  <a:pt x="58506" y="260880"/>
                                  <a:pt x="36956" y="278709"/>
                                  <a:pt x="7983" y="285841"/>
                                </a:cubicBezTo>
                                <a:lnTo>
                                  <a:pt x="0" y="286747"/>
                                </a:lnTo>
                                <a:lnTo>
                                  <a:pt x="0" y="253602"/>
                                </a:lnTo>
                                <a:lnTo>
                                  <a:pt x="20333" y="249545"/>
                                </a:lnTo>
                                <a:cubicBezTo>
                                  <a:pt x="30897" y="244875"/>
                                  <a:pt x="40317" y="237871"/>
                                  <a:pt x="48597" y="228536"/>
                                </a:cubicBezTo>
                                <a:cubicBezTo>
                                  <a:pt x="65170" y="209842"/>
                                  <a:pt x="73426" y="187871"/>
                                  <a:pt x="73426" y="162661"/>
                                </a:cubicBezTo>
                                <a:cubicBezTo>
                                  <a:pt x="73426" y="157582"/>
                                  <a:pt x="73172" y="151612"/>
                                  <a:pt x="72613" y="144691"/>
                                </a:cubicBezTo>
                                <a:cubicBezTo>
                                  <a:pt x="55252" y="143625"/>
                                  <a:pt x="42044" y="143078"/>
                                  <a:pt x="32989" y="143078"/>
                                </a:cubicBezTo>
                                <a:lnTo>
                                  <a:pt x="0" y="146126"/>
                                </a:lnTo>
                                <a:lnTo>
                                  <a:pt x="0" y="112594"/>
                                </a:lnTo>
                                <a:lnTo>
                                  <a:pt x="36240" y="111049"/>
                                </a:lnTo>
                                <a:cubicBezTo>
                                  <a:pt x="43835" y="111049"/>
                                  <a:pt x="55963" y="111417"/>
                                  <a:pt x="72613" y="112128"/>
                                </a:cubicBezTo>
                                <a:cubicBezTo>
                                  <a:pt x="72613" y="90412"/>
                                  <a:pt x="70949" y="74702"/>
                                  <a:pt x="67596" y="65024"/>
                                </a:cubicBezTo>
                                <a:cubicBezTo>
                                  <a:pt x="64243" y="55347"/>
                                  <a:pt x="57144" y="47599"/>
                                  <a:pt x="46298" y="41808"/>
                                </a:cubicBezTo>
                                <a:cubicBezTo>
                                  <a:pt x="35414" y="36017"/>
                                  <a:pt x="21127" y="33122"/>
                                  <a:pt x="3411" y="33122"/>
                                </a:cubicBezTo>
                                <a:lnTo>
                                  <a:pt x="0" y="33485"/>
                                </a:lnTo>
                                <a:lnTo>
                                  <a:pt x="0" y="959"/>
                                </a:lnTo>
                                <a:lnTo>
                                  <a:pt x="9634" y="0"/>
                                </a:lnTo>
                                <a:close/>
                              </a:path>
                            </a:pathLst>
                          </a:custGeom>
                          <a:solidFill>
                            <a:srgbClr val="000066"/>
                          </a:solidFill>
                          <a:ln w="0" cap="flat">
                            <a:noFill/>
                            <a:miter lim="127000"/>
                          </a:ln>
                          <a:effectLst/>
                        </wps:spPr>
                        <wps:bodyPr/>
                      </wps:wsp>
                      <wps:wsp>
                        <wps:cNvPr id="24" name="Shape 25"/>
                        <wps:cNvSpPr/>
                        <wps:spPr>
                          <a:xfrm>
                            <a:off x="4094658" y="96386"/>
                            <a:ext cx="216091" cy="281787"/>
                          </a:xfrm>
                          <a:custGeom>
                            <a:avLst/>
                            <a:gdLst/>
                            <a:ahLst/>
                            <a:cxnLst/>
                            <a:rect l="0" t="0" r="0" b="0"/>
                            <a:pathLst>
                              <a:path w="216091" h="281787">
                                <a:moveTo>
                                  <a:pt x="126238" y="0"/>
                                </a:moveTo>
                                <a:cubicBezTo>
                                  <a:pt x="146685" y="0"/>
                                  <a:pt x="164097" y="5296"/>
                                  <a:pt x="178498" y="15887"/>
                                </a:cubicBezTo>
                                <a:cubicBezTo>
                                  <a:pt x="192875" y="26467"/>
                                  <a:pt x="202730" y="38367"/>
                                  <a:pt x="208090" y="51588"/>
                                </a:cubicBezTo>
                                <a:cubicBezTo>
                                  <a:pt x="213411" y="64795"/>
                                  <a:pt x="216091" y="88671"/>
                                  <a:pt x="216091" y="123241"/>
                                </a:cubicBezTo>
                                <a:lnTo>
                                  <a:pt x="216091" y="281787"/>
                                </a:lnTo>
                                <a:lnTo>
                                  <a:pt x="176187" y="281787"/>
                                </a:lnTo>
                                <a:lnTo>
                                  <a:pt x="176187" y="105601"/>
                                </a:lnTo>
                                <a:cubicBezTo>
                                  <a:pt x="176187" y="80264"/>
                                  <a:pt x="170676" y="62446"/>
                                  <a:pt x="159627" y="52121"/>
                                </a:cubicBezTo>
                                <a:cubicBezTo>
                                  <a:pt x="148590" y="41808"/>
                                  <a:pt x="135192" y="36652"/>
                                  <a:pt x="119456" y="36652"/>
                                </a:cubicBezTo>
                                <a:cubicBezTo>
                                  <a:pt x="97727" y="36652"/>
                                  <a:pt x="79490" y="45339"/>
                                  <a:pt x="64757" y="62712"/>
                                </a:cubicBezTo>
                                <a:cubicBezTo>
                                  <a:pt x="50000" y="80073"/>
                                  <a:pt x="42621" y="102984"/>
                                  <a:pt x="42621" y="131381"/>
                                </a:cubicBezTo>
                                <a:lnTo>
                                  <a:pt x="42621" y="281787"/>
                                </a:lnTo>
                                <a:lnTo>
                                  <a:pt x="0" y="281787"/>
                                </a:lnTo>
                                <a:lnTo>
                                  <a:pt x="0" y="7594"/>
                                </a:lnTo>
                                <a:lnTo>
                                  <a:pt x="39624" y="7594"/>
                                </a:lnTo>
                                <a:lnTo>
                                  <a:pt x="39624" y="58103"/>
                                </a:lnTo>
                                <a:cubicBezTo>
                                  <a:pt x="61887" y="19355"/>
                                  <a:pt x="90767" y="0"/>
                                  <a:pt x="126238" y="0"/>
                                </a:cubicBezTo>
                                <a:close/>
                              </a:path>
                            </a:pathLst>
                          </a:custGeom>
                          <a:solidFill>
                            <a:srgbClr val="000066"/>
                          </a:solidFill>
                          <a:ln w="0" cap="flat">
                            <a:noFill/>
                            <a:miter lim="127000"/>
                          </a:ln>
                          <a:effectLst/>
                        </wps:spPr>
                        <wps:bodyPr/>
                      </wps:wsp>
                      <wps:wsp>
                        <wps:cNvPr id="25" name="Shape 26"/>
                        <wps:cNvSpPr/>
                        <wps:spPr>
                          <a:xfrm>
                            <a:off x="4374816" y="96375"/>
                            <a:ext cx="119723" cy="289408"/>
                          </a:xfrm>
                          <a:custGeom>
                            <a:avLst/>
                            <a:gdLst/>
                            <a:ahLst/>
                            <a:cxnLst/>
                            <a:rect l="0" t="0" r="0" b="0"/>
                            <a:pathLst>
                              <a:path w="119723" h="289408">
                                <a:moveTo>
                                  <a:pt x="112116" y="0"/>
                                </a:moveTo>
                                <a:lnTo>
                                  <a:pt x="119723" y="909"/>
                                </a:lnTo>
                                <a:lnTo>
                                  <a:pt x="119723" y="33987"/>
                                </a:lnTo>
                                <a:lnTo>
                                  <a:pt x="119456" y="33934"/>
                                </a:lnTo>
                                <a:cubicBezTo>
                                  <a:pt x="98285" y="33934"/>
                                  <a:pt x="80861" y="43358"/>
                                  <a:pt x="67196" y="62167"/>
                                </a:cubicBezTo>
                                <a:cubicBezTo>
                                  <a:pt x="53531" y="80988"/>
                                  <a:pt x="46698" y="107417"/>
                                  <a:pt x="46698" y="141453"/>
                                </a:cubicBezTo>
                                <a:cubicBezTo>
                                  <a:pt x="46698" y="178194"/>
                                  <a:pt x="52972" y="206146"/>
                                  <a:pt x="65557" y="225336"/>
                                </a:cubicBezTo>
                                <a:cubicBezTo>
                                  <a:pt x="78143" y="244513"/>
                                  <a:pt x="95377" y="254102"/>
                                  <a:pt x="117284" y="254102"/>
                                </a:cubicBezTo>
                                <a:lnTo>
                                  <a:pt x="119723" y="253560"/>
                                </a:lnTo>
                                <a:lnTo>
                                  <a:pt x="119723" y="288198"/>
                                </a:lnTo>
                                <a:lnTo>
                                  <a:pt x="110096" y="289408"/>
                                </a:lnTo>
                                <a:cubicBezTo>
                                  <a:pt x="78042" y="289408"/>
                                  <a:pt x="51664" y="275946"/>
                                  <a:pt x="31000" y="249047"/>
                                </a:cubicBezTo>
                                <a:cubicBezTo>
                                  <a:pt x="10338" y="222135"/>
                                  <a:pt x="0" y="188138"/>
                                  <a:pt x="0" y="147015"/>
                                </a:cubicBezTo>
                                <a:cubicBezTo>
                                  <a:pt x="0" y="104990"/>
                                  <a:pt x="10237" y="69977"/>
                                  <a:pt x="30683" y="41986"/>
                                </a:cubicBezTo>
                                <a:cubicBezTo>
                                  <a:pt x="51143" y="14008"/>
                                  <a:pt x="78270" y="0"/>
                                  <a:pt x="112116" y="0"/>
                                </a:cubicBezTo>
                                <a:close/>
                              </a:path>
                            </a:pathLst>
                          </a:custGeom>
                          <a:solidFill>
                            <a:srgbClr val="000066"/>
                          </a:solidFill>
                          <a:ln w="0" cap="flat">
                            <a:noFill/>
                            <a:miter lim="127000"/>
                          </a:ln>
                          <a:effectLst/>
                        </wps:spPr>
                        <wps:bodyPr/>
                      </wps:wsp>
                      <wps:wsp>
                        <wps:cNvPr id="26" name="Shape 27"/>
                        <wps:cNvSpPr/>
                        <wps:spPr>
                          <a:xfrm>
                            <a:off x="4494539" y="7602"/>
                            <a:ext cx="115646" cy="376971"/>
                          </a:xfrm>
                          <a:custGeom>
                            <a:avLst/>
                            <a:gdLst/>
                            <a:ahLst/>
                            <a:cxnLst/>
                            <a:rect l="0" t="0" r="0" b="0"/>
                            <a:pathLst>
                              <a:path w="115646" h="376971">
                                <a:moveTo>
                                  <a:pt x="73025" y="0"/>
                                </a:moveTo>
                                <a:lnTo>
                                  <a:pt x="115646" y="0"/>
                                </a:lnTo>
                                <a:lnTo>
                                  <a:pt x="115646" y="370574"/>
                                </a:lnTo>
                                <a:lnTo>
                                  <a:pt x="77101" y="370574"/>
                                </a:lnTo>
                                <a:lnTo>
                                  <a:pt x="77101" y="323608"/>
                                </a:lnTo>
                                <a:cubicBezTo>
                                  <a:pt x="62700" y="350888"/>
                                  <a:pt x="42833" y="367945"/>
                                  <a:pt x="17512" y="374769"/>
                                </a:cubicBezTo>
                                <a:lnTo>
                                  <a:pt x="0" y="376971"/>
                                </a:lnTo>
                                <a:lnTo>
                                  <a:pt x="0" y="342333"/>
                                </a:lnTo>
                                <a:lnTo>
                                  <a:pt x="25657" y="336634"/>
                                </a:lnTo>
                                <a:cubicBezTo>
                                  <a:pt x="34436" y="332474"/>
                                  <a:pt x="42628" y="326231"/>
                                  <a:pt x="50229" y="317906"/>
                                </a:cubicBezTo>
                                <a:cubicBezTo>
                                  <a:pt x="65418" y="301257"/>
                                  <a:pt x="73025" y="281712"/>
                                  <a:pt x="73025" y="259270"/>
                                </a:cubicBezTo>
                                <a:lnTo>
                                  <a:pt x="73025" y="202247"/>
                                </a:lnTo>
                                <a:cubicBezTo>
                                  <a:pt x="73025" y="178181"/>
                                  <a:pt x="65710" y="158915"/>
                                  <a:pt x="51054" y="144425"/>
                                </a:cubicBezTo>
                                <a:cubicBezTo>
                                  <a:pt x="43714" y="137192"/>
                                  <a:pt x="35770" y="131763"/>
                                  <a:pt x="27218" y="128141"/>
                                </a:cubicBezTo>
                                <a:lnTo>
                                  <a:pt x="0" y="122760"/>
                                </a:lnTo>
                                <a:lnTo>
                                  <a:pt x="0" y="89682"/>
                                </a:lnTo>
                                <a:lnTo>
                                  <a:pt x="15963" y="91590"/>
                                </a:lnTo>
                                <a:cubicBezTo>
                                  <a:pt x="38395" y="97223"/>
                                  <a:pt x="57414" y="111306"/>
                                  <a:pt x="73025" y="133832"/>
                                </a:cubicBezTo>
                                <a:lnTo>
                                  <a:pt x="73025" y="0"/>
                                </a:lnTo>
                                <a:close/>
                              </a:path>
                            </a:pathLst>
                          </a:custGeom>
                          <a:solidFill>
                            <a:srgbClr val="000066"/>
                          </a:solidFill>
                          <a:ln w="0" cap="flat">
                            <a:noFill/>
                            <a:miter lim="127000"/>
                          </a:ln>
                          <a:effectLst/>
                        </wps:spPr>
                        <wps:bodyPr/>
                      </wps:wsp>
                      <wps:wsp>
                        <wps:cNvPr id="27" name="Shape 28"/>
                        <wps:cNvSpPr/>
                        <wps:spPr>
                          <a:xfrm>
                            <a:off x="4838237" y="7606"/>
                            <a:ext cx="144818" cy="370573"/>
                          </a:xfrm>
                          <a:custGeom>
                            <a:avLst/>
                            <a:gdLst/>
                            <a:ahLst/>
                            <a:cxnLst/>
                            <a:rect l="0" t="0" r="0" b="0"/>
                            <a:pathLst>
                              <a:path w="144818" h="370573">
                                <a:moveTo>
                                  <a:pt x="0" y="0"/>
                                </a:moveTo>
                                <a:lnTo>
                                  <a:pt x="124320" y="0"/>
                                </a:lnTo>
                                <a:lnTo>
                                  <a:pt x="144818" y="1849"/>
                                </a:lnTo>
                                <a:lnTo>
                                  <a:pt x="144818" y="40990"/>
                                </a:lnTo>
                                <a:lnTo>
                                  <a:pt x="121603" y="38824"/>
                                </a:lnTo>
                                <a:lnTo>
                                  <a:pt x="46406" y="38824"/>
                                </a:lnTo>
                                <a:lnTo>
                                  <a:pt x="46406" y="331203"/>
                                </a:lnTo>
                                <a:lnTo>
                                  <a:pt x="121603" y="331203"/>
                                </a:lnTo>
                                <a:lnTo>
                                  <a:pt x="144818" y="329070"/>
                                </a:lnTo>
                                <a:lnTo>
                                  <a:pt x="144818" y="370003"/>
                                </a:lnTo>
                                <a:lnTo>
                                  <a:pt x="139522" y="370573"/>
                                </a:lnTo>
                                <a:lnTo>
                                  <a:pt x="0" y="370573"/>
                                </a:lnTo>
                                <a:lnTo>
                                  <a:pt x="0" y="0"/>
                                </a:lnTo>
                                <a:close/>
                              </a:path>
                            </a:pathLst>
                          </a:custGeom>
                          <a:solidFill>
                            <a:srgbClr val="000066"/>
                          </a:solidFill>
                          <a:ln w="0" cap="flat">
                            <a:noFill/>
                            <a:miter lim="127000"/>
                          </a:ln>
                          <a:effectLst/>
                        </wps:spPr>
                        <wps:bodyPr/>
                      </wps:wsp>
                      <wps:wsp>
                        <wps:cNvPr id="28" name="Shape 29"/>
                        <wps:cNvSpPr/>
                        <wps:spPr>
                          <a:xfrm>
                            <a:off x="4983055" y="9454"/>
                            <a:ext cx="145364" cy="368154"/>
                          </a:xfrm>
                          <a:custGeom>
                            <a:avLst/>
                            <a:gdLst/>
                            <a:ahLst/>
                            <a:cxnLst/>
                            <a:rect l="0" t="0" r="0" b="0"/>
                            <a:pathLst>
                              <a:path w="145364" h="368154">
                                <a:moveTo>
                                  <a:pt x="0" y="0"/>
                                </a:moveTo>
                                <a:lnTo>
                                  <a:pt x="16562" y="1494"/>
                                </a:lnTo>
                                <a:cubicBezTo>
                                  <a:pt x="51448" y="8180"/>
                                  <a:pt x="79813" y="24895"/>
                                  <a:pt x="101664" y="51631"/>
                                </a:cubicBezTo>
                                <a:cubicBezTo>
                                  <a:pt x="130797" y="87292"/>
                                  <a:pt x="145364" y="130904"/>
                                  <a:pt x="145364" y="182479"/>
                                </a:cubicBezTo>
                                <a:cubicBezTo>
                                  <a:pt x="145364" y="234803"/>
                                  <a:pt x="131166" y="278910"/>
                                  <a:pt x="102756" y="314813"/>
                                </a:cubicBezTo>
                                <a:cubicBezTo>
                                  <a:pt x="81438" y="341778"/>
                                  <a:pt x="55857" y="358620"/>
                                  <a:pt x="25994" y="365356"/>
                                </a:cubicBezTo>
                                <a:lnTo>
                                  <a:pt x="0" y="368154"/>
                                </a:lnTo>
                                <a:lnTo>
                                  <a:pt x="0" y="327221"/>
                                </a:lnTo>
                                <a:lnTo>
                                  <a:pt x="4849" y="326775"/>
                                </a:lnTo>
                                <a:cubicBezTo>
                                  <a:pt x="31117" y="321617"/>
                                  <a:pt x="51994" y="308720"/>
                                  <a:pt x="67462" y="288079"/>
                                </a:cubicBezTo>
                                <a:cubicBezTo>
                                  <a:pt x="88087" y="260584"/>
                                  <a:pt x="98412" y="224300"/>
                                  <a:pt x="98412" y="179240"/>
                                </a:cubicBezTo>
                                <a:cubicBezTo>
                                  <a:pt x="98412" y="142664"/>
                                  <a:pt x="88595" y="109835"/>
                                  <a:pt x="68948" y="80676"/>
                                </a:cubicBezTo>
                                <a:cubicBezTo>
                                  <a:pt x="54222" y="58825"/>
                                  <a:pt x="33260" y="45169"/>
                                  <a:pt x="6062" y="39707"/>
                                </a:cubicBezTo>
                                <a:lnTo>
                                  <a:pt x="0" y="39141"/>
                                </a:lnTo>
                                <a:lnTo>
                                  <a:pt x="0" y="0"/>
                                </a:lnTo>
                                <a:close/>
                              </a:path>
                            </a:pathLst>
                          </a:custGeom>
                          <a:solidFill>
                            <a:srgbClr val="000066"/>
                          </a:solidFill>
                          <a:ln w="0" cap="flat">
                            <a:noFill/>
                            <a:miter lim="127000"/>
                          </a:ln>
                          <a:effectLst/>
                        </wps:spPr>
                        <wps:bodyPr/>
                      </wps:wsp>
                      <wps:wsp>
                        <wps:cNvPr id="29" name="Shape 30"/>
                        <wps:cNvSpPr/>
                        <wps:spPr>
                          <a:xfrm>
                            <a:off x="5169955" y="208969"/>
                            <a:ext cx="119038" cy="176814"/>
                          </a:xfrm>
                          <a:custGeom>
                            <a:avLst/>
                            <a:gdLst/>
                            <a:ahLst/>
                            <a:cxnLst/>
                            <a:rect l="0" t="0" r="0" b="0"/>
                            <a:pathLst>
                              <a:path w="119038" h="176814">
                                <a:moveTo>
                                  <a:pt x="119038" y="0"/>
                                </a:moveTo>
                                <a:lnTo>
                                  <a:pt x="119038" y="33532"/>
                                </a:lnTo>
                                <a:lnTo>
                                  <a:pt x="107166" y="34629"/>
                                </a:lnTo>
                                <a:cubicBezTo>
                                  <a:pt x="94088" y="37393"/>
                                  <a:pt x="82886" y="41539"/>
                                  <a:pt x="73558" y="47071"/>
                                </a:cubicBezTo>
                                <a:cubicBezTo>
                                  <a:pt x="54928" y="58145"/>
                                  <a:pt x="45606" y="74287"/>
                                  <a:pt x="45606" y="95508"/>
                                </a:cubicBezTo>
                                <a:cubicBezTo>
                                  <a:pt x="45606" y="108958"/>
                                  <a:pt x="50635" y="120375"/>
                                  <a:pt x="60681" y="129798"/>
                                </a:cubicBezTo>
                                <a:cubicBezTo>
                                  <a:pt x="70727" y="139234"/>
                                  <a:pt x="85255" y="143959"/>
                                  <a:pt x="104242" y="143959"/>
                                </a:cubicBezTo>
                                <a:lnTo>
                                  <a:pt x="119038" y="141007"/>
                                </a:lnTo>
                                <a:lnTo>
                                  <a:pt x="119038" y="174152"/>
                                </a:lnTo>
                                <a:lnTo>
                                  <a:pt x="95568" y="176814"/>
                                </a:lnTo>
                                <a:cubicBezTo>
                                  <a:pt x="64795" y="176814"/>
                                  <a:pt x="41161" y="168648"/>
                                  <a:pt x="24702" y="152328"/>
                                </a:cubicBezTo>
                                <a:cubicBezTo>
                                  <a:pt x="8230" y="136021"/>
                                  <a:pt x="0" y="116438"/>
                                  <a:pt x="0" y="93604"/>
                                </a:cubicBezTo>
                                <a:cubicBezTo>
                                  <a:pt x="0" y="65867"/>
                                  <a:pt x="11773" y="43070"/>
                                  <a:pt x="35293" y="25226"/>
                                </a:cubicBezTo>
                                <a:cubicBezTo>
                                  <a:pt x="52943" y="11844"/>
                                  <a:pt x="79845" y="3477"/>
                                  <a:pt x="116018" y="129"/>
                                </a:cubicBezTo>
                                <a:lnTo>
                                  <a:pt x="119038" y="0"/>
                                </a:lnTo>
                                <a:close/>
                              </a:path>
                            </a:pathLst>
                          </a:custGeom>
                          <a:solidFill>
                            <a:srgbClr val="000066"/>
                          </a:solidFill>
                          <a:ln w="0" cap="flat">
                            <a:noFill/>
                            <a:miter lim="127000"/>
                          </a:ln>
                          <a:effectLst/>
                        </wps:spPr>
                        <wps:bodyPr/>
                      </wps:wsp>
                      <wps:wsp>
                        <wps:cNvPr id="30" name="Shape 31"/>
                        <wps:cNvSpPr/>
                        <wps:spPr>
                          <a:xfrm>
                            <a:off x="5177563" y="97334"/>
                            <a:ext cx="111430" cy="81565"/>
                          </a:xfrm>
                          <a:custGeom>
                            <a:avLst/>
                            <a:gdLst/>
                            <a:ahLst/>
                            <a:cxnLst/>
                            <a:rect l="0" t="0" r="0" b="0"/>
                            <a:pathLst>
                              <a:path w="111430" h="81565">
                                <a:moveTo>
                                  <a:pt x="111430" y="0"/>
                                </a:moveTo>
                                <a:lnTo>
                                  <a:pt x="111430" y="32524"/>
                                </a:lnTo>
                                <a:lnTo>
                                  <a:pt x="85785" y="35252"/>
                                </a:lnTo>
                                <a:cubicBezTo>
                                  <a:pt x="60129" y="41432"/>
                                  <a:pt x="44653" y="56876"/>
                                  <a:pt x="39357" y="81565"/>
                                </a:cubicBezTo>
                                <a:lnTo>
                                  <a:pt x="0" y="74783"/>
                                </a:lnTo>
                                <a:cubicBezTo>
                                  <a:pt x="7192" y="36922"/>
                                  <a:pt x="31692" y="13247"/>
                                  <a:pt x="73497" y="3776"/>
                                </a:cubicBezTo>
                                <a:lnTo>
                                  <a:pt x="111430" y="0"/>
                                </a:lnTo>
                                <a:close/>
                              </a:path>
                            </a:pathLst>
                          </a:custGeom>
                          <a:solidFill>
                            <a:srgbClr val="000066"/>
                          </a:solidFill>
                          <a:ln w="0" cap="flat">
                            <a:noFill/>
                            <a:miter lim="127000"/>
                          </a:ln>
                          <a:effectLst/>
                        </wps:spPr>
                        <wps:bodyPr/>
                      </wps:wsp>
                      <wps:wsp>
                        <wps:cNvPr id="31" name="Shape 32"/>
                        <wps:cNvSpPr/>
                        <wps:spPr>
                          <a:xfrm>
                            <a:off x="5288993" y="96375"/>
                            <a:ext cx="119583" cy="286746"/>
                          </a:xfrm>
                          <a:custGeom>
                            <a:avLst/>
                            <a:gdLst/>
                            <a:ahLst/>
                            <a:cxnLst/>
                            <a:rect l="0" t="0" r="0" b="0"/>
                            <a:pathLst>
                              <a:path w="119583" h="286746">
                                <a:moveTo>
                                  <a:pt x="9639" y="0"/>
                                </a:moveTo>
                                <a:cubicBezTo>
                                  <a:pt x="47485" y="0"/>
                                  <a:pt x="74307" y="8382"/>
                                  <a:pt x="90132" y="25121"/>
                                </a:cubicBezTo>
                                <a:cubicBezTo>
                                  <a:pt x="105968" y="41846"/>
                                  <a:pt x="113893" y="70879"/>
                                  <a:pt x="113893" y="112128"/>
                                </a:cubicBezTo>
                                <a:lnTo>
                                  <a:pt x="113893" y="228588"/>
                                </a:lnTo>
                                <a:cubicBezTo>
                                  <a:pt x="113893" y="247955"/>
                                  <a:pt x="115773" y="265684"/>
                                  <a:pt x="119583" y="281801"/>
                                </a:cubicBezTo>
                                <a:lnTo>
                                  <a:pt x="77520" y="281801"/>
                                </a:lnTo>
                                <a:cubicBezTo>
                                  <a:pt x="75882" y="273114"/>
                                  <a:pt x="74244" y="256629"/>
                                  <a:pt x="72618" y="232372"/>
                                </a:cubicBezTo>
                                <a:cubicBezTo>
                                  <a:pt x="58502" y="260880"/>
                                  <a:pt x="36950" y="278709"/>
                                  <a:pt x="7976" y="285841"/>
                                </a:cubicBezTo>
                                <a:lnTo>
                                  <a:pt x="0" y="286746"/>
                                </a:lnTo>
                                <a:lnTo>
                                  <a:pt x="0" y="253601"/>
                                </a:lnTo>
                                <a:lnTo>
                                  <a:pt x="20332" y="249545"/>
                                </a:lnTo>
                                <a:cubicBezTo>
                                  <a:pt x="30899" y="244875"/>
                                  <a:pt x="40322" y="237871"/>
                                  <a:pt x="48602" y="228536"/>
                                </a:cubicBezTo>
                                <a:cubicBezTo>
                                  <a:pt x="65163" y="209842"/>
                                  <a:pt x="73431" y="187871"/>
                                  <a:pt x="73431" y="162661"/>
                                </a:cubicBezTo>
                                <a:cubicBezTo>
                                  <a:pt x="73431" y="157582"/>
                                  <a:pt x="73177" y="151612"/>
                                  <a:pt x="72618" y="144691"/>
                                </a:cubicBezTo>
                                <a:cubicBezTo>
                                  <a:pt x="55257" y="143625"/>
                                  <a:pt x="42036" y="143078"/>
                                  <a:pt x="32994" y="143078"/>
                                </a:cubicBezTo>
                                <a:lnTo>
                                  <a:pt x="0" y="146126"/>
                                </a:lnTo>
                                <a:lnTo>
                                  <a:pt x="0" y="112594"/>
                                </a:lnTo>
                                <a:lnTo>
                                  <a:pt x="36245" y="111049"/>
                                </a:lnTo>
                                <a:cubicBezTo>
                                  <a:pt x="43840" y="111049"/>
                                  <a:pt x="55956" y="111417"/>
                                  <a:pt x="72618" y="112128"/>
                                </a:cubicBezTo>
                                <a:cubicBezTo>
                                  <a:pt x="72618" y="90412"/>
                                  <a:pt x="70941" y="74702"/>
                                  <a:pt x="67589" y="65024"/>
                                </a:cubicBezTo>
                                <a:cubicBezTo>
                                  <a:pt x="64249" y="55347"/>
                                  <a:pt x="57137" y="47599"/>
                                  <a:pt x="46291" y="41808"/>
                                </a:cubicBezTo>
                                <a:cubicBezTo>
                                  <a:pt x="35420" y="36017"/>
                                  <a:pt x="21132" y="33122"/>
                                  <a:pt x="3403" y="33122"/>
                                </a:cubicBezTo>
                                <a:lnTo>
                                  <a:pt x="0" y="33484"/>
                                </a:lnTo>
                                <a:lnTo>
                                  <a:pt x="0" y="960"/>
                                </a:lnTo>
                                <a:lnTo>
                                  <a:pt x="9639" y="0"/>
                                </a:lnTo>
                                <a:close/>
                              </a:path>
                            </a:pathLst>
                          </a:custGeom>
                          <a:solidFill>
                            <a:srgbClr val="000066"/>
                          </a:solidFill>
                          <a:ln w="0" cap="flat">
                            <a:noFill/>
                            <a:miter lim="127000"/>
                          </a:ln>
                          <a:effectLst/>
                        </wps:spPr>
                        <wps:bodyPr/>
                      </wps:wsp>
                      <wps:wsp>
                        <wps:cNvPr id="3328" name="Shape 33"/>
                        <wps:cNvSpPr/>
                        <wps:spPr>
                          <a:xfrm>
                            <a:off x="5488147" y="95853"/>
                            <a:ext cx="134912" cy="282321"/>
                          </a:xfrm>
                          <a:custGeom>
                            <a:avLst/>
                            <a:gdLst/>
                            <a:ahLst/>
                            <a:cxnLst/>
                            <a:rect l="0" t="0" r="0" b="0"/>
                            <a:pathLst>
                              <a:path w="134912" h="282321">
                                <a:moveTo>
                                  <a:pt x="118072" y="0"/>
                                </a:moveTo>
                                <a:cubicBezTo>
                                  <a:pt x="122415" y="0"/>
                                  <a:pt x="128029" y="355"/>
                                  <a:pt x="134912" y="1067"/>
                                </a:cubicBezTo>
                                <a:lnTo>
                                  <a:pt x="134912" y="41795"/>
                                </a:lnTo>
                                <a:lnTo>
                                  <a:pt x="126226" y="41795"/>
                                </a:lnTo>
                                <a:cubicBezTo>
                                  <a:pt x="102692" y="41795"/>
                                  <a:pt x="83134" y="50571"/>
                                  <a:pt x="67590" y="68122"/>
                                </a:cubicBezTo>
                                <a:cubicBezTo>
                                  <a:pt x="52007" y="85687"/>
                                  <a:pt x="43688" y="108750"/>
                                  <a:pt x="42596" y="137351"/>
                                </a:cubicBezTo>
                                <a:lnTo>
                                  <a:pt x="42596" y="282321"/>
                                </a:lnTo>
                                <a:lnTo>
                                  <a:pt x="0" y="282321"/>
                                </a:lnTo>
                                <a:lnTo>
                                  <a:pt x="0" y="8127"/>
                                </a:lnTo>
                                <a:lnTo>
                                  <a:pt x="37440" y="8127"/>
                                </a:lnTo>
                                <a:lnTo>
                                  <a:pt x="37440" y="72199"/>
                                </a:lnTo>
                                <a:cubicBezTo>
                                  <a:pt x="50660" y="41973"/>
                                  <a:pt x="63919" y="22365"/>
                                  <a:pt x="77229" y="13424"/>
                                </a:cubicBezTo>
                                <a:cubicBezTo>
                                  <a:pt x="90513" y="4470"/>
                                  <a:pt x="104140" y="0"/>
                                  <a:pt x="118072" y="0"/>
                                </a:cubicBezTo>
                                <a:close/>
                              </a:path>
                            </a:pathLst>
                          </a:custGeom>
                          <a:solidFill>
                            <a:srgbClr val="000066"/>
                          </a:solidFill>
                          <a:ln w="0" cap="flat">
                            <a:noFill/>
                            <a:miter lim="127000"/>
                          </a:ln>
                          <a:effectLst/>
                        </wps:spPr>
                        <wps:bodyPr/>
                      </wps:wsp>
                      <wps:wsp>
                        <wps:cNvPr id="3329" name="Shape 3372"/>
                        <wps:cNvSpPr/>
                        <wps:spPr>
                          <a:xfrm>
                            <a:off x="5671387" y="7600"/>
                            <a:ext cx="42608" cy="370574"/>
                          </a:xfrm>
                          <a:custGeom>
                            <a:avLst/>
                            <a:gdLst/>
                            <a:ahLst/>
                            <a:cxnLst/>
                            <a:rect l="0" t="0" r="0" b="0"/>
                            <a:pathLst>
                              <a:path w="42608" h="370574">
                                <a:moveTo>
                                  <a:pt x="0" y="0"/>
                                </a:moveTo>
                                <a:lnTo>
                                  <a:pt x="42608" y="0"/>
                                </a:lnTo>
                                <a:lnTo>
                                  <a:pt x="42608" y="370574"/>
                                </a:lnTo>
                                <a:lnTo>
                                  <a:pt x="0" y="370574"/>
                                </a:lnTo>
                                <a:lnTo>
                                  <a:pt x="0" y="0"/>
                                </a:lnTo>
                              </a:path>
                            </a:pathLst>
                          </a:custGeom>
                          <a:solidFill>
                            <a:srgbClr val="000066"/>
                          </a:solidFill>
                          <a:ln w="0" cap="flat">
                            <a:noFill/>
                            <a:miter lim="127000"/>
                          </a:ln>
                          <a:effectLst/>
                        </wps:spPr>
                        <wps:bodyPr/>
                      </wps:wsp>
                      <wps:wsp>
                        <wps:cNvPr id="3330" name="Shape 3373"/>
                        <wps:cNvSpPr/>
                        <wps:spPr>
                          <a:xfrm>
                            <a:off x="5799263" y="103980"/>
                            <a:ext cx="42596" cy="274193"/>
                          </a:xfrm>
                          <a:custGeom>
                            <a:avLst/>
                            <a:gdLst/>
                            <a:ahLst/>
                            <a:cxnLst/>
                            <a:rect l="0" t="0" r="0" b="0"/>
                            <a:pathLst>
                              <a:path w="42596" h="274193">
                                <a:moveTo>
                                  <a:pt x="0" y="0"/>
                                </a:moveTo>
                                <a:lnTo>
                                  <a:pt x="42596" y="0"/>
                                </a:lnTo>
                                <a:lnTo>
                                  <a:pt x="42596" y="274193"/>
                                </a:lnTo>
                                <a:lnTo>
                                  <a:pt x="0" y="274193"/>
                                </a:lnTo>
                                <a:lnTo>
                                  <a:pt x="0" y="0"/>
                                </a:lnTo>
                              </a:path>
                            </a:pathLst>
                          </a:custGeom>
                          <a:solidFill>
                            <a:srgbClr val="000066"/>
                          </a:solidFill>
                          <a:ln w="0" cap="flat">
                            <a:noFill/>
                            <a:miter lim="127000"/>
                          </a:ln>
                          <a:effectLst/>
                        </wps:spPr>
                        <wps:bodyPr/>
                      </wps:wsp>
                      <wps:wsp>
                        <wps:cNvPr id="3331" name="Shape 3374"/>
                        <wps:cNvSpPr/>
                        <wps:spPr>
                          <a:xfrm>
                            <a:off x="5797346" y="7613"/>
                            <a:ext cx="45885" cy="47498"/>
                          </a:xfrm>
                          <a:custGeom>
                            <a:avLst/>
                            <a:gdLst/>
                            <a:ahLst/>
                            <a:cxnLst/>
                            <a:rect l="0" t="0" r="0" b="0"/>
                            <a:pathLst>
                              <a:path w="45885" h="47498">
                                <a:moveTo>
                                  <a:pt x="0" y="0"/>
                                </a:moveTo>
                                <a:lnTo>
                                  <a:pt x="45885" y="0"/>
                                </a:lnTo>
                                <a:lnTo>
                                  <a:pt x="45885" y="47498"/>
                                </a:lnTo>
                                <a:lnTo>
                                  <a:pt x="0" y="47498"/>
                                </a:lnTo>
                                <a:lnTo>
                                  <a:pt x="0" y="0"/>
                                </a:lnTo>
                              </a:path>
                            </a:pathLst>
                          </a:custGeom>
                          <a:solidFill>
                            <a:srgbClr val="000066"/>
                          </a:solidFill>
                          <a:ln w="0" cap="flat">
                            <a:noFill/>
                            <a:miter lim="127000"/>
                          </a:ln>
                          <a:effectLst/>
                        </wps:spPr>
                        <wps:bodyPr/>
                      </wps:wsp>
                      <wps:wsp>
                        <wps:cNvPr id="3332" name="Shape 37"/>
                        <wps:cNvSpPr/>
                        <wps:spPr>
                          <a:xfrm>
                            <a:off x="5926831" y="96386"/>
                            <a:ext cx="216091" cy="281787"/>
                          </a:xfrm>
                          <a:custGeom>
                            <a:avLst/>
                            <a:gdLst/>
                            <a:ahLst/>
                            <a:cxnLst/>
                            <a:rect l="0" t="0" r="0" b="0"/>
                            <a:pathLst>
                              <a:path w="216091" h="281787">
                                <a:moveTo>
                                  <a:pt x="126238" y="0"/>
                                </a:moveTo>
                                <a:cubicBezTo>
                                  <a:pt x="146685" y="0"/>
                                  <a:pt x="164097" y="5296"/>
                                  <a:pt x="178498" y="15887"/>
                                </a:cubicBezTo>
                                <a:cubicBezTo>
                                  <a:pt x="192875" y="26467"/>
                                  <a:pt x="202730" y="38367"/>
                                  <a:pt x="208090" y="51588"/>
                                </a:cubicBezTo>
                                <a:cubicBezTo>
                                  <a:pt x="213411" y="64795"/>
                                  <a:pt x="216091" y="88671"/>
                                  <a:pt x="216091" y="123241"/>
                                </a:cubicBezTo>
                                <a:lnTo>
                                  <a:pt x="216091" y="281787"/>
                                </a:lnTo>
                                <a:lnTo>
                                  <a:pt x="176187" y="281787"/>
                                </a:lnTo>
                                <a:lnTo>
                                  <a:pt x="176187" y="105601"/>
                                </a:lnTo>
                                <a:cubicBezTo>
                                  <a:pt x="176187" y="80264"/>
                                  <a:pt x="170676" y="62446"/>
                                  <a:pt x="159627" y="52121"/>
                                </a:cubicBezTo>
                                <a:cubicBezTo>
                                  <a:pt x="148590" y="41808"/>
                                  <a:pt x="135192" y="36652"/>
                                  <a:pt x="119456" y="36652"/>
                                </a:cubicBezTo>
                                <a:cubicBezTo>
                                  <a:pt x="97727" y="36652"/>
                                  <a:pt x="79490" y="45339"/>
                                  <a:pt x="64757" y="62712"/>
                                </a:cubicBezTo>
                                <a:cubicBezTo>
                                  <a:pt x="50000" y="80073"/>
                                  <a:pt x="42621" y="102984"/>
                                  <a:pt x="42621" y="131381"/>
                                </a:cubicBezTo>
                                <a:lnTo>
                                  <a:pt x="42621" y="281787"/>
                                </a:lnTo>
                                <a:lnTo>
                                  <a:pt x="0" y="281787"/>
                                </a:lnTo>
                                <a:lnTo>
                                  <a:pt x="0" y="7594"/>
                                </a:lnTo>
                                <a:lnTo>
                                  <a:pt x="39624" y="7594"/>
                                </a:lnTo>
                                <a:lnTo>
                                  <a:pt x="39624" y="58103"/>
                                </a:lnTo>
                                <a:cubicBezTo>
                                  <a:pt x="61887" y="19355"/>
                                  <a:pt x="90767" y="0"/>
                                  <a:pt x="126238" y="0"/>
                                </a:cubicBezTo>
                                <a:close/>
                              </a:path>
                            </a:pathLst>
                          </a:custGeom>
                          <a:solidFill>
                            <a:srgbClr val="000066"/>
                          </a:solidFill>
                          <a:ln w="0" cap="flat">
                            <a:noFill/>
                            <a:miter lim="127000"/>
                          </a:ln>
                          <a:effectLst/>
                        </wps:spPr>
                        <wps:bodyPr/>
                      </wps:wsp>
                      <wps:wsp>
                        <wps:cNvPr id="3333" name="Shape 38"/>
                        <wps:cNvSpPr/>
                        <wps:spPr>
                          <a:xfrm>
                            <a:off x="6199664" y="96375"/>
                            <a:ext cx="131807" cy="385229"/>
                          </a:xfrm>
                          <a:custGeom>
                            <a:avLst/>
                            <a:gdLst/>
                            <a:ahLst/>
                            <a:cxnLst/>
                            <a:rect l="0" t="0" r="0" b="0"/>
                            <a:pathLst>
                              <a:path w="131807" h="385229">
                                <a:moveTo>
                                  <a:pt x="121895" y="0"/>
                                </a:moveTo>
                                <a:lnTo>
                                  <a:pt x="131807" y="981"/>
                                </a:lnTo>
                                <a:lnTo>
                                  <a:pt x="131807" y="34798"/>
                                </a:lnTo>
                                <a:lnTo>
                                  <a:pt x="122707" y="33121"/>
                                </a:lnTo>
                                <a:cubicBezTo>
                                  <a:pt x="106591" y="33121"/>
                                  <a:pt x="92304" y="38519"/>
                                  <a:pt x="79819" y="49276"/>
                                </a:cubicBezTo>
                                <a:cubicBezTo>
                                  <a:pt x="67335" y="60046"/>
                                  <a:pt x="61075" y="75387"/>
                                  <a:pt x="61075" y="95288"/>
                                </a:cubicBezTo>
                                <a:cubicBezTo>
                                  <a:pt x="61075" y="113030"/>
                                  <a:pt x="66701" y="127368"/>
                                  <a:pt x="77915" y="138328"/>
                                </a:cubicBezTo>
                                <a:cubicBezTo>
                                  <a:pt x="89115" y="149275"/>
                                  <a:pt x="103886" y="154749"/>
                                  <a:pt x="122174" y="154749"/>
                                </a:cubicBezTo>
                                <a:lnTo>
                                  <a:pt x="131807" y="153117"/>
                                </a:lnTo>
                                <a:lnTo>
                                  <a:pt x="131807" y="185611"/>
                                </a:lnTo>
                                <a:lnTo>
                                  <a:pt x="120815" y="187313"/>
                                </a:lnTo>
                                <a:cubicBezTo>
                                  <a:pt x="113576" y="187313"/>
                                  <a:pt x="107328" y="186779"/>
                                  <a:pt x="102083" y="185700"/>
                                </a:cubicBezTo>
                                <a:cubicBezTo>
                                  <a:pt x="92113" y="183706"/>
                                  <a:pt x="85890" y="182702"/>
                                  <a:pt x="83338" y="182702"/>
                                </a:cubicBezTo>
                                <a:cubicBezTo>
                                  <a:pt x="78474" y="182702"/>
                                  <a:pt x="72580" y="185103"/>
                                  <a:pt x="65710" y="189916"/>
                                </a:cubicBezTo>
                                <a:cubicBezTo>
                                  <a:pt x="58813" y="194704"/>
                                  <a:pt x="55385" y="200901"/>
                                  <a:pt x="55385" y="208496"/>
                                </a:cubicBezTo>
                                <a:cubicBezTo>
                                  <a:pt x="55385" y="219354"/>
                                  <a:pt x="60363" y="226416"/>
                                  <a:pt x="70307" y="229667"/>
                                </a:cubicBezTo>
                                <a:cubicBezTo>
                                  <a:pt x="77775" y="232115"/>
                                  <a:pt x="92829" y="233898"/>
                                  <a:pt x="115465" y="235023"/>
                                </a:cubicBezTo>
                                <a:lnTo>
                                  <a:pt x="131807" y="235611"/>
                                </a:lnTo>
                                <a:lnTo>
                                  <a:pt x="131807" y="274258"/>
                                </a:lnTo>
                                <a:lnTo>
                                  <a:pt x="98407" y="272973"/>
                                </a:lnTo>
                                <a:cubicBezTo>
                                  <a:pt x="87366" y="272339"/>
                                  <a:pt x="78270" y="271571"/>
                                  <a:pt x="71120" y="270663"/>
                                </a:cubicBezTo>
                                <a:cubicBezTo>
                                  <a:pt x="51219" y="279349"/>
                                  <a:pt x="41275" y="291935"/>
                                  <a:pt x="41275" y="308407"/>
                                </a:cubicBezTo>
                                <a:cubicBezTo>
                                  <a:pt x="41275" y="322338"/>
                                  <a:pt x="49441" y="333146"/>
                                  <a:pt x="65837" y="340843"/>
                                </a:cubicBezTo>
                                <a:cubicBezTo>
                                  <a:pt x="82220" y="348538"/>
                                  <a:pt x="103073" y="352387"/>
                                  <a:pt x="128397" y="352387"/>
                                </a:cubicBezTo>
                                <a:lnTo>
                                  <a:pt x="131807" y="352137"/>
                                </a:lnTo>
                                <a:lnTo>
                                  <a:pt x="131807" y="384710"/>
                                </a:lnTo>
                                <a:lnTo>
                                  <a:pt x="125413" y="385229"/>
                                </a:lnTo>
                                <a:cubicBezTo>
                                  <a:pt x="81800" y="385229"/>
                                  <a:pt x="49987" y="378663"/>
                                  <a:pt x="29997" y="365531"/>
                                </a:cubicBezTo>
                                <a:cubicBezTo>
                                  <a:pt x="10008" y="352399"/>
                                  <a:pt x="0" y="334861"/>
                                  <a:pt x="0" y="312941"/>
                                </a:cubicBezTo>
                                <a:cubicBezTo>
                                  <a:pt x="0" y="286309"/>
                                  <a:pt x="13945" y="268008"/>
                                  <a:pt x="41808" y="258051"/>
                                </a:cubicBezTo>
                                <a:cubicBezTo>
                                  <a:pt x="23902" y="246291"/>
                                  <a:pt x="14935" y="231546"/>
                                  <a:pt x="14935" y="213817"/>
                                </a:cubicBezTo>
                                <a:cubicBezTo>
                                  <a:pt x="14935" y="192646"/>
                                  <a:pt x="27597" y="176467"/>
                                  <a:pt x="52946" y="165253"/>
                                </a:cubicBezTo>
                                <a:cubicBezTo>
                                  <a:pt x="29223" y="146062"/>
                                  <a:pt x="17387" y="121920"/>
                                  <a:pt x="17387" y="92799"/>
                                </a:cubicBezTo>
                                <a:cubicBezTo>
                                  <a:pt x="17387" y="65672"/>
                                  <a:pt x="27508" y="43408"/>
                                  <a:pt x="47790" y="26048"/>
                                </a:cubicBezTo>
                                <a:cubicBezTo>
                                  <a:pt x="68046" y="8687"/>
                                  <a:pt x="92761" y="0"/>
                                  <a:pt x="121895" y="0"/>
                                </a:cubicBezTo>
                                <a:close/>
                              </a:path>
                            </a:pathLst>
                          </a:custGeom>
                          <a:solidFill>
                            <a:srgbClr val="000066"/>
                          </a:solidFill>
                          <a:ln w="0" cap="flat">
                            <a:noFill/>
                            <a:miter lim="127000"/>
                          </a:ln>
                          <a:effectLst/>
                        </wps:spPr>
                        <wps:bodyPr/>
                      </wps:wsp>
                      <wps:wsp>
                        <wps:cNvPr id="3334" name="Shape 39"/>
                        <wps:cNvSpPr/>
                        <wps:spPr>
                          <a:xfrm>
                            <a:off x="6331470" y="331986"/>
                            <a:ext cx="131528" cy="149099"/>
                          </a:xfrm>
                          <a:custGeom>
                            <a:avLst/>
                            <a:gdLst/>
                            <a:ahLst/>
                            <a:cxnLst/>
                            <a:rect l="0" t="0" r="0" b="0"/>
                            <a:pathLst>
                              <a:path w="131528" h="149099">
                                <a:moveTo>
                                  <a:pt x="0" y="0"/>
                                </a:moveTo>
                                <a:lnTo>
                                  <a:pt x="8820" y="317"/>
                                </a:lnTo>
                                <a:cubicBezTo>
                                  <a:pt x="40126" y="1219"/>
                                  <a:pt x="63253" y="3339"/>
                                  <a:pt x="78187" y="6692"/>
                                </a:cubicBezTo>
                                <a:cubicBezTo>
                                  <a:pt x="93123" y="10032"/>
                                  <a:pt x="105747" y="17449"/>
                                  <a:pt x="116046" y="28942"/>
                                </a:cubicBezTo>
                                <a:cubicBezTo>
                                  <a:pt x="126371" y="40436"/>
                                  <a:pt x="131528" y="54495"/>
                                  <a:pt x="131528" y="71157"/>
                                </a:cubicBezTo>
                                <a:cubicBezTo>
                                  <a:pt x="131528" y="110391"/>
                                  <a:pt x="105660" y="134908"/>
                                  <a:pt x="53942" y="144714"/>
                                </a:cubicBezTo>
                                <a:lnTo>
                                  <a:pt x="0" y="149099"/>
                                </a:lnTo>
                                <a:lnTo>
                                  <a:pt x="0" y="116525"/>
                                </a:lnTo>
                                <a:lnTo>
                                  <a:pt x="30400" y="114296"/>
                                </a:lnTo>
                                <a:cubicBezTo>
                                  <a:pt x="41173" y="112642"/>
                                  <a:pt x="51448" y="110159"/>
                                  <a:pt x="61220" y="106845"/>
                                </a:cubicBezTo>
                                <a:cubicBezTo>
                                  <a:pt x="80753" y="100253"/>
                                  <a:pt x="90532" y="89077"/>
                                  <a:pt x="90532" y="73342"/>
                                </a:cubicBezTo>
                                <a:cubicBezTo>
                                  <a:pt x="90532" y="64820"/>
                                  <a:pt x="87624" y="57860"/>
                                  <a:pt x="81845" y="52437"/>
                                </a:cubicBezTo>
                                <a:cubicBezTo>
                                  <a:pt x="76054" y="47002"/>
                                  <a:pt x="68129" y="43560"/>
                                  <a:pt x="58096" y="42112"/>
                                </a:cubicBezTo>
                                <a:cubicBezTo>
                                  <a:pt x="48038" y="40665"/>
                                  <a:pt x="30538" y="39585"/>
                                  <a:pt x="5556" y="38861"/>
                                </a:cubicBezTo>
                                <a:lnTo>
                                  <a:pt x="0" y="38647"/>
                                </a:lnTo>
                                <a:lnTo>
                                  <a:pt x="0" y="0"/>
                                </a:lnTo>
                                <a:close/>
                              </a:path>
                            </a:pathLst>
                          </a:custGeom>
                          <a:solidFill>
                            <a:srgbClr val="000066"/>
                          </a:solidFill>
                          <a:ln w="0" cap="flat">
                            <a:noFill/>
                            <a:miter lim="127000"/>
                          </a:ln>
                          <a:effectLst/>
                        </wps:spPr>
                        <wps:bodyPr/>
                      </wps:wsp>
                      <wps:wsp>
                        <wps:cNvPr id="3335" name="Shape 40"/>
                        <wps:cNvSpPr/>
                        <wps:spPr>
                          <a:xfrm>
                            <a:off x="6331470" y="60548"/>
                            <a:ext cx="120682" cy="221438"/>
                          </a:xfrm>
                          <a:custGeom>
                            <a:avLst/>
                            <a:gdLst/>
                            <a:ahLst/>
                            <a:cxnLst/>
                            <a:rect l="0" t="0" r="0" b="0"/>
                            <a:pathLst>
                              <a:path w="120682" h="221438">
                                <a:moveTo>
                                  <a:pt x="110090" y="0"/>
                                </a:moveTo>
                                <a:cubicBezTo>
                                  <a:pt x="112058" y="0"/>
                                  <a:pt x="115602" y="190"/>
                                  <a:pt x="120682" y="533"/>
                                </a:cubicBezTo>
                                <a:lnTo>
                                  <a:pt x="120682" y="34480"/>
                                </a:lnTo>
                                <a:cubicBezTo>
                                  <a:pt x="101124" y="34480"/>
                                  <a:pt x="88043" y="36741"/>
                                  <a:pt x="81439" y="41262"/>
                                </a:cubicBezTo>
                                <a:cubicBezTo>
                                  <a:pt x="74835" y="45783"/>
                                  <a:pt x="70441" y="53924"/>
                                  <a:pt x="68269" y="65697"/>
                                </a:cubicBezTo>
                                <a:cubicBezTo>
                                  <a:pt x="85834" y="85966"/>
                                  <a:pt x="94609" y="108052"/>
                                  <a:pt x="94609" y="131940"/>
                                </a:cubicBezTo>
                                <a:cubicBezTo>
                                  <a:pt x="94609" y="156908"/>
                                  <a:pt x="85058" y="178346"/>
                                  <a:pt x="65958" y="196266"/>
                                </a:cubicBezTo>
                                <a:cubicBezTo>
                                  <a:pt x="56407" y="205225"/>
                                  <a:pt x="45222" y="211944"/>
                                  <a:pt x="32398" y="216422"/>
                                </a:cubicBezTo>
                                <a:lnTo>
                                  <a:pt x="0" y="221438"/>
                                </a:lnTo>
                                <a:lnTo>
                                  <a:pt x="0" y="188944"/>
                                </a:lnTo>
                                <a:lnTo>
                                  <a:pt x="14994" y="186403"/>
                                </a:lnTo>
                                <a:cubicBezTo>
                                  <a:pt x="22368" y="183620"/>
                                  <a:pt x="28905" y="179444"/>
                                  <a:pt x="34601" y="173875"/>
                                </a:cubicBezTo>
                                <a:cubicBezTo>
                                  <a:pt x="46019" y="162751"/>
                                  <a:pt x="51708" y="148310"/>
                                  <a:pt x="51708" y="130569"/>
                                </a:cubicBezTo>
                                <a:cubicBezTo>
                                  <a:pt x="51708" y="112484"/>
                                  <a:pt x="45777" y="97688"/>
                                  <a:pt x="33928" y="86182"/>
                                </a:cubicBezTo>
                                <a:cubicBezTo>
                                  <a:pt x="27997" y="80435"/>
                                  <a:pt x="21447" y="76126"/>
                                  <a:pt x="14277" y="73255"/>
                                </a:cubicBezTo>
                                <a:lnTo>
                                  <a:pt x="0" y="70624"/>
                                </a:lnTo>
                                <a:lnTo>
                                  <a:pt x="0" y="36807"/>
                                </a:lnTo>
                                <a:lnTo>
                                  <a:pt x="19606" y="38747"/>
                                </a:lnTo>
                                <a:cubicBezTo>
                                  <a:pt x="28972" y="40694"/>
                                  <a:pt x="37866" y="43612"/>
                                  <a:pt x="46286" y="47498"/>
                                </a:cubicBezTo>
                                <a:cubicBezTo>
                                  <a:pt x="48991" y="29578"/>
                                  <a:pt x="55277" y="17196"/>
                                  <a:pt x="65145" y="10312"/>
                                </a:cubicBezTo>
                                <a:cubicBezTo>
                                  <a:pt x="75012" y="3442"/>
                                  <a:pt x="89998" y="0"/>
                                  <a:pt x="110090" y="0"/>
                                </a:cubicBezTo>
                                <a:close/>
                              </a:path>
                            </a:pathLst>
                          </a:custGeom>
                          <a:solidFill>
                            <a:srgbClr val="000066"/>
                          </a:solidFill>
                          <a:ln w="0" cap="flat">
                            <a:noFill/>
                            <a:miter lim="127000"/>
                          </a:ln>
                          <a:effectLst/>
                        </wps:spPr>
                        <wps:bodyPr/>
                      </wps:wsp>
                      <wps:wsp>
                        <wps:cNvPr id="3336" name="Shape 41"/>
                        <wps:cNvSpPr/>
                        <wps:spPr>
                          <a:xfrm>
                            <a:off x="6458376" y="31221"/>
                            <a:ext cx="167246" cy="354558"/>
                          </a:xfrm>
                          <a:custGeom>
                            <a:avLst/>
                            <a:gdLst/>
                            <a:ahLst/>
                            <a:cxnLst/>
                            <a:rect l="0" t="0" r="0" b="0"/>
                            <a:pathLst>
                              <a:path w="167246" h="354558">
                                <a:moveTo>
                                  <a:pt x="90145" y="0"/>
                                </a:moveTo>
                                <a:lnTo>
                                  <a:pt x="90145" y="72758"/>
                                </a:lnTo>
                                <a:lnTo>
                                  <a:pt x="151499" y="72758"/>
                                </a:lnTo>
                                <a:lnTo>
                                  <a:pt x="151499" y="106159"/>
                                </a:lnTo>
                                <a:lnTo>
                                  <a:pt x="90145" y="106159"/>
                                </a:lnTo>
                                <a:lnTo>
                                  <a:pt x="90145" y="278485"/>
                                </a:lnTo>
                                <a:cubicBezTo>
                                  <a:pt x="90145" y="306756"/>
                                  <a:pt x="104787" y="320878"/>
                                  <a:pt x="134125" y="320878"/>
                                </a:cubicBezTo>
                                <a:cubicBezTo>
                                  <a:pt x="143891" y="320878"/>
                                  <a:pt x="154928" y="319900"/>
                                  <a:pt x="167246" y="317906"/>
                                </a:cubicBezTo>
                                <a:lnTo>
                                  <a:pt x="167246" y="351562"/>
                                </a:lnTo>
                                <a:cubicBezTo>
                                  <a:pt x="152209" y="353555"/>
                                  <a:pt x="139192" y="354558"/>
                                  <a:pt x="128143" y="354558"/>
                                </a:cubicBezTo>
                                <a:cubicBezTo>
                                  <a:pt x="75120" y="354558"/>
                                  <a:pt x="48603" y="326822"/>
                                  <a:pt x="48603" y="271386"/>
                                </a:cubicBezTo>
                                <a:lnTo>
                                  <a:pt x="48603" y="106159"/>
                                </a:lnTo>
                                <a:lnTo>
                                  <a:pt x="0" y="106159"/>
                                </a:lnTo>
                                <a:lnTo>
                                  <a:pt x="0" y="72758"/>
                                </a:lnTo>
                                <a:lnTo>
                                  <a:pt x="48603" y="72758"/>
                                </a:lnTo>
                                <a:lnTo>
                                  <a:pt x="50495" y="3810"/>
                                </a:lnTo>
                                <a:lnTo>
                                  <a:pt x="90145" y="0"/>
                                </a:lnTo>
                                <a:close/>
                              </a:path>
                            </a:pathLst>
                          </a:custGeom>
                          <a:solidFill>
                            <a:srgbClr val="000066"/>
                          </a:solidFill>
                          <a:ln w="0" cap="flat">
                            <a:noFill/>
                            <a:miter lim="127000"/>
                          </a:ln>
                          <a:effectLst/>
                        </wps:spPr>
                        <wps:bodyPr/>
                      </wps:wsp>
                      <wps:wsp>
                        <wps:cNvPr id="3337" name="Shape 42"/>
                        <wps:cNvSpPr/>
                        <wps:spPr>
                          <a:xfrm>
                            <a:off x="6642447" y="96470"/>
                            <a:ext cx="123101" cy="289302"/>
                          </a:xfrm>
                          <a:custGeom>
                            <a:avLst/>
                            <a:gdLst/>
                            <a:ahLst/>
                            <a:cxnLst/>
                            <a:rect l="0" t="0" r="0" b="0"/>
                            <a:pathLst>
                              <a:path w="123101" h="289302">
                                <a:moveTo>
                                  <a:pt x="123101" y="0"/>
                                </a:moveTo>
                                <a:lnTo>
                                  <a:pt x="123101" y="35349"/>
                                </a:lnTo>
                                <a:lnTo>
                                  <a:pt x="122428" y="35200"/>
                                </a:lnTo>
                                <a:cubicBezTo>
                                  <a:pt x="101244" y="35200"/>
                                  <a:pt x="83325" y="43836"/>
                                  <a:pt x="68682" y="61133"/>
                                </a:cubicBezTo>
                                <a:cubicBezTo>
                                  <a:pt x="54013" y="78418"/>
                                  <a:pt x="46686" y="105787"/>
                                  <a:pt x="46686" y="143239"/>
                                </a:cubicBezTo>
                                <a:cubicBezTo>
                                  <a:pt x="46686" y="182876"/>
                                  <a:pt x="54013" y="211260"/>
                                  <a:pt x="68682" y="228354"/>
                                </a:cubicBezTo>
                                <a:cubicBezTo>
                                  <a:pt x="83325" y="245462"/>
                                  <a:pt x="101435" y="254009"/>
                                  <a:pt x="122961" y="254009"/>
                                </a:cubicBezTo>
                                <a:lnTo>
                                  <a:pt x="123101" y="253978"/>
                                </a:lnTo>
                                <a:lnTo>
                                  <a:pt x="123101" y="288980"/>
                                </a:lnTo>
                                <a:lnTo>
                                  <a:pt x="119723" y="289302"/>
                                </a:lnTo>
                                <a:cubicBezTo>
                                  <a:pt x="82055" y="289302"/>
                                  <a:pt x="52705" y="275370"/>
                                  <a:pt x="31623" y="247455"/>
                                </a:cubicBezTo>
                                <a:cubicBezTo>
                                  <a:pt x="10528" y="219553"/>
                                  <a:pt x="0" y="184958"/>
                                  <a:pt x="0" y="143671"/>
                                </a:cubicBezTo>
                                <a:cubicBezTo>
                                  <a:pt x="0" y="99995"/>
                                  <a:pt x="11836" y="65134"/>
                                  <a:pt x="35560" y="39048"/>
                                </a:cubicBezTo>
                                <a:cubicBezTo>
                                  <a:pt x="53334" y="19484"/>
                                  <a:pt x="74372" y="7249"/>
                                  <a:pt x="98675" y="2355"/>
                                </a:cubicBezTo>
                                <a:lnTo>
                                  <a:pt x="123101" y="0"/>
                                </a:lnTo>
                                <a:close/>
                              </a:path>
                            </a:pathLst>
                          </a:custGeom>
                          <a:solidFill>
                            <a:srgbClr val="000066"/>
                          </a:solidFill>
                          <a:ln w="0" cap="flat">
                            <a:noFill/>
                            <a:miter lim="127000"/>
                          </a:ln>
                          <a:effectLst/>
                        </wps:spPr>
                        <wps:bodyPr/>
                      </wps:wsp>
                      <wps:wsp>
                        <wps:cNvPr id="3338" name="Shape 43"/>
                        <wps:cNvSpPr/>
                        <wps:spPr>
                          <a:xfrm>
                            <a:off x="6765548" y="96377"/>
                            <a:ext cx="123114" cy="289073"/>
                          </a:xfrm>
                          <a:custGeom>
                            <a:avLst/>
                            <a:gdLst/>
                            <a:ahLst/>
                            <a:cxnLst/>
                            <a:rect l="0" t="0" r="0" b="0"/>
                            <a:pathLst>
                              <a:path w="123114" h="289073">
                                <a:moveTo>
                                  <a:pt x="965" y="0"/>
                                </a:moveTo>
                                <a:cubicBezTo>
                                  <a:pt x="38774" y="0"/>
                                  <a:pt x="68593" y="13716"/>
                                  <a:pt x="90399" y="41173"/>
                                </a:cubicBezTo>
                                <a:cubicBezTo>
                                  <a:pt x="112205" y="68618"/>
                                  <a:pt x="123114" y="102908"/>
                                  <a:pt x="123114" y="144018"/>
                                </a:cubicBezTo>
                                <a:cubicBezTo>
                                  <a:pt x="123114" y="186779"/>
                                  <a:pt x="111354" y="221691"/>
                                  <a:pt x="87833" y="248768"/>
                                </a:cubicBezTo>
                                <a:cubicBezTo>
                                  <a:pt x="70183" y="269084"/>
                                  <a:pt x="48669" y="281779"/>
                                  <a:pt x="23289" y="286856"/>
                                </a:cubicBezTo>
                                <a:lnTo>
                                  <a:pt x="0" y="289073"/>
                                </a:lnTo>
                                <a:lnTo>
                                  <a:pt x="0" y="254071"/>
                                </a:lnTo>
                                <a:lnTo>
                                  <a:pt x="29805" y="247380"/>
                                </a:lnTo>
                                <a:cubicBezTo>
                                  <a:pt x="38903" y="242900"/>
                                  <a:pt x="47117" y="236182"/>
                                  <a:pt x="54445" y="227228"/>
                                </a:cubicBezTo>
                                <a:cubicBezTo>
                                  <a:pt x="69088" y="209309"/>
                                  <a:pt x="76416" y="181432"/>
                                  <a:pt x="76416" y="143625"/>
                                </a:cubicBezTo>
                                <a:cubicBezTo>
                                  <a:pt x="76416" y="105613"/>
                                  <a:pt x="68732" y="78054"/>
                                  <a:pt x="53340" y="60947"/>
                                </a:cubicBezTo>
                                <a:cubicBezTo>
                                  <a:pt x="45650" y="52394"/>
                                  <a:pt x="37303" y="45980"/>
                                  <a:pt x="28301" y="41705"/>
                                </a:cubicBezTo>
                                <a:lnTo>
                                  <a:pt x="0" y="35442"/>
                                </a:lnTo>
                                <a:lnTo>
                                  <a:pt x="0" y="93"/>
                                </a:lnTo>
                                <a:lnTo>
                                  <a:pt x="965" y="0"/>
                                </a:lnTo>
                                <a:close/>
                              </a:path>
                            </a:pathLst>
                          </a:custGeom>
                          <a:solidFill>
                            <a:srgbClr val="000066"/>
                          </a:solidFill>
                          <a:ln w="0" cap="flat">
                            <a:noFill/>
                            <a:miter lim="127000"/>
                          </a:ln>
                          <a:effectLst/>
                        </wps:spPr>
                        <wps:bodyPr/>
                      </wps:wsp>
                      <wps:wsp>
                        <wps:cNvPr id="3339" name="Shape 44"/>
                        <wps:cNvSpPr/>
                        <wps:spPr>
                          <a:xfrm>
                            <a:off x="6952741" y="96386"/>
                            <a:ext cx="216091" cy="281787"/>
                          </a:xfrm>
                          <a:custGeom>
                            <a:avLst/>
                            <a:gdLst/>
                            <a:ahLst/>
                            <a:cxnLst/>
                            <a:rect l="0" t="0" r="0" b="0"/>
                            <a:pathLst>
                              <a:path w="216091" h="281787">
                                <a:moveTo>
                                  <a:pt x="126238" y="0"/>
                                </a:moveTo>
                                <a:cubicBezTo>
                                  <a:pt x="146685" y="0"/>
                                  <a:pt x="164097" y="5296"/>
                                  <a:pt x="178498" y="15887"/>
                                </a:cubicBezTo>
                                <a:cubicBezTo>
                                  <a:pt x="192875" y="26467"/>
                                  <a:pt x="202730" y="38367"/>
                                  <a:pt x="208090" y="51588"/>
                                </a:cubicBezTo>
                                <a:cubicBezTo>
                                  <a:pt x="213411" y="64795"/>
                                  <a:pt x="216091" y="88671"/>
                                  <a:pt x="216091" y="123241"/>
                                </a:cubicBezTo>
                                <a:lnTo>
                                  <a:pt x="216091" y="281787"/>
                                </a:lnTo>
                                <a:lnTo>
                                  <a:pt x="176187" y="281787"/>
                                </a:lnTo>
                                <a:lnTo>
                                  <a:pt x="176187" y="105601"/>
                                </a:lnTo>
                                <a:cubicBezTo>
                                  <a:pt x="176187" y="80264"/>
                                  <a:pt x="170676" y="62446"/>
                                  <a:pt x="159627" y="52121"/>
                                </a:cubicBezTo>
                                <a:cubicBezTo>
                                  <a:pt x="148590" y="41808"/>
                                  <a:pt x="135192" y="36652"/>
                                  <a:pt x="119456" y="36652"/>
                                </a:cubicBezTo>
                                <a:cubicBezTo>
                                  <a:pt x="97727" y="36652"/>
                                  <a:pt x="79490" y="45339"/>
                                  <a:pt x="64757" y="62712"/>
                                </a:cubicBezTo>
                                <a:cubicBezTo>
                                  <a:pt x="50000" y="80073"/>
                                  <a:pt x="42621" y="102984"/>
                                  <a:pt x="42621" y="131381"/>
                                </a:cubicBezTo>
                                <a:lnTo>
                                  <a:pt x="42621" y="281787"/>
                                </a:lnTo>
                                <a:lnTo>
                                  <a:pt x="0" y="281787"/>
                                </a:lnTo>
                                <a:lnTo>
                                  <a:pt x="0" y="7594"/>
                                </a:lnTo>
                                <a:lnTo>
                                  <a:pt x="39624" y="7594"/>
                                </a:lnTo>
                                <a:lnTo>
                                  <a:pt x="39624" y="58103"/>
                                </a:lnTo>
                                <a:cubicBezTo>
                                  <a:pt x="61887" y="19355"/>
                                  <a:pt x="90767" y="0"/>
                                  <a:pt x="126238" y="0"/>
                                </a:cubicBezTo>
                                <a:close/>
                              </a:path>
                            </a:pathLst>
                          </a:custGeom>
                          <a:solidFill>
                            <a:srgbClr val="000066"/>
                          </a:solidFill>
                          <a:ln w="0" cap="flat">
                            <a:noFill/>
                            <a:miter lim="127000"/>
                          </a:ln>
                          <a:effectLst/>
                        </wps:spPr>
                        <wps:bodyPr/>
                      </wps:wsp>
                      <wps:wsp>
                        <wps:cNvPr id="3340" name="Shape 45"/>
                        <wps:cNvSpPr/>
                        <wps:spPr>
                          <a:xfrm>
                            <a:off x="22709" y="597577"/>
                            <a:ext cx="324561" cy="456234"/>
                          </a:xfrm>
                          <a:custGeom>
                            <a:avLst/>
                            <a:gdLst/>
                            <a:ahLst/>
                            <a:cxnLst/>
                            <a:rect l="0" t="0" r="0" b="0"/>
                            <a:pathLst>
                              <a:path w="324561" h="456234">
                                <a:moveTo>
                                  <a:pt x="0" y="0"/>
                                </a:moveTo>
                                <a:lnTo>
                                  <a:pt x="324561" y="0"/>
                                </a:lnTo>
                                <a:lnTo>
                                  <a:pt x="324561" y="90233"/>
                                </a:lnTo>
                                <a:lnTo>
                                  <a:pt x="110973" y="90233"/>
                                </a:lnTo>
                                <a:lnTo>
                                  <a:pt x="110973" y="192519"/>
                                </a:lnTo>
                                <a:lnTo>
                                  <a:pt x="279768" y="192519"/>
                                </a:lnTo>
                                <a:lnTo>
                                  <a:pt x="279768" y="277749"/>
                                </a:lnTo>
                                <a:lnTo>
                                  <a:pt x="110973" y="277749"/>
                                </a:lnTo>
                                <a:lnTo>
                                  <a:pt x="110973" y="456234"/>
                                </a:lnTo>
                                <a:lnTo>
                                  <a:pt x="0" y="456234"/>
                                </a:lnTo>
                                <a:lnTo>
                                  <a:pt x="0" y="0"/>
                                </a:lnTo>
                                <a:close/>
                              </a:path>
                            </a:pathLst>
                          </a:custGeom>
                          <a:solidFill>
                            <a:srgbClr val="000066"/>
                          </a:solidFill>
                          <a:ln w="0" cap="flat">
                            <a:noFill/>
                            <a:miter lim="127000"/>
                          </a:ln>
                          <a:effectLst/>
                        </wps:spPr>
                        <wps:bodyPr/>
                      </wps:wsp>
                      <wps:wsp>
                        <wps:cNvPr id="3341" name="Shape 3375"/>
                        <wps:cNvSpPr/>
                        <wps:spPr>
                          <a:xfrm>
                            <a:off x="397420" y="716235"/>
                            <a:ext cx="99594" cy="337579"/>
                          </a:xfrm>
                          <a:custGeom>
                            <a:avLst/>
                            <a:gdLst/>
                            <a:ahLst/>
                            <a:cxnLst/>
                            <a:rect l="0" t="0" r="0" b="0"/>
                            <a:pathLst>
                              <a:path w="99594" h="337579">
                                <a:moveTo>
                                  <a:pt x="0" y="0"/>
                                </a:moveTo>
                                <a:lnTo>
                                  <a:pt x="99594" y="0"/>
                                </a:lnTo>
                                <a:lnTo>
                                  <a:pt x="99594" y="337579"/>
                                </a:lnTo>
                                <a:lnTo>
                                  <a:pt x="0" y="337579"/>
                                </a:lnTo>
                                <a:lnTo>
                                  <a:pt x="0" y="0"/>
                                </a:lnTo>
                              </a:path>
                            </a:pathLst>
                          </a:custGeom>
                          <a:solidFill>
                            <a:srgbClr val="000066"/>
                          </a:solidFill>
                          <a:ln w="0" cap="flat">
                            <a:noFill/>
                            <a:miter lim="127000"/>
                          </a:ln>
                          <a:effectLst/>
                        </wps:spPr>
                        <wps:bodyPr/>
                      </wps:wsp>
                      <wps:wsp>
                        <wps:cNvPr id="3342" name="Shape 3376"/>
                        <wps:cNvSpPr/>
                        <wps:spPr>
                          <a:xfrm>
                            <a:off x="397420" y="588219"/>
                            <a:ext cx="99594" cy="99593"/>
                          </a:xfrm>
                          <a:custGeom>
                            <a:avLst/>
                            <a:gdLst/>
                            <a:ahLst/>
                            <a:cxnLst/>
                            <a:rect l="0" t="0" r="0" b="0"/>
                            <a:pathLst>
                              <a:path w="99594" h="99593">
                                <a:moveTo>
                                  <a:pt x="0" y="0"/>
                                </a:moveTo>
                                <a:lnTo>
                                  <a:pt x="99594" y="0"/>
                                </a:lnTo>
                                <a:lnTo>
                                  <a:pt x="99594" y="99593"/>
                                </a:lnTo>
                                <a:lnTo>
                                  <a:pt x="0" y="99593"/>
                                </a:lnTo>
                                <a:lnTo>
                                  <a:pt x="0" y="0"/>
                                </a:lnTo>
                              </a:path>
                            </a:pathLst>
                          </a:custGeom>
                          <a:solidFill>
                            <a:srgbClr val="000066"/>
                          </a:solidFill>
                          <a:ln w="0" cap="flat">
                            <a:noFill/>
                            <a:miter lim="127000"/>
                          </a:ln>
                          <a:effectLst/>
                        </wps:spPr>
                        <wps:bodyPr/>
                      </wps:wsp>
                      <wps:wsp>
                        <wps:cNvPr id="3343" name="Shape 48"/>
                        <wps:cNvSpPr/>
                        <wps:spPr>
                          <a:xfrm>
                            <a:off x="578921" y="708871"/>
                            <a:ext cx="182144" cy="344945"/>
                          </a:xfrm>
                          <a:custGeom>
                            <a:avLst/>
                            <a:gdLst/>
                            <a:ahLst/>
                            <a:cxnLst/>
                            <a:rect l="0" t="0" r="0" b="0"/>
                            <a:pathLst>
                              <a:path w="182144" h="344945">
                                <a:moveTo>
                                  <a:pt x="164097" y="0"/>
                                </a:moveTo>
                                <a:cubicBezTo>
                                  <a:pt x="168999" y="0"/>
                                  <a:pt x="175019" y="330"/>
                                  <a:pt x="182144" y="1004"/>
                                </a:cubicBezTo>
                                <a:lnTo>
                                  <a:pt x="182144" y="99264"/>
                                </a:lnTo>
                                <a:cubicBezTo>
                                  <a:pt x="161874" y="99264"/>
                                  <a:pt x="146101" y="102388"/>
                                  <a:pt x="134849" y="108636"/>
                                </a:cubicBezTo>
                                <a:cubicBezTo>
                                  <a:pt x="123597" y="114884"/>
                                  <a:pt x="114402" y="126086"/>
                                  <a:pt x="107277" y="142228"/>
                                </a:cubicBezTo>
                                <a:cubicBezTo>
                                  <a:pt x="100140" y="158382"/>
                                  <a:pt x="96584" y="180163"/>
                                  <a:pt x="96584" y="207569"/>
                                </a:cubicBezTo>
                                <a:lnTo>
                                  <a:pt x="96584" y="344945"/>
                                </a:lnTo>
                                <a:lnTo>
                                  <a:pt x="0" y="344945"/>
                                </a:lnTo>
                                <a:lnTo>
                                  <a:pt x="0" y="7366"/>
                                </a:lnTo>
                                <a:lnTo>
                                  <a:pt x="91237" y="7366"/>
                                </a:lnTo>
                                <a:lnTo>
                                  <a:pt x="91237" y="70180"/>
                                </a:lnTo>
                                <a:cubicBezTo>
                                  <a:pt x="105270" y="23406"/>
                                  <a:pt x="129553" y="0"/>
                                  <a:pt x="164097" y="0"/>
                                </a:cubicBezTo>
                                <a:close/>
                              </a:path>
                            </a:pathLst>
                          </a:custGeom>
                          <a:solidFill>
                            <a:srgbClr val="000066"/>
                          </a:solidFill>
                          <a:ln w="0" cap="flat">
                            <a:noFill/>
                            <a:miter lim="127000"/>
                          </a:ln>
                          <a:effectLst/>
                        </wps:spPr>
                        <wps:bodyPr/>
                      </wps:wsp>
                      <wps:wsp>
                        <wps:cNvPr id="3344" name="Shape 49"/>
                        <wps:cNvSpPr/>
                        <wps:spPr>
                          <a:xfrm>
                            <a:off x="797166" y="709211"/>
                            <a:ext cx="164960" cy="351415"/>
                          </a:xfrm>
                          <a:custGeom>
                            <a:avLst/>
                            <a:gdLst/>
                            <a:ahLst/>
                            <a:cxnLst/>
                            <a:rect l="0" t="0" r="0" b="0"/>
                            <a:pathLst>
                              <a:path w="164960" h="351415">
                                <a:moveTo>
                                  <a:pt x="164122" y="0"/>
                                </a:moveTo>
                                <a:lnTo>
                                  <a:pt x="164960" y="77"/>
                                </a:lnTo>
                                <a:lnTo>
                                  <a:pt x="164960" y="65660"/>
                                </a:lnTo>
                                <a:lnTo>
                                  <a:pt x="142819" y="69512"/>
                                </a:lnTo>
                                <a:cubicBezTo>
                                  <a:pt x="120925" y="78206"/>
                                  <a:pt x="108309" y="99940"/>
                                  <a:pt x="104966" y="134696"/>
                                </a:cubicBezTo>
                                <a:lnTo>
                                  <a:pt x="164960" y="134696"/>
                                </a:lnTo>
                                <a:lnTo>
                                  <a:pt x="164960" y="192519"/>
                                </a:lnTo>
                                <a:lnTo>
                                  <a:pt x="105296" y="192519"/>
                                </a:lnTo>
                                <a:cubicBezTo>
                                  <a:pt x="105067" y="198539"/>
                                  <a:pt x="104966" y="203759"/>
                                  <a:pt x="104966" y="208229"/>
                                </a:cubicBezTo>
                                <a:cubicBezTo>
                                  <a:pt x="104966" y="232296"/>
                                  <a:pt x="111354" y="250457"/>
                                  <a:pt x="124181" y="262713"/>
                                </a:cubicBezTo>
                                <a:cubicBezTo>
                                  <a:pt x="130582" y="268846"/>
                                  <a:pt x="137614" y="273438"/>
                                  <a:pt x="145274" y="276496"/>
                                </a:cubicBezTo>
                                <a:lnTo>
                                  <a:pt x="164960" y="280124"/>
                                </a:lnTo>
                                <a:lnTo>
                                  <a:pt x="164960" y="351415"/>
                                </a:lnTo>
                                <a:lnTo>
                                  <a:pt x="120121" y="346563"/>
                                </a:lnTo>
                                <a:cubicBezTo>
                                  <a:pt x="105832" y="343195"/>
                                  <a:pt x="92812" y="338144"/>
                                  <a:pt x="81064" y="331407"/>
                                </a:cubicBezTo>
                                <a:cubicBezTo>
                                  <a:pt x="57557" y="317919"/>
                                  <a:pt x="38164" y="298260"/>
                                  <a:pt x="22911" y="272403"/>
                                </a:cubicBezTo>
                                <a:cubicBezTo>
                                  <a:pt x="7633" y="246558"/>
                                  <a:pt x="0" y="215595"/>
                                  <a:pt x="0" y="179477"/>
                                </a:cubicBezTo>
                                <a:cubicBezTo>
                                  <a:pt x="0" y="125794"/>
                                  <a:pt x="15329" y="82448"/>
                                  <a:pt x="45962" y="49454"/>
                                </a:cubicBezTo>
                                <a:cubicBezTo>
                                  <a:pt x="76607" y="16485"/>
                                  <a:pt x="115989" y="0"/>
                                  <a:pt x="164122" y="0"/>
                                </a:cubicBezTo>
                                <a:close/>
                              </a:path>
                            </a:pathLst>
                          </a:custGeom>
                          <a:solidFill>
                            <a:srgbClr val="000066"/>
                          </a:solidFill>
                          <a:ln w="0" cap="flat">
                            <a:noFill/>
                            <a:miter lim="127000"/>
                          </a:ln>
                          <a:effectLst/>
                        </wps:spPr>
                        <wps:bodyPr/>
                      </wps:wsp>
                      <wps:wsp>
                        <wps:cNvPr id="3345" name="Shape 50"/>
                        <wps:cNvSpPr/>
                        <wps:spPr>
                          <a:xfrm>
                            <a:off x="962127" y="937164"/>
                            <a:ext cx="155258" cy="123660"/>
                          </a:xfrm>
                          <a:custGeom>
                            <a:avLst/>
                            <a:gdLst/>
                            <a:ahLst/>
                            <a:cxnLst/>
                            <a:rect l="0" t="0" r="0" b="0"/>
                            <a:pathLst>
                              <a:path w="155258" h="123660">
                                <a:moveTo>
                                  <a:pt x="64999" y="0"/>
                                </a:moveTo>
                                <a:lnTo>
                                  <a:pt x="155258" y="6680"/>
                                </a:lnTo>
                                <a:cubicBezTo>
                                  <a:pt x="130073" y="84683"/>
                                  <a:pt x="78918" y="123660"/>
                                  <a:pt x="1829" y="123660"/>
                                </a:cubicBezTo>
                                <a:lnTo>
                                  <a:pt x="0" y="123462"/>
                                </a:lnTo>
                                <a:lnTo>
                                  <a:pt x="0" y="52171"/>
                                </a:lnTo>
                                <a:lnTo>
                                  <a:pt x="5169" y="53124"/>
                                </a:lnTo>
                                <a:cubicBezTo>
                                  <a:pt x="38379" y="53124"/>
                                  <a:pt x="58319" y="35420"/>
                                  <a:pt x="64999" y="0"/>
                                </a:cubicBezTo>
                                <a:close/>
                              </a:path>
                            </a:pathLst>
                          </a:custGeom>
                          <a:solidFill>
                            <a:srgbClr val="000066"/>
                          </a:solidFill>
                          <a:ln w="0" cap="flat">
                            <a:noFill/>
                            <a:miter lim="127000"/>
                          </a:ln>
                          <a:effectLst/>
                        </wps:spPr>
                        <wps:bodyPr/>
                      </wps:wsp>
                      <wps:wsp>
                        <wps:cNvPr id="3346" name="Shape 51"/>
                        <wps:cNvSpPr/>
                        <wps:spPr>
                          <a:xfrm>
                            <a:off x="962127" y="709288"/>
                            <a:ext cx="157594" cy="192443"/>
                          </a:xfrm>
                          <a:custGeom>
                            <a:avLst/>
                            <a:gdLst/>
                            <a:ahLst/>
                            <a:cxnLst/>
                            <a:rect l="0" t="0" r="0" b="0"/>
                            <a:pathLst>
                              <a:path w="157594" h="192443">
                                <a:moveTo>
                                  <a:pt x="0" y="0"/>
                                </a:moveTo>
                                <a:lnTo>
                                  <a:pt x="30589" y="2797"/>
                                </a:lnTo>
                                <a:cubicBezTo>
                                  <a:pt x="60859" y="8544"/>
                                  <a:pt x="87652" y="22910"/>
                                  <a:pt x="110960" y="45885"/>
                                </a:cubicBezTo>
                                <a:cubicBezTo>
                                  <a:pt x="142049" y="76530"/>
                                  <a:pt x="157594" y="125374"/>
                                  <a:pt x="157594" y="192443"/>
                                </a:cubicBezTo>
                                <a:lnTo>
                                  <a:pt x="0" y="192443"/>
                                </a:lnTo>
                                <a:lnTo>
                                  <a:pt x="0" y="134620"/>
                                </a:lnTo>
                                <a:lnTo>
                                  <a:pt x="59995" y="134620"/>
                                </a:lnTo>
                                <a:cubicBezTo>
                                  <a:pt x="56871" y="88278"/>
                                  <a:pt x="37821" y="65088"/>
                                  <a:pt x="2845" y="65088"/>
                                </a:cubicBezTo>
                                <a:lnTo>
                                  <a:pt x="0" y="65583"/>
                                </a:lnTo>
                                <a:lnTo>
                                  <a:pt x="0" y="0"/>
                                </a:lnTo>
                                <a:close/>
                              </a:path>
                            </a:pathLst>
                          </a:custGeom>
                          <a:solidFill>
                            <a:srgbClr val="000066"/>
                          </a:solidFill>
                          <a:ln w="0" cap="flat">
                            <a:noFill/>
                            <a:miter lim="127000"/>
                          </a:ln>
                          <a:effectLst/>
                        </wps:spPr>
                        <wps:bodyPr/>
                      </wps:wsp>
                      <wps:wsp>
                        <wps:cNvPr id="3347" name="Shape 52"/>
                        <wps:cNvSpPr/>
                        <wps:spPr>
                          <a:xfrm>
                            <a:off x="1333307" y="847902"/>
                            <a:ext cx="157093" cy="212921"/>
                          </a:xfrm>
                          <a:custGeom>
                            <a:avLst/>
                            <a:gdLst/>
                            <a:ahLst/>
                            <a:cxnLst/>
                            <a:rect l="0" t="0" r="0" b="0"/>
                            <a:pathLst>
                              <a:path w="157093" h="212921">
                                <a:moveTo>
                                  <a:pt x="157093" y="0"/>
                                </a:moveTo>
                                <a:lnTo>
                                  <a:pt x="157093" y="54601"/>
                                </a:lnTo>
                                <a:lnTo>
                                  <a:pt x="131023" y="65112"/>
                                </a:lnTo>
                                <a:cubicBezTo>
                                  <a:pt x="113643" y="75641"/>
                                  <a:pt x="104953" y="89706"/>
                                  <a:pt x="104953" y="107308"/>
                                </a:cubicBezTo>
                                <a:cubicBezTo>
                                  <a:pt x="104953" y="119119"/>
                                  <a:pt x="108610" y="129317"/>
                                  <a:pt x="115938" y="137902"/>
                                </a:cubicBezTo>
                                <a:cubicBezTo>
                                  <a:pt x="123279" y="146475"/>
                                  <a:pt x="133706" y="150768"/>
                                  <a:pt x="147269" y="150768"/>
                                </a:cubicBezTo>
                                <a:lnTo>
                                  <a:pt x="157093" y="148544"/>
                                </a:lnTo>
                                <a:lnTo>
                                  <a:pt x="157093" y="203019"/>
                                </a:lnTo>
                                <a:lnTo>
                                  <a:pt x="136117" y="209958"/>
                                </a:lnTo>
                                <a:cubicBezTo>
                                  <a:pt x="126578" y="211934"/>
                                  <a:pt x="116465" y="212921"/>
                                  <a:pt x="105778" y="212921"/>
                                </a:cubicBezTo>
                                <a:cubicBezTo>
                                  <a:pt x="74194" y="212921"/>
                                  <a:pt x="48654" y="204349"/>
                                  <a:pt x="29197" y="187191"/>
                                </a:cubicBezTo>
                                <a:cubicBezTo>
                                  <a:pt x="9728" y="170034"/>
                                  <a:pt x="0" y="146983"/>
                                  <a:pt x="0" y="117989"/>
                                </a:cubicBezTo>
                                <a:cubicBezTo>
                                  <a:pt x="0" y="96831"/>
                                  <a:pt x="5664" y="77336"/>
                                  <a:pt x="17018" y="59506"/>
                                </a:cubicBezTo>
                                <a:cubicBezTo>
                                  <a:pt x="28359" y="41687"/>
                                  <a:pt x="46596" y="27705"/>
                                  <a:pt x="71743" y="17570"/>
                                </a:cubicBezTo>
                                <a:cubicBezTo>
                                  <a:pt x="84315" y="12496"/>
                                  <a:pt x="102057" y="8083"/>
                                  <a:pt x="124971" y="4324"/>
                                </a:cubicBezTo>
                                <a:lnTo>
                                  <a:pt x="157093" y="0"/>
                                </a:lnTo>
                                <a:close/>
                              </a:path>
                            </a:pathLst>
                          </a:custGeom>
                          <a:solidFill>
                            <a:srgbClr val="000066"/>
                          </a:solidFill>
                          <a:ln w="0" cap="flat">
                            <a:noFill/>
                            <a:miter lim="127000"/>
                          </a:ln>
                          <a:effectLst/>
                        </wps:spPr>
                        <wps:bodyPr/>
                      </wps:wsp>
                      <wps:wsp>
                        <wps:cNvPr id="3348" name="Shape 53"/>
                        <wps:cNvSpPr/>
                        <wps:spPr>
                          <a:xfrm>
                            <a:off x="1343327" y="710354"/>
                            <a:ext cx="147072" cy="113157"/>
                          </a:xfrm>
                          <a:custGeom>
                            <a:avLst/>
                            <a:gdLst/>
                            <a:ahLst/>
                            <a:cxnLst/>
                            <a:rect l="0" t="0" r="0" b="0"/>
                            <a:pathLst>
                              <a:path w="147072" h="113157">
                                <a:moveTo>
                                  <a:pt x="147072" y="0"/>
                                </a:moveTo>
                                <a:lnTo>
                                  <a:pt x="147072" y="64438"/>
                                </a:lnTo>
                                <a:lnTo>
                                  <a:pt x="126968" y="67093"/>
                                </a:lnTo>
                                <a:cubicBezTo>
                                  <a:pt x="106603" y="73236"/>
                                  <a:pt x="94923" y="88592"/>
                                  <a:pt x="91923" y="113157"/>
                                </a:cubicBezTo>
                                <a:lnTo>
                                  <a:pt x="0" y="104470"/>
                                </a:lnTo>
                                <a:cubicBezTo>
                                  <a:pt x="6020" y="66142"/>
                                  <a:pt x="24181" y="38964"/>
                                  <a:pt x="54483" y="22911"/>
                                </a:cubicBezTo>
                                <a:cubicBezTo>
                                  <a:pt x="69634" y="14891"/>
                                  <a:pt x="85789" y="8878"/>
                                  <a:pt x="102946" y="4869"/>
                                </a:cubicBezTo>
                                <a:lnTo>
                                  <a:pt x="147072" y="0"/>
                                </a:lnTo>
                                <a:close/>
                              </a:path>
                            </a:pathLst>
                          </a:custGeom>
                          <a:solidFill>
                            <a:srgbClr val="000066"/>
                          </a:solidFill>
                          <a:ln w="0" cap="flat">
                            <a:noFill/>
                            <a:miter lim="127000"/>
                          </a:ln>
                          <a:effectLst/>
                        </wps:spPr>
                        <wps:bodyPr/>
                      </wps:wsp>
                      <wps:wsp>
                        <wps:cNvPr id="3349" name="Shape 54"/>
                        <wps:cNvSpPr/>
                        <wps:spPr>
                          <a:xfrm>
                            <a:off x="1490399" y="709211"/>
                            <a:ext cx="157753" cy="344601"/>
                          </a:xfrm>
                          <a:custGeom>
                            <a:avLst/>
                            <a:gdLst/>
                            <a:ahLst/>
                            <a:cxnLst/>
                            <a:rect l="0" t="0" r="0" b="0"/>
                            <a:pathLst>
                              <a:path w="157753" h="344601">
                                <a:moveTo>
                                  <a:pt x="10357" y="0"/>
                                </a:moveTo>
                                <a:cubicBezTo>
                                  <a:pt x="33306" y="0"/>
                                  <a:pt x="54921" y="2654"/>
                                  <a:pt x="75190" y="8013"/>
                                </a:cubicBezTo>
                                <a:cubicBezTo>
                                  <a:pt x="95485" y="13360"/>
                                  <a:pt x="111296" y="21387"/>
                                  <a:pt x="122675" y="32080"/>
                                </a:cubicBezTo>
                                <a:cubicBezTo>
                                  <a:pt x="134029" y="42773"/>
                                  <a:pt x="141713" y="54089"/>
                                  <a:pt x="145726" y="66015"/>
                                </a:cubicBezTo>
                                <a:cubicBezTo>
                                  <a:pt x="149739" y="77927"/>
                                  <a:pt x="151746" y="98717"/>
                                  <a:pt x="151746" y="128346"/>
                                </a:cubicBezTo>
                                <a:lnTo>
                                  <a:pt x="151746" y="281432"/>
                                </a:lnTo>
                                <a:cubicBezTo>
                                  <a:pt x="151746" y="310845"/>
                                  <a:pt x="153753" y="331889"/>
                                  <a:pt x="157753" y="344601"/>
                                </a:cubicBezTo>
                                <a:lnTo>
                                  <a:pt x="61170" y="344601"/>
                                </a:lnTo>
                                <a:cubicBezTo>
                                  <a:pt x="58045" y="331241"/>
                                  <a:pt x="56483" y="313627"/>
                                  <a:pt x="56483" y="291782"/>
                                </a:cubicBezTo>
                                <a:cubicBezTo>
                                  <a:pt x="39579" y="315849"/>
                                  <a:pt x="22714" y="331838"/>
                                  <a:pt x="5924" y="339751"/>
                                </a:cubicBezTo>
                                <a:lnTo>
                                  <a:pt x="0" y="341710"/>
                                </a:lnTo>
                                <a:lnTo>
                                  <a:pt x="0" y="287235"/>
                                </a:lnTo>
                                <a:lnTo>
                                  <a:pt x="14369" y="283983"/>
                                </a:lnTo>
                                <a:cubicBezTo>
                                  <a:pt x="21727" y="280333"/>
                                  <a:pt x="28378" y="274860"/>
                                  <a:pt x="34322" y="267564"/>
                                </a:cubicBezTo>
                                <a:cubicBezTo>
                                  <a:pt x="46196" y="252946"/>
                                  <a:pt x="52140" y="234962"/>
                                  <a:pt x="52140" y="213576"/>
                                </a:cubicBezTo>
                                <a:lnTo>
                                  <a:pt x="52140" y="182829"/>
                                </a:lnTo>
                                <a:cubicBezTo>
                                  <a:pt x="34760" y="184556"/>
                                  <a:pt x="19552" y="187168"/>
                                  <a:pt x="6517" y="190664"/>
                                </a:cubicBezTo>
                                <a:lnTo>
                                  <a:pt x="0" y="193291"/>
                                </a:lnTo>
                                <a:lnTo>
                                  <a:pt x="0" y="138691"/>
                                </a:lnTo>
                                <a:lnTo>
                                  <a:pt x="6129" y="137865"/>
                                </a:lnTo>
                                <a:cubicBezTo>
                                  <a:pt x="20172" y="136312"/>
                                  <a:pt x="35509" y="134921"/>
                                  <a:pt x="52140" y="133693"/>
                                </a:cubicBezTo>
                                <a:lnTo>
                                  <a:pt x="52140" y="114300"/>
                                </a:lnTo>
                                <a:cubicBezTo>
                                  <a:pt x="52140" y="81547"/>
                                  <a:pt x="35808" y="65163"/>
                                  <a:pt x="3156" y="65163"/>
                                </a:cubicBezTo>
                                <a:lnTo>
                                  <a:pt x="0" y="65580"/>
                                </a:lnTo>
                                <a:lnTo>
                                  <a:pt x="0" y="1143"/>
                                </a:lnTo>
                                <a:lnTo>
                                  <a:pt x="10357" y="0"/>
                                </a:lnTo>
                                <a:close/>
                              </a:path>
                            </a:pathLst>
                          </a:custGeom>
                          <a:solidFill>
                            <a:srgbClr val="000066"/>
                          </a:solidFill>
                          <a:ln w="0" cap="flat">
                            <a:noFill/>
                            <a:miter lim="127000"/>
                          </a:ln>
                          <a:effectLst/>
                        </wps:spPr>
                        <wps:bodyPr/>
                      </wps:wsp>
                      <wps:wsp>
                        <wps:cNvPr id="3350" name="Shape 55"/>
                        <wps:cNvSpPr/>
                        <wps:spPr>
                          <a:xfrm>
                            <a:off x="1724376" y="709202"/>
                            <a:ext cx="293446" cy="344615"/>
                          </a:xfrm>
                          <a:custGeom>
                            <a:avLst/>
                            <a:gdLst/>
                            <a:ahLst/>
                            <a:cxnLst/>
                            <a:rect l="0" t="0" r="0" b="0"/>
                            <a:pathLst>
                              <a:path w="293446" h="344615">
                                <a:moveTo>
                                  <a:pt x="186487" y="0"/>
                                </a:moveTo>
                                <a:cubicBezTo>
                                  <a:pt x="218580" y="0"/>
                                  <a:pt x="244437" y="8649"/>
                                  <a:pt x="264033" y="25908"/>
                                </a:cubicBezTo>
                                <a:cubicBezTo>
                                  <a:pt x="283654" y="43193"/>
                                  <a:pt x="293446" y="77115"/>
                                  <a:pt x="293446" y="127686"/>
                                </a:cubicBezTo>
                                <a:lnTo>
                                  <a:pt x="293446" y="344615"/>
                                </a:lnTo>
                                <a:lnTo>
                                  <a:pt x="193853" y="344615"/>
                                </a:lnTo>
                                <a:lnTo>
                                  <a:pt x="193853" y="155093"/>
                                </a:lnTo>
                                <a:cubicBezTo>
                                  <a:pt x="193853" y="132156"/>
                                  <a:pt x="192951" y="116434"/>
                                  <a:pt x="191173" y="107963"/>
                                </a:cubicBezTo>
                                <a:cubicBezTo>
                                  <a:pt x="189395" y="99492"/>
                                  <a:pt x="185039" y="92329"/>
                                  <a:pt x="178143" y="86399"/>
                                </a:cubicBezTo>
                                <a:cubicBezTo>
                                  <a:pt x="171221" y="80493"/>
                                  <a:pt x="162534" y="77546"/>
                                  <a:pt x="152070" y="77546"/>
                                </a:cubicBezTo>
                                <a:cubicBezTo>
                                  <a:pt x="117081" y="77546"/>
                                  <a:pt x="99580" y="103404"/>
                                  <a:pt x="99580" y="155093"/>
                                </a:cubicBezTo>
                                <a:lnTo>
                                  <a:pt x="99580" y="344615"/>
                                </a:lnTo>
                                <a:lnTo>
                                  <a:pt x="0" y="344615"/>
                                </a:lnTo>
                                <a:lnTo>
                                  <a:pt x="0" y="7036"/>
                                </a:lnTo>
                                <a:lnTo>
                                  <a:pt x="92570" y="7036"/>
                                </a:lnTo>
                                <a:lnTo>
                                  <a:pt x="92570" y="64174"/>
                                </a:lnTo>
                                <a:cubicBezTo>
                                  <a:pt x="107950" y="36995"/>
                                  <a:pt x="123101" y="19495"/>
                                  <a:pt x="138036" y="11697"/>
                                </a:cubicBezTo>
                                <a:cubicBezTo>
                                  <a:pt x="152946" y="3911"/>
                                  <a:pt x="169113" y="0"/>
                                  <a:pt x="186487" y="0"/>
                                </a:cubicBezTo>
                                <a:close/>
                              </a:path>
                            </a:pathLst>
                          </a:custGeom>
                          <a:solidFill>
                            <a:srgbClr val="000066"/>
                          </a:solidFill>
                          <a:ln w="0" cap="flat">
                            <a:noFill/>
                            <a:miter lim="127000"/>
                          </a:ln>
                          <a:effectLst/>
                        </wps:spPr>
                        <wps:bodyPr/>
                      </wps:wsp>
                      <wps:wsp>
                        <wps:cNvPr id="3351" name="Shape 56"/>
                        <wps:cNvSpPr/>
                        <wps:spPr>
                          <a:xfrm>
                            <a:off x="2081666" y="709200"/>
                            <a:ext cx="155924" cy="351624"/>
                          </a:xfrm>
                          <a:custGeom>
                            <a:avLst/>
                            <a:gdLst/>
                            <a:ahLst/>
                            <a:cxnLst/>
                            <a:rect l="0" t="0" r="0" b="0"/>
                            <a:pathLst>
                              <a:path w="155924" h="351624">
                                <a:moveTo>
                                  <a:pt x="125883" y="0"/>
                                </a:moveTo>
                                <a:cubicBezTo>
                                  <a:pt x="134865" y="0"/>
                                  <a:pt x="143331" y="885"/>
                                  <a:pt x="151281" y="2655"/>
                                </a:cubicBezTo>
                                <a:lnTo>
                                  <a:pt x="155924" y="4312"/>
                                </a:lnTo>
                                <a:lnTo>
                                  <a:pt x="155924" y="70165"/>
                                </a:lnTo>
                                <a:lnTo>
                                  <a:pt x="135388" y="75881"/>
                                </a:lnTo>
                                <a:cubicBezTo>
                                  <a:pt x="113762" y="89923"/>
                                  <a:pt x="102946" y="125025"/>
                                  <a:pt x="102946" y="181165"/>
                                </a:cubicBezTo>
                                <a:cubicBezTo>
                                  <a:pt x="102946" y="231133"/>
                                  <a:pt x="113069" y="262357"/>
                                  <a:pt x="133314" y="274845"/>
                                </a:cubicBezTo>
                                <a:lnTo>
                                  <a:pt x="155924" y="280822"/>
                                </a:lnTo>
                                <a:lnTo>
                                  <a:pt x="155924" y="344500"/>
                                </a:lnTo>
                                <a:lnTo>
                                  <a:pt x="148429" y="347887"/>
                                </a:lnTo>
                                <a:cubicBezTo>
                                  <a:pt x="139642" y="350379"/>
                                  <a:pt x="130340" y="351624"/>
                                  <a:pt x="120523" y="351624"/>
                                </a:cubicBezTo>
                                <a:cubicBezTo>
                                  <a:pt x="83236" y="351624"/>
                                  <a:pt x="53848" y="336423"/>
                                  <a:pt x="32309" y="306006"/>
                                </a:cubicBezTo>
                                <a:cubicBezTo>
                                  <a:pt x="10769" y="275603"/>
                                  <a:pt x="0" y="233413"/>
                                  <a:pt x="0" y="179489"/>
                                </a:cubicBezTo>
                                <a:cubicBezTo>
                                  <a:pt x="0" y="123330"/>
                                  <a:pt x="10769" y="79387"/>
                                  <a:pt x="32309" y="47625"/>
                                </a:cubicBezTo>
                                <a:cubicBezTo>
                                  <a:pt x="53848" y="15887"/>
                                  <a:pt x="85039" y="0"/>
                                  <a:pt x="125883" y="0"/>
                                </a:cubicBezTo>
                                <a:close/>
                              </a:path>
                            </a:pathLst>
                          </a:custGeom>
                          <a:solidFill>
                            <a:srgbClr val="000066"/>
                          </a:solidFill>
                          <a:ln w="0" cap="flat">
                            <a:noFill/>
                            <a:miter lim="127000"/>
                          </a:ln>
                          <a:effectLst/>
                        </wps:spPr>
                        <wps:bodyPr/>
                      </wps:wsp>
                      <wps:wsp>
                        <wps:cNvPr id="3352" name="Shape 57"/>
                        <wps:cNvSpPr/>
                        <wps:spPr>
                          <a:xfrm>
                            <a:off x="2237590" y="597567"/>
                            <a:ext cx="149574" cy="456247"/>
                          </a:xfrm>
                          <a:custGeom>
                            <a:avLst/>
                            <a:gdLst/>
                            <a:ahLst/>
                            <a:cxnLst/>
                            <a:rect l="0" t="0" r="0" b="0"/>
                            <a:pathLst>
                              <a:path w="149574" h="456247">
                                <a:moveTo>
                                  <a:pt x="52978" y="0"/>
                                </a:moveTo>
                                <a:lnTo>
                                  <a:pt x="149574" y="0"/>
                                </a:lnTo>
                                <a:lnTo>
                                  <a:pt x="149574" y="456247"/>
                                </a:lnTo>
                                <a:lnTo>
                                  <a:pt x="57664" y="456247"/>
                                </a:lnTo>
                                <a:lnTo>
                                  <a:pt x="57664" y="403428"/>
                                </a:lnTo>
                                <a:cubicBezTo>
                                  <a:pt x="46279" y="423380"/>
                                  <a:pt x="32829" y="438338"/>
                                  <a:pt x="17318" y="448307"/>
                                </a:cubicBezTo>
                                <a:lnTo>
                                  <a:pt x="0" y="456133"/>
                                </a:lnTo>
                                <a:lnTo>
                                  <a:pt x="0" y="392456"/>
                                </a:lnTo>
                                <a:lnTo>
                                  <a:pt x="1010" y="392723"/>
                                </a:lnTo>
                                <a:cubicBezTo>
                                  <a:pt x="14865" y="392723"/>
                                  <a:pt x="26994" y="386728"/>
                                  <a:pt x="37383" y="374688"/>
                                </a:cubicBezTo>
                                <a:cubicBezTo>
                                  <a:pt x="47771" y="362662"/>
                                  <a:pt x="52978" y="345504"/>
                                  <a:pt x="52978" y="323215"/>
                                </a:cubicBezTo>
                                <a:lnTo>
                                  <a:pt x="52978" y="260045"/>
                                </a:lnTo>
                                <a:cubicBezTo>
                                  <a:pt x="52978" y="207010"/>
                                  <a:pt x="36874" y="180493"/>
                                  <a:pt x="4693" y="180493"/>
                                </a:cubicBezTo>
                                <a:lnTo>
                                  <a:pt x="0" y="181799"/>
                                </a:lnTo>
                                <a:lnTo>
                                  <a:pt x="0" y="115946"/>
                                </a:lnTo>
                                <a:lnTo>
                                  <a:pt x="17659" y="122251"/>
                                </a:lnTo>
                                <a:cubicBezTo>
                                  <a:pt x="31496" y="129328"/>
                                  <a:pt x="43269" y="139941"/>
                                  <a:pt x="52978" y="154089"/>
                                </a:cubicBezTo>
                                <a:lnTo>
                                  <a:pt x="52978" y="0"/>
                                </a:lnTo>
                                <a:close/>
                              </a:path>
                            </a:pathLst>
                          </a:custGeom>
                          <a:solidFill>
                            <a:srgbClr val="000066"/>
                          </a:solidFill>
                          <a:ln w="0" cap="flat">
                            <a:noFill/>
                            <a:miter lim="127000"/>
                          </a:ln>
                          <a:effectLst/>
                        </wps:spPr>
                        <wps:bodyPr/>
                      </wps:wsp>
                      <wps:wsp>
                        <wps:cNvPr id="3353" name="Shape 58"/>
                        <wps:cNvSpPr/>
                        <wps:spPr>
                          <a:xfrm>
                            <a:off x="2645196" y="597565"/>
                            <a:ext cx="182333" cy="456247"/>
                          </a:xfrm>
                          <a:custGeom>
                            <a:avLst/>
                            <a:gdLst/>
                            <a:ahLst/>
                            <a:cxnLst/>
                            <a:rect l="0" t="0" r="0" b="0"/>
                            <a:pathLst>
                              <a:path w="182333" h="456247">
                                <a:moveTo>
                                  <a:pt x="0" y="0"/>
                                </a:moveTo>
                                <a:lnTo>
                                  <a:pt x="182333" y="0"/>
                                </a:lnTo>
                                <a:lnTo>
                                  <a:pt x="182333" y="81556"/>
                                </a:lnTo>
                                <a:lnTo>
                                  <a:pt x="170802" y="81229"/>
                                </a:lnTo>
                                <a:lnTo>
                                  <a:pt x="107632" y="81229"/>
                                </a:lnTo>
                                <a:lnTo>
                                  <a:pt x="107632" y="197536"/>
                                </a:lnTo>
                                <a:lnTo>
                                  <a:pt x="173151" y="197536"/>
                                </a:lnTo>
                                <a:lnTo>
                                  <a:pt x="182333" y="197163"/>
                                </a:lnTo>
                                <a:lnTo>
                                  <a:pt x="182333" y="275425"/>
                                </a:lnTo>
                                <a:lnTo>
                                  <a:pt x="107632" y="275425"/>
                                </a:lnTo>
                                <a:lnTo>
                                  <a:pt x="107632" y="456247"/>
                                </a:lnTo>
                                <a:lnTo>
                                  <a:pt x="0" y="456247"/>
                                </a:lnTo>
                                <a:lnTo>
                                  <a:pt x="0" y="0"/>
                                </a:lnTo>
                                <a:close/>
                              </a:path>
                            </a:pathLst>
                          </a:custGeom>
                          <a:solidFill>
                            <a:srgbClr val="000066"/>
                          </a:solidFill>
                          <a:ln w="0" cap="flat">
                            <a:noFill/>
                            <a:miter lim="127000"/>
                          </a:ln>
                          <a:effectLst/>
                        </wps:spPr>
                        <wps:bodyPr/>
                      </wps:wsp>
                      <wps:wsp>
                        <wps:cNvPr id="3354" name="Shape 59"/>
                        <wps:cNvSpPr/>
                        <wps:spPr>
                          <a:xfrm>
                            <a:off x="2827529" y="597565"/>
                            <a:ext cx="190018" cy="456247"/>
                          </a:xfrm>
                          <a:custGeom>
                            <a:avLst/>
                            <a:gdLst/>
                            <a:ahLst/>
                            <a:cxnLst/>
                            <a:rect l="0" t="0" r="0" b="0"/>
                            <a:pathLst>
                              <a:path w="190018" h="456247">
                                <a:moveTo>
                                  <a:pt x="0" y="0"/>
                                </a:moveTo>
                                <a:lnTo>
                                  <a:pt x="18212" y="0"/>
                                </a:lnTo>
                                <a:cubicBezTo>
                                  <a:pt x="55207" y="0"/>
                                  <a:pt x="84887" y="4293"/>
                                  <a:pt x="107290" y="12878"/>
                                </a:cubicBezTo>
                                <a:cubicBezTo>
                                  <a:pt x="129680" y="21437"/>
                                  <a:pt x="148235" y="37199"/>
                                  <a:pt x="162941" y="60134"/>
                                </a:cubicBezTo>
                                <a:cubicBezTo>
                                  <a:pt x="177648" y="83083"/>
                                  <a:pt x="185001" y="108559"/>
                                  <a:pt x="185001" y="136614"/>
                                </a:cubicBezTo>
                                <a:cubicBezTo>
                                  <a:pt x="185001" y="191402"/>
                                  <a:pt x="158598" y="230708"/>
                                  <a:pt x="105791" y="254533"/>
                                </a:cubicBezTo>
                                <a:lnTo>
                                  <a:pt x="190018" y="456247"/>
                                </a:lnTo>
                                <a:lnTo>
                                  <a:pt x="71920" y="456247"/>
                                </a:lnTo>
                                <a:lnTo>
                                  <a:pt x="1855" y="275425"/>
                                </a:lnTo>
                                <a:lnTo>
                                  <a:pt x="0" y="275425"/>
                                </a:lnTo>
                                <a:lnTo>
                                  <a:pt x="0" y="197163"/>
                                </a:lnTo>
                                <a:lnTo>
                                  <a:pt x="18510" y="196412"/>
                                </a:lnTo>
                                <a:cubicBezTo>
                                  <a:pt x="26280" y="195662"/>
                                  <a:pt x="32589" y="194539"/>
                                  <a:pt x="37440" y="193040"/>
                                </a:cubicBezTo>
                                <a:cubicBezTo>
                                  <a:pt x="47130" y="190005"/>
                                  <a:pt x="55753" y="183324"/>
                                  <a:pt x="63336" y="172986"/>
                                </a:cubicBezTo>
                                <a:cubicBezTo>
                                  <a:pt x="70905" y="162611"/>
                                  <a:pt x="74702" y="150761"/>
                                  <a:pt x="74702" y="137389"/>
                                </a:cubicBezTo>
                                <a:cubicBezTo>
                                  <a:pt x="74702" y="124676"/>
                                  <a:pt x="70905" y="113322"/>
                                  <a:pt x="63336" y="103277"/>
                                </a:cubicBezTo>
                                <a:cubicBezTo>
                                  <a:pt x="55753" y="93243"/>
                                  <a:pt x="47511" y="87071"/>
                                  <a:pt x="38608" y="84734"/>
                                </a:cubicBezTo>
                                <a:cubicBezTo>
                                  <a:pt x="34151" y="83566"/>
                                  <a:pt x="27743" y="82690"/>
                                  <a:pt x="19387" y="82105"/>
                                </a:cubicBezTo>
                                <a:lnTo>
                                  <a:pt x="0" y="81556"/>
                                </a:lnTo>
                                <a:lnTo>
                                  <a:pt x="0" y="0"/>
                                </a:lnTo>
                                <a:close/>
                              </a:path>
                            </a:pathLst>
                          </a:custGeom>
                          <a:solidFill>
                            <a:srgbClr val="000066"/>
                          </a:solidFill>
                          <a:ln w="0" cap="flat">
                            <a:noFill/>
                            <a:miter lim="127000"/>
                          </a:ln>
                          <a:effectLst/>
                        </wps:spPr>
                        <wps:bodyPr/>
                      </wps:wsp>
                      <wps:wsp>
                        <wps:cNvPr id="3355" name="Shape 60"/>
                        <wps:cNvSpPr/>
                        <wps:spPr>
                          <a:xfrm>
                            <a:off x="3059323" y="709211"/>
                            <a:ext cx="164960" cy="351413"/>
                          </a:xfrm>
                          <a:custGeom>
                            <a:avLst/>
                            <a:gdLst/>
                            <a:ahLst/>
                            <a:cxnLst/>
                            <a:rect l="0" t="0" r="0" b="0"/>
                            <a:pathLst>
                              <a:path w="164960" h="351413">
                                <a:moveTo>
                                  <a:pt x="164123" y="0"/>
                                </a:moveTo>
                                <a:lnTo>
                                  <a:pt x="164960" y="77"/>
                                </a:lnTo>
                                <a:lnTo>
                                  <a:pt x="164960" y="65660"/>
                                </a:lnTo>
                                <a:lnTo>
                                  <a:pt x="142818" y="69512"/>
                                </a:lnTo>
                                <a:cubicBezTo>
                                  <a:pt x="120925" y="78206"/>
                                  <a:pt x="108309" y="99940"/>
                                  <a:pt x="104966" y="134696"/>
                                </a:cubicBezTo>
                                <a:lnTo>
                                  <a:pt x="164960" y="134696"/>
                                </a:lnTo>
                                <a:lnTo>
                                  <a:pt x="164960" y="192519"/>
                                </a:lnTo>
                                <a:lnTo>
                                  <a:pt x="105296" y="192519"/>
                                </a:lnTo>
                                <a:cubicBezTo>
                                  <a:pt x="105067" y="198539"/>
                                  <a:pt x="104966" y="203759"/>
                                  <a:pt x="104966" y="208229"/>
                                </a:cubicBezTo>
                                <a:cubicBezTo>
                                  <a:pt x="104966" y="232296"/>
                                  <a:pt x="111367" y="250457"/>
                                  <a:pt x="124181" y="262713"/>
                                </a:cubicBezTo>
                                <a:cubicBezTo>
                                  <a:pt x="130582" y="268846"/>
                                  <a:pt x="137614" y="273438"/>
                                  <a:pt x="145276" y="276496"/>
                                </a:cubicBezTo>
                                <a:lnTo>
                                  <a:pt x="164960" y="280122"/>
                                </a:lnTo>
                                <a:lnTo>
                                  <a:pt x="164960" y="351413"/>
                                </a:lnTo>
                                <a:lnTo>
                                  <a:pt x="120123" y="346563"/>
                                </a:lnTo>
                                <a:cubicBezTo>
                                  <a:pt x="105832" y="343195"/>
                                  <a:pt x="92812" y="338144"/>
                                  <a:pt x="81064" y="331407"/>
                                </a:cubicBezTo>
                                <a:cubicBezTo>
                                  <a:pt x="57557" y="317919"/>
                                  <a:pt x="38164" y="298260"/>
                                  <a:pt x="22911" y="272403"/>
                                </a:cubicBezTo>
                                <a:cubicBezTo>
                                  <a:pt x="7633" y="246558"/>
                                  <a:pt x="0" y="215595"/>
                                  <a:pt x="0" y="179477"/>
                                </a:cubicBezTo>
                                <a:cubicBezTo>
                                  <a:pt x="0" y="125794"/>
                                  <a:pt x="15329" y="82448"/>
                                  <a:pt x="45962" y="49454"/>
                                </a:cubicBezTo>
                                <a:cubicBezTo>
                                  <a:pt x="76607" y="16485"/>
                                  <a:pt x="115989" y="0"/>
                                  <a:pt x="164123" y="0"/>
                                </a:cubicBezTo>
                                <a:close/>
                              </a:path>
                            </a:pathLst>
                          </a:custGeom>
                          <a:solidFill>
                            <a:srgbClr val="000066"/>
                          </a:solidFill>
                          <a:ln w="0" cap="flat">
                            <a:noFill/>
                            <a:miter lim="127000"/>
                          </a:ln>
                          <a:effectLst/>
                        </wps:spPr>
                        <wps:bodyPr/>
                      </wps:wsp>
                      <wps:wsp>
                        <wps:cNvPr id="3356" name="Shape 61"/>
                        <wps:cNvSpPr/>
                        <wps:spPr>
                          <a:xfrm>
                            <a:off x="3224284" y="937164"/>
                            <a:ext cx="155257" cy="123660"/>
                          </a:xfrm>
                          <a:custGeom>
                            <a:avLst/>
                            <a:gdLst/>
                            <a:ahLst/>
                            <a:cxnLst/>
                            <a:rect l="0" t="0" r="0" b="0"/>
                            <a:pathLst>
                              <a:path w="155257" h="123660">
                                <a:moveTo>
                                  <a:pt x="64998" y="0"/>
                                </a:moveTo>
                                <a:lnTo>
                                  <a:pt x="155257" y="6680"/>
                                </a:lnTo>
                                <a:cubicBezTo>
                                  <a:pt x="130073" y="84683"/>
                                  <a:pt x="78931" y="123660"/>
                                  <a:pt x="1842" y="123660"/>
                                </a:cubicBezTo>
                                <a:lnTo>
                                  <a:pt x="0" y="123461"/>
                                </a:lnTo>
                                <a:lnTo>
                                  <a:pt x="0" y="52169"/>
                                </a:lnTo>
                                <a:lnTo>
                                  <a:pt x="5182" y="53124"/>
                                </a:lnTo>
                                <a:cubicBezTo>
                                  <a:pt x="38379" y="53124"/>
                                  <a:pt x="58318" y="35420"/>
                                  <a:pt x="64998" y="0"/>
                                </a:cubicBezTo>
                                <a:close/>
                              </a:path>
                            </a:pathLst>
                          </a:custGeom>
                          <a:solidFill>
                            <a:srgbClr val="000066"/>
                          </a:solidFill>
                          <a:ln w="0" cap="flat">
                            <a:noFill/>
                            <a:miter lim="127000"/>
                          </a:ln>
                          <a:effectLst/>
                        </wps:spPr>
                        <wps:bodyPr/>
                      </wps:wsp>
                      <wps:wsp>
                        <wps:cNvPr id="3357" name="Shape 62"/>
                        <wps:cNvSpPr/>
                        <wps:spPr>
                          <a:xfrm>
                            <a:off x="3224284" y="709288"/>
                            <a:ext cx="157594" cy="192443"/>
                          </a:xfrm>
                          <a:custGeom>
                            <a:avLst/>
                            <a:gdLst/>
                            <a:ahLst/>
                            <a:cxnLst/>
                            <a:rect l="0" t="0" r="0" b="0"/>
                            <a:pathLst>
                              <a:path w="157594" h="192443">
                                <a:moveTo>
                                  <a:pt x="0" y="0"/>
                                </a:moveTo>
                                <a:lnTo>
                                  <a:pt x="30589" y="2797"/>
                                </a:lnTo>
                                <a:cubicBezTo>
                                  <a:pt x="60858" y="8544"/>
                                  <a:pt x="87652" y="22910"/>
                                  <a:pt x="110960" y="45885"/>
                                </a:cubicBezTo>
                                <a:cubicBezTo>
                                  <a:pt x="142049" y="76530"/>
                                  <a:pt x="157594" y="125374"/>
                                  <a:pt x="157594" y="192443"/>
                                </a:cubicBezTo>
                                <a:lnTo>
                                  <a:pt x="0" y="192443"/>
                                </a:lnTo>
                                <a:lnTo>
                                  <a:pt x="0" y="134620"/>
                                </a:lnTo>
                                <a:lnTo>
                                  <a:pt x="59995" y="134620"/>
                                </a:lnTo>
                                <a:cubicBezTo>
                                  <a:pt x="56871" y="88278"/>
                                  <a:pt x="37821" y="65088"/>
                                  <a:pt x="2845" y="65088"/>
                                </a:cubicBezTo>
                                <a:lnTo>
                                  <a:pt x="0" y="65583"/>
                                </a:lnTo>
                                <a:lnTo>
                                  <a:pt x="0" y="0"/>
                                </a:lnTo>
                                <a:close/>
                              </a:path>
                            </a:pathLst>
                          </a:custGeom>
                          <a:solidFill>
                            <a:srgbClr val="000066"/>
                          </a:solidFill>
                          <a:ln w="0" cap="flat">
                            <a:noFill/>
                            <a:miter lim="127000"/>
                          </a:ln>
                          <a:effectLst/>
                        </wps:spPr>
                        <wps:bodyPr/>
                      </wps:wsp>
                      <wps:wsp>
                        <wps:cNvPr id="3359" name="Shape 63"/>
                        <wps:cNvSpPr/>
                        <wps:spPr>
                          <a:xfrm>
                            <a:off x="3407272" y="709199"/>
                            <a:ext cx="304482" cy="351625"/>
                          </a:xfrm>
                          <a:custGeom>
                            <a:avLst/>
                            <a:gdLst/>
                            <a:ahLst/>
                            <a:cxnLst/>
                            <a:rect l="0" t="0" r="0" b="0"/>
                            <a:pathLst>
                              <a:path w="304482" h="351625">
                                <a:moveTo>
                                  <a:pt x="155422" y="0"/>
                                </a:moveTo>
                                <a:cubicBezTo>
                                  <a:pt x="191059" y="0"/>
                                  <a:pt x="219583" y="7036"/>
                                  <a:pt x="240982" y="21069"/>
                                </a:cubicBezTo>
                                <a:cubicBezTo>
                                  <a:pt x="262369" y="35090"/>
                                  <a:pt x="278740" y="57607"/>
                                  <a:pt x="290119" y="88570"/>
                                </a:cubicBezTo>
                                <a:lnTo>
                                  <a:pt x="217589" y="107962"/>
                                </a:lnTo>
                                <a:cubicBezTo>
                                  <a:pt x="209118" y="77445"/>
                                  <a:pt x="187172" y="62179"/>
                                  <a:pt x="151740" y="62179"/>
                                </a:cubicBezTo>
                                <a:cubicBezTo>
                                  <a:pt x="118313" y="62179"/>
                                  <a:pt x="101612" y="72339"/>
                                  <a:pt x="101612" y="92646"/>
                                </a:cubicBezTo>
                                <a:cubicBezTo>
                                  <a:pt x="101612" y="100685"/>
                                  <a:pt x="104660" y="107099"/>
                                  <a:pt x="110795" y="111913"/>
                                </a:cubicBezTo>
                                <a:cubicBezTo>
                                  <a:pt x="116916" y="116701"/>
                                  <a:pt x="132905" y="120764"/>
                                  <a:pt x="158750" y="124079"/>
                                </a:cubicBezTo>
                                <a:cubicBezTo>
                                  <a:pt x="197307" y="129159"/>
                                  <a:pt x="225831" y="135039"/>
                                  <a:pt x="244335" y="141732"/>
                                </a:cubicBezTo>
                                <a:cubicBezTo>
                                  <a:pt x="262827" y="148412"/>
                                  <a:pt x="277457" y="159665"/>
                                  <a:pt x="288277" y="175501"/>
                                </a:cubicBezTo>
                                <a:cubicBezTo>
                                  <a:pt x="299072" y="191313"/>
                                  <a:pt x="304482" y="210807"/>
                                  <a:pt x="304482" y="233972"/>
                                </a:cubicBezTo>
                                <a:cubicBezTo>
                                  <a:pt x="304482" y="268745"/>
                                  <a:pt x="291287" y="297040"/>
                                  <a:pt x="264871" y="318884"/>
                                </a:cubicBezTo>
                                <a:cubicBezTo>
                                  <a:pt x="238481" y="340716"/>
                                  <a:pt x="201549" y="351625"/>
                                  <a:pt x="154077" y="351625"/>
                                </a:cubicBezTo>
                                <a:cubicBezTo>
                                  <a:pt x="68059" y="351625"/>
                                  <a:pt x="16701" y="318326"/>
                                  <a:pt x="0" y="251689"/>
                                </a:cubicBezTo>
                                <a:lnTo>
                                  <a:pt x="83883" y="239319"/>
                                </a:lnTo>
                                <a:cubicBezTo>
                                  <a:pt x="90792" y="269634"/>
                                  <a:pt x="115748" y="284772"/>
                                  <a:pt x="158762" y="284772"/>
                                </a:cubicBezTo>
                                <a:cubicBezTo>
                                  <a:pt x="175247" y="284772"/>
                                  <a:pt x="189167" y="281825"/>
                                  <a:pt x="200546" y="275907"/>
                                </a:cubicBezTo>
                                <a:cubicBezTo>
                                  <a:pt x="211899" y="269977"/>
                                  <a:pt x="217589" y="261989"/>
                                  <a:pt x="217589" y="251943"/>
                                </a:cubicBezTo>
                                <a:cubicBezTo>
                                  <a:pt x="217589" y="236321"/>
                                  <a:pt x="205003" y="227064"/>
                                  <a:pt x="179832" y="224180"/>
                                </a:cubicBezTo>
                                <a:cubicBezTo>
                                  <a:pt x="111620" y="215798"/>
                                  <a:pt x="66789" y="202717"/>
                                  <a:pt x="45276" y="185014"/>
                                </a:cubicBezTo>
                                <a:cubicBezTo>
                                  <a:pt x="23775" y="167297"/>
                                  <a:pt x="13030" y="142621"/>
                                  <a:pt x="13030" y="110972"/>
                                </a:cubicBezTo>
                                <a:cubicBezTo>
                                  <a:pt x="13030" y="78880"/>
                                  <a:pt x="25502" y="52362"/>
                                  <a:pt x="50457" y="31432"/>
                                </a:cubicBezTo>
                                <a:cubicBezTo>
                                  <a:pt x="75412" y="10490"/>
                                  <a:pt x="110401" y="0"/>
                                  <a:pt x="155422" y="0"/>
                                </a:cubicBezTo>
                                <a:close/>
                              </a:path>
                            </a:pathLst>
                          </a:custGeom>
                          <a:solidFill>
                            <a:srgbClr val="000066"/>
                          </a:solidFill>
                          <a:ln w="0" cap="flat">
                            <a:noFill/>
                            <a:miter lim="127000"/>
                          </a:ln>
                          <a:effectLst/>
                        </wps:spPr>
                        <wps:bodyPr/>
                      </wps:wsp>
                      <wps:wsp>
                        <wps:cNvPr id="3360" name="Shape 64"/>
                        <wps:cNvSpPr/>
                        <wps:spPr>
                          <a:xfrm>
                            <a:off x="3749188" y="709207"/>
                            <a:ext cx="316205" cy="351612"/>
                          </a:xfrm>
                          <a:custGeom>
                            <a:avLst/>
                            <a:gdLst/>
                            <a:ahLst/>
                            <a:cxnLst/>
                            <a:rect l="0" t="0" r="0" b="0"/>
                            <a:pathLst>
                              <a:path w="316205" h="351612">
                                <a:moveTo>
                                  <a:pt x="168808" y="0"/>
                                </a:moveTo>
                                <a:cubicBezTo>
                                  <a:pt x="210033" y="0"/>
                                  <a:pt x="244158" y="12370"/>
                                  <a:pt x="271247" y="37109"/>
                                </a:cubicBezTo>
                                <a:cubicBezTo>
                                  <a:pt x="298323" y="61823"/>
                                  <a:pt x="313296" y="92799"/>
                                  <a:pt x="316205" y="130022"/>
                                </a:cubicBezTo>
                                <a:lnTo>
                                  <a:pt x="223279" y="135382"/>
                                </a:lnTo>
                                <a:cubicBezTo>
                                  <a:pt x="220155" y="94818"/>
                                  <a:pt x="202565" y="74537"/>
                                  <a:pt x="170459" y="74537"/>
                                </a:cubicBezTo>
                                <a:cubicBezTo>
                                  <a:pt x="131026" y="74537"/>
                                  <a:pt x="111290" y="106845"/>
                                  <a:pt x="111290" y="171462"/>
                                </a:cubicBezTo>
                                <a:cubicBezTo>
                                  <a:pt x="111290" y="214478"/>
                                  <a:pt x="116815" y="241783"/>
                                  <a:pt x="127839" y="253365"/>
                                </a:cubicBezTo>
                                <a:cubicBezTo>
                                  <a:pt x="138888" y="264935"/>
                                  <a:pt x="152311" y="270739"/>
                                  <a:pt x="168123" y="270739"/>
                                </a:cubicBezTo>
                                <a:cubicBezTo>
                                  <a:pt x="198882" y="270739"/>
                                  <a:pt x="217259" y="251244"/>
                                  <a:pt x="223279" y="212242"/>
                                </a:cubicBezTo>
                                <a:lnTo>
                                  <a:pt x="316205" y="217919"/>
                                </a:lnTo>
                                <a:cubicBezTo>
                                  <a:pt x="312395" y="257823"/>
                                  <a:pt x="296647" y="290068"/>
                                  <a:pt x="268898" y="314681"/>
                                </a:cubicBezTo>
                                <a:cubicBezTo>
                                  <a:pt x="241160" y="339319"/>
                                  <a:pt x="205346" y="351612"/>
                                  <a:pt x="161430" y="351612"/>
                                </a:cubicBezTo>
                                <a:cubicBezTo>
                                  <a:pt x="113767" y="351612"/>
                                  <a:pt x="74917" y="335852"/>
                                  <a:pt x="44958" y="304330"/>
                                </a:cubicBezTo>
                                <a:cubicBezTo>
                                  <a:pt x="14974" y="272809"/>
                                  <a:pt x="0" y="230632"/>
                                  <a:pt x="0" y="177812"/>
                                </a:cubicBezTo>
                                <a:cubicBezTo>
                                  <a:pt x="0" y="125019"/>
                                  <a:pt x="15316" y="82182"/>
                                  <a:pt x="45962" y="49314"/>
                                </a:cubicBezTo>
                                <a:cubicBezTo>
                                  <a:pt x="76606" y="16446"/>
                                  <a:pt x="117539" y="0"/>
                                  <a:pt x="168808" y="0"/>
                                </a:cubicBezTo>
                                <a:close/>
                              </a:path>
                            </a:pathLst>
                          </a:custGeom>
                          <a:solidFill>
                            <a:srgbClr val="000066"/>
                          </a:solidFill>
                          <a:ln w="0" cap="flat">
                            <a:noFill/>
                            <a:miter lim="127000"/>
                          </a:ln>
                          <a:effectLst/>
                        </wps:spPr>
                        <wps:bodyPr/>
                      </wps:wsp>
                      <wps:wsp>
                        <wps:cNvPr id="3361" name="Shape 65"/>
                        <wps:cNvSpPr/>
                        <wps:spPr>
                          <a:xfrm>
                            <a:off x="4118870" y="716236"/>
                            <a:ext cx="288455" cy="344589"/>
                          </a:xfrm>
                          <a:custGeom>
                            <a:avLst/>
                            <a:gdLst/>
                            <a:ahLst/>
                            <a:cxnLst/>
                            <a:rect l="0" t="0" r="0" b="0"/>
                            <a:pathLst>
                              <a:path w="288455" h="344589">
                                <a:moveTo>
                                  <a:pt x="0" y="0"/>
                                </a:moveTo>
                                <a:lnTo>
                                  <a:pt x="96596" y="0"/>
                                </a:lnTo>
                                <a:lnTo>
                                  <a:pt x="96596" y="220573"/>
                                </a:lnTo>
                                <a:cubicBezTo>
                                  <a:pt x="96596" y="250901"/>
                                  <a:pt x="109068" y="266040"/>
                                  <a:pt x="134024" y="266040"/>
                                </a:cubicBezTo>
                                <a:cubicBezTo>
                                  <a:pt x="146736" y="266040"/>
                                  <a:pt x="157759" y="262420"/>
                                  <a:pt x="167119" y="255194"/>
                                </a:cubicBezTo>
                                <a:cubicBezTo>
                                  <a:pt x="176479" y="247942"/>
                                  <a:pt x="182423" y="240195"/>
                                  <a:pt x="185001" y="231953"/>
                                </a:cubicBezTo>
                                <a:cubicBezTo>
                                  <a:pt x="187554" y="223698"/>
                                  <a:pt x="188837" y="209550"/>
                                  <a:pt x="188837" y="189497"/>
                                </a:cubicBezTo>
                                <a:lnTo>
                                  <a:pt x="188837" y="0"/>
                                </a:lnTo>
                                <a:lnTo>
                                  <a:pt x="288455" y="0"/>
                                </a:lnTo>
                                <a:lnTo>
                                  <a:pt x="288455" y="337579"/>
                                </a:lnTo>
                                <a:lnTo>
                                  <a:pt x="196177" y="337579"/>
                                </a:lnTo>
                                <a:lnTo>
                                  <a:pt x="196177" y="280086"/>
                                </a:lnTo>
                                <a:cubicBezTo>
                                  <a:pt x="178816" y="323088"/>
                                  <a:pt x="145606" y="344589"/>
                                  <a:pt x="96596" y="344589"/>
                                </a:cubicBezTo>
                                <a:cubicBezTo>
                                  <a:pt x="71196" y="344589"/>
                                  <a:pt x="51677" y="339852"/>
                                  <a:pt x="38088" y="330391"/>
                                </a:cubicBezTo>
                                <a:cubicBezTo>
                                  <a:pt x="24499" y="320929"/>
                                  <a:pt x="14757" y="307987"/>
                                  <a:pt x="8852" y="291617"/>
                                </a:cubicBezTo>
                                <a:cubicBezTo>
                                  <a:pt x="2960" y="275247"/>
                                  <a:pt x="0" y="251561"/>
                                  <a:pt x="0" y="220573"/>
                                </a:cubicBezTo>
                                <a:lnTo>
                                  <a:pt x="0" y="0"/>
                                </a:lnTo>
                                <a:close/>
                              </a:path>
                            </a:pathLst>
                          </a:custGeom>
                          <a:solidFill>
                            <a:srgbClr val="000066"/>
                          </a:solidFill>
                          <a:ln w="0" cap="flat">
                            <a:noFill/>
                            <a:miter lim="127000"/>
                          </a:ln>
                          <a:effectLst/>
                        </wps:spPr>
                        <wps:bodyPr/>
                      </wps:wsp>
                      <wps:wsp>
                        <wps:cNvPr id="3362" name="Shape 66"/>
                        <wps:cNvSpPr/>
                        <wps:spPr>
                          <a:xfrm>
                            <a:off x="4470140" y="709211"/>
                            <a:ext cx="164960" cy="351415"/>
                          </a:xfrm>
                          <a:custGeom>
                            <a:avLst/>
                            <a:gdLst/>
                            <a:ahLst/>
                            <a:cxnLst/>
                            <a:rect l="0" t="0" r="0" b="0"/>
                            <a:pathLst>
                              <a:path w="164960" h="351415">
                                <a:moveTo>
                                  <a:pt x="164123" y="0"/>
                                </a:moveTo>
                                <a:lnTo>
                                  <a:pt x="164960" y="77"/>
                                </a:lnTo>
                                <a:lnTo>
                                  <a:pt x="164960" y="65660"/>
                                </a:lnTo>
                                <a:lnTo>
                                  <a:pt x="142817" y="69512"/>
                                </a:lnTo>
                                <a:cubicBezTo>
                                  <a:pt x="120920" y="78206"/>
                                  <a:pt x="108300" y="99940"/>
                                  <a:pt x="104966" y="134696"/>
                                </a:cubicBezTo>
                                <a:lnTo>
                                  <a:pt x="164960" y="134696"/>
                                </a:lnTo>
                                <a:lnTo>
                                  <a:pt x="164960" y="192519"/>
                                </a:lnTo>
                                <a:lnTo>
                                  <a:pt x="105296" y="192519"/>
                                </a:lnTo>
                                <a:cubicBezTo>
                                  <a:pt x="105067" y="198539"/>
                                  <a:pt x="104966" y="203759"/>
                                  <a:pt x="104966" y="208229"/>
                                </a:cubicBezTo>
                                <a:cubicBezTo>
                                  <a:pt x="104966" y="232296"/>
                                  <a:pt x="111379" y="250457"/>
                                  <a:pt x="124193" y="262713"/>
                                </a:cubicBezTo>
                                <a:cubicBezTo>
                                  <a:pt x="130588" y="268846"/>
                                  <a:pt x="137620" y="273438"/>
                                  <a:pt x="145280" y="276496"/>
                                </a:cubicBezTo>
                                <a:lnTo>
                                  <a:pt x="164960" y="280124"/>
                                </a:lnTo>
                                <a:lnTo>
                                  <a:pt x="164960" y="351415"/>
                                </a:lnTo>
                                <a:lnTo>
                                  <a:pt x="120124" y="346563"/>
                                </a:lnTo>
                                <a:cubicBezTo>
                                  <a:pt x="105835" y="343195"/>
                                  <a:pt x="92812" y="338144"/>
                                  <a:pt x="81052" y="331407"/>
                                </a:cubicBezTo>
                                <a:cubicBezTo>
                                  <a:pt x="57557" y="317919"/>
                                  <a:pt x="38164" y="298260"/>
                                  <a:pt x="22911" y="272403"/>
                                </a:cubicBezTo>
                                <a:cubicBezTo>
                                  <a:pt x="7645" y="246558"/>
                                  <a:pt x="0" y="215595"/>
                                  <a:pt x="0" y="179477"/>
                                </a:cubicBezTo>
                                <a:cubicBezTo>
                                  <a:pt x="0" y="125794"/>
                                  <a:pt x="15316" y="82448"/>
                                  <a:pt x="45962" y="49454"/>
                                </a:cubicBezTo>
                                <a:cubicBezTo>
                                  <a:pt x="76619" y="16485"/>
                                  <a:pt x="115989" y="0"/>
                                  <a:pt x="164123" y="0"/>
                                </a:cubicBezTo>
                                <a:close/>
                              </a:path>
                            </a:pathLst>
                          </a:custGeom>
                          <a:solidFill>
                            <a:srgbClr val="000066"/>
                          </a:solidFill>
                          <a:ln w="0" cap="flat">
                            <a:noFill/>
                            <a:miter lim="127000"/>
                          </a:ln>
                          <a:effectLst/>
                        </wps:spPr>
                        <wps:bodyPr/>
                      </wps:wsp>
                      <wps:wsp>
                        <wps:cNvPr id="3363" name="Shape 67"/>
                        <wps:cNvSpPr/>
                        <wps:spPr>
                          <a:xfrm>
                            <a:off x="4635100" y="937164"/>
                            <a:ext cx="155257" cy="123660"/>
                          </a:xfrm>
                          <a:custGeom>
                            <a:avLst/>
                            <a:gdLst/>
                            <a:ahLst/>
                            <a:cxnLst/>
                            <a:rect l="0" t="0" r="0" b="0"/>
                            <a:pathLst>
                              <a:path w="155257" h="123660">
                                <a:moveTo>
                                  <a:pt x="65012" y="0"/>
                                </a:moveTo>
                                <a:lnTo>
                                  <a:pt x="155257" y="6680"/>
                                </a:lnTo>
                                <a:cubicBezTo>
                                  <a:pt x="130061" y="84683"/>
                                  <a:pt x="78918" y="123660"/>
                                  <a:pt x="1829" y="123660"/>
                                </a:cubicBezTo>
                                <a:lnTo>
                                  <a:pt x="0" y="123462"/>
                                </a:lnTo>
                                <a:lnTo>
                                  <a:pt x="0" y="52171"/>
                                </a:lnTo>
                                <a:lnTo>
                                  <a:pt x="5169" y="53124"/>
                                </a:lnTo>
                                <a:cubicBezTo>
                                  <a:pt x="38379" y="53124"/>
                                  <a:pt x="58318" y="35420"/>
                                  <a:pt x="65012" y="0"/>
                                </a:cubicBezTo>
                                <a:close/>
                              </a:path>
                            </a:pathLst>
                          </a:custGeom>
                          <a:solidFill>
                            <a:srgbClr val="000066"/>
                          </a:solidFill>
                          <a:ln w="0" cap="flat">
                            <a:noFill/>
                            <a:miter lim="127000"/>
                          </a:ln>
                          <a:effectLst/>
                        </wps:spPr>
                        <wps:bodyPr/>
                      </wps:wsp>
                      <wps:wsp>
                        <wps:cNvPr id="3364" name="Shape 68"/>
                        <wps:cNvSpPr/>
                        <wps:spPr>
                          <a:xfrm>
                            <a:off x="4635100" y="709288"/>
                            <a:ext cx="157582" cy="192443"/>
                          </a:xfrm>
                          <a:custGeom>
                            <a:avLst/>
                            <a:gdLst/>
                            <a:ahLst/>
                            <a:cxnLst/>
                            <a:rect l="0" t="0" r="0" b="0"/>
                            <a:pathLst>
                              <a:path w="157582" h="192443">
                                <a:moveTo>
                                  <a:pt x="0" y="0"/>
                                </a:moveTo>
                                <a:lnTo>
                                  <a:pt x="30589" y="2797"/>
                                </a:lnTo>
                                <a:cubicBezTo>
                                  <a:pt x="60858" y="8544"/>
                                  <a:pt x="87652" y="22910"/>
                                  <a:pt x="110960" y="45885"/>
                                </a:cubicBezTo>
                                <a:cubicBezTo>
                                  <a:pt x="142037" y="76530"/>
                                  <a:pt x="157582" y="125374"/>
                                  <a:pt x="157582" y="192443"/>
                                </a:cubicBezTo>
                                <a:lnTo>
                                  <a:pt x="0" y="192443"/>
                                </a:lnTo>
                                <a:lnTo>
                                  <a:pt x="0" y="134620"/>
                                </a:lnTo>
                                <a:lnTo>
                                  <a:pt x="59995" y="134620"/>
                                </a:lnTo>
                                <a:cubicBezTo>
                                  <a:pt x="56871" y="88278"/>
                                  <a:pt x="37808" y="65088"/>
                                  <a:pt x="2845" y="65088"/>
                                </a:cubicBezTo>
                                <a:lnTo>
                                  <a:pt x="0" y="65583"/>
                                </a:lnTo>
                                <a:lnTo>
                                  <a:pt x="0" y="0"/>
                                </a:lnTo>
                                <a:close/>
                              </a:path>
                            </a:pathLst>
                          </a:custGeom>
                          <a:solidFill>
                            <a:srgbClr val="000066"/>
                          </a:solidFill>
                          <a:ln w="0" cap="flat">
                            <a:noFill/>
                            <a:miter lim="127000"/>
                          </a:ln>
                          <a:effectLst/>
                        </wps:spPr>
                        <wps:bodyPr/>
                      </wps:wsp>
                      <wps:wsp>
                        <wps:cNvPr id="3365" name="Shape 69"/>
                        <wps:cNvSpPr/>
                        <wps:spPr>
                          <a:xfrm>
                            <a:off x="4985888" y="590567"/>
                            <a:ext cx="373012" cy="470256"/>
                          </a:xfrm>
                          <a:custGeom>
                            <a:avLst/>
                            <a:gdLst/>
                            <a:ahLst/>
                            <a:cxnLst/>
                            <a:rect l="0" t="0" r="0" b="0"/>
                            <a:pathLst>
                              <a:path w="373012" h="470256">
                                <a:moveTo>
                                  <a:pt x="188023" y="0"/>
                                </a:moveTo>
                                <a:cubicBezTo>
                                  <a:pt x="277495" y="0"/>
                                  <a:pt x="335052" y="35738"/>
                                  <a:pt x="360655" y="107277"/>
                                </a:cubicBezTo>
                                <a:lnTo>
                                  <a:pt x="269735" y="137694"/>
                                </a:lnTo>
                                <a:cubicBezTo>
                                  <a:pt x="257518" y="101600"/>
                                  <a:pt x="231610" y="83541"/>
                                  <a:pt x="192037" y="83541"/>
                                </a:cubicBezTo>
                                <a:cubicBezTo>
                                  <a:pt x="149796" y="83541"/>
                                  <a:pt x="128677" y="97244"/>
                                  <a:pt x="128677" y="124664"/>
                                </a:cubicBezTo>
                                <a:cubicBezTo>
                                  <a:pt x="128677" y="135586"/>
                                  <a:pt x="132639" y="144818"/>
                                  <a:pt x="140538" y="152413"/>
                                </a:cubicBezTo>
                                <a:cubicBezTo>
                                  <a:pt x="148437" y="159969"/>
                                  <a:pt x="166281" y="166561"/>
                                  <a:pt x="194107" y="172124"/>
                                </a:cubicBezTo>
                                <a:cubicBezTo>
                                  <a:pt x="240602" y="181534"/>
                                  <a:pt x="274651" y="191009"/>
                                  <a:pt x="296240" y="200597"/>
                                </a:cubicBezTo>
                                <a:cubicBezTo>
                                  <a:pt x="317830" y="210160"/>
                                  <a:pt x="336017" y="225590"/>
                                  <a:pt x="350825" y="246863"/>
                                </a:cubicBezTo>
                                <a:cubicBezTo>
                                  <a:pt x="365620" y="268148"/>
                                  <a:pt x="373012" y="291923"/>
                                  <a:pt x="373012" y="318198"/>
                                </a:cubicBezTo>
                                <a:cubicBezTo>
                                  <a:pt x="373012" y="359423"/>
                                  <a:pt x="357150" y="395072"/>
                                  <a:pt x="325438" y="425145"/>
                                </a:cubicBezTo>
                                <a:cubicBezTo>
                                  <a:pt x="293701" y="455219"/>
                                  <a:pt x="246673" y="470256"/>
                                  <a:pt x="184341" y="470256"/>
                                </a:cubicBezTo>
                                <a:cubicBezTo>
                                  <a:pt x="137592" y="470256"/>
                                  <a:pt x="97790" y="459626"/>
                                  <a:pt x="64960" y="438341"/>
                                </a:cubicBezTo>
                                <a:cubicBezTo>
                                  <a:pt x="32106" y="417068"/>
                                  <a:pt x="10465" y="385471"/>
                                  <a:pt x="0" y="343574"/>
                                </a:cubicBezTo>
                                <a:lnTo>
                                  <a:pt x="98934" y="321196"/>
                                </a:lnTo>
                                <a:cubicBezTo>
                                  <a:pt x="110071" y="363754"/>
                                  <a:pt x="140970" y="385039"/>
                                  <a:pt x="191668" y="385039"/>
                                </a:cubicBezTo>
                                <a:cubicBezTo>
                                  <a:pt x="216129" y="385039"/>
                                  <a:pt x="234366" y="380302"/>
                                  <a:pt x="246380" y="370815"/>
                                </a:cubicBezTo>
                                <a:cubicBezTo>
                                  <a:pt x="258382" y="361353"/>
                                  <a:pt x="264389" y="350051"/>
                                  <a:pt x="264389" y="336906"/>
                                </a:cubicBezTo>
                                <a:cubicBezTo>
                                  <a:pt x="264389" y="323533"/>
                                  <a:pt x="258928" y="313169"/>
                                  <a:pt x="248031" y="305816"/>
                                </a:cubicBezTo>
                                <a:cubicBezTo>
                                  <a:pt x="237122" y="298476"/>
                                  <a:pt x="216103" y="291554"/>
                                  <a:pt x="184950" y="285077"/>
                                </a:cubicBezTo>
                                <a:cubicBezTo>
                                  <a:pt x="126873" y="273050"/>
                                  <a:pt x="85472" y="256604"/>
                                  <a:pt x="60795" y="235763"/>
                                </a:cubicBezTo>
                                <a:cubicBezTo>
                                  <a:pt x="36068" y="214935"/>
                                  <a:pt x="23737" y="184455"/>
                                  <a:pt x="23737" y="144374"/>
                                </a:cubicBezTo>
                                <a:cubicBezTo>
                                  <a:pt x="23737" y="103810"/>
                                  <a:pt x="38481" y="69621"/>
                                  <a:pt x="67970" y="41758"/>
                                </a:cubicBezTo>
                                <a:cubicBezTo>
                                  <a:pt x="97472" y="13907"/>
                                  <a:pt x="137478" y="0"/>
                                  <a:pt x="188023" y="0"/>
                                </a:cubicBezTo>
                                <a:close/>
                              </a:path>
                            </a:pathLst>
                          </a:custGeom>
                          <a:solidFill>
                            <a:srgbClr val="000066"/>
                          </a:solidFill>
                          <a:ln w="0" cap="flat">
                            <a:noFill/>
                            <a:miter lim="127000"/>
                          </a:ln>
                          <a:effectLst/>
                        </wps:spPr>
                        <wps:bodyPr/>
                      </wps:wsp>
                      <wps:wsp>
                        <wps:cNvPr id="3366" name="Shape 70"/>
                        <wps:cNvSpPr/>
                        <wps:spPr>
                          <a:xfrm>
                            <a:off x="5404680" y="709211"/>
                            <a:ext cx="164954" cy="351413"/>
                          </a:xfrm>
                          <a:custGeom>
                            <a:avLst/>
                            <a:gdLst/>
                            <a:ahLst/>
                            <a:cxnLst/>
                            <a:rect l="0" t="0" r="0" b="0"/>
                            <a:pathLst>
                              <a:path w="164954" h="351413">
                                <a:moveTo>
                                  <a:pt x="164123" y="0"/>
                                </a:moveTo>
                                <a:lnTo>
                                  <a:pt x="164954" y="76"/>
                                </a:lnTo>
                                <a:lnTo>
                                  <a:pt x="164954" y="65660"/>
                                </a:lnTo>
                                <a:lnTo>
                                  <a:pt x="142818" y="69512"/>
                                </a:lnTo>
                                <a:cubicBezTo>
                                  <a:pt x="120925" y="78206"/>
                                  <a:pt x="108309" y="99940"/>
                                  <a:pt x="104966" y="134696"/>
                                </a:cubicBezTo>
                                <a:lnTo>
                                  <a:pt x="164954" y="134696"/>
                                </a:lnTo>
                                <a:lnTo>
                                  <a:pt x="164954" y="192519"/>
                                </a:lnTo>
                                <a:lnTo>
                                  <a:pt x="105296" y="192519"/>
                                </a:lnTo>
                                <a:cubicBezTo>
                                  <a:pt x="105080" y="198539"/>
                                  <a:pt x="104966" y="203759"/>
                                  <a:pt x="104966" y="208229"/>
                                </a:cubicBezTo>
                                <a:cubicBezTo>
                                  <a:pt x="104966" y="232296"/>
                                  <a:pt x="111379" y="250457"/>
                                  <a:pt x="124193" y="262713"/>
                                </a:cubicBezTo>
                                <a:cubicBezTo>
                                  <a:pt x="130587" y="268846"/>
                                  <a:pt x="137620" y="273438"/>
                                  <a:pt x="145283" y="276496"/>
                                </a:cubicBezTo>
                                <a:lnTo>
                                  <a:pt x="164954" y="280119"/>
                                </a:lnTo>
                                <a:lnTo>
                                  <a:pt x="164954" y="351413"/>
                                </a:lnTo>
                                <a:lnTo>
                                  <a:pt x="120126" y="346563"/>
                                </a:lnTo>
                                <a:cubicBezTo>
                                  <a:pt x="105835" y="343195"/>
                                  <a:pt x="92811" y="338144"/>
                                  <a:pt x="81052" y="331407"/>
                                </a:cubicBezTo>
                                <a:cubicBezTo>
                                  <a:pt x="57557" y="317919"/>
                                  <a:pt x="38164" y="298260"/>
                                  <a:pt x="22911" y="272403"/>
                                </a:cubicBezTo>
                                <a:cubicBezTo>
                                  <a:pt x="7645" y="246558"/>
                                  <a:pt x="0" y="215595"/>
                                  <a:pt x="0" y="179477"/>
                                </a:cubicBezTo>
                                <a:cubicBezTo>
                                  <a:pt x="0" y="125794"/>
                                  <a:pt x="15316" y="82448"/>
                                  <a:pt x="45962" y="49454"/>
                                </a:cubicBezTo>
                                <a:cubicBezTo>
                                  <a:pt x="76619" y="16485"/>
                                  <a:pt x="115989" y="0"/>
                                  <a:pt x="164123" y="0"/>
                                </a:cubicBezTo>
                                <a:close/>
                              </a:path>
                            </a:pathLst>
                          </a:custGeom>
                          <a:solidFill>
                            <a:srgbClr val="000066"/>
                          </a:solidFill>
                          <a:ln w="0" cap="flat">
                            <a:noFill/>
                            <a:miter lim="127000"/>
                          </a:ln>
                          <a:effectLst/>
                        </wps:spPr>
                        <wps:bodyPr/>
                      </wps:wsp>
                      <wps:wsp>
                        <wps:cNvPr id="3367" name="Shape 71"/>
                        <wps:cNvSpPr/>
                        <wps:spPr>
                          <a:xfrm>
                            <a:off x="5569635" y="937164"/>
                            <a:ext cx="155263" cy="123660"/>
                          </a:xfrm>
                          <a:custGeom>
                            <a:avLst/>
                            <a:gdLst/>
                            <a:ahLst/>
                            <a:cxnLst/>
                            <a:rect l="0" t="0" r="0" b="0"/>
                            <a:pathLst>
                              <a:path w="155263" h="123660">
                                <a:moveTo>
                                  <a:pt x="65018" y="0"/>
                                </a:moveTo>
                                <a:lnTo>
                                  <a:pt x="155263" y="6680"/>
                                </a:lnTo>
                                <a:cubicBezTo>
                                  <a:pt x="130080" y="84683"/>
                                  <a:pt x="78937" y="123660"/>
                                  <a:pt x="1848" y="123660"/>
                                </a:cubicBezTo>
                                <a:lnTo>
                                  <a:pt x="0" y="123460"/>
                                </a:lnTo>
                                <a:lnTo>
                                  <a:pt x="0" y="52166"/>
                                </a:lnTo>
                                <a:lnTo>
                                  <a:pt x="5200" y="53124"/>
                                </a:lnTo>
                                <a:cubicBezTo>
                                  <a:pt x="38398" y="53124"/>
                                  <a:pt x="58324" y="35420"/>
                                  <a:pt x="65018" y="0"/>
                                </a:cubicBezTo>
                                <a:close/>
                              </a:path>
                            </a:pathLst>
                          </a:custGeom>
                          <a:solidFill>
                            <a:srgbClr val="000066"/>
                          </a:solidFill>
                          <a:ln w="0" cap="flat">
                            <a:noFill/>
                            <a:miter lim="127000"/>
                          </a:ln>
                          <a:effectLst/>
                        </wps:spPr>
                        <wps:bodyPr/>
                      </wps:wsp>
                      <wps:wsp>
                        <wps:cNvPr id="3368" name="Shape 72"/>
                        <wps:cNvSpPr/>
                        <wps:spPr>
                          <a:xfrm>
                            <a:off x="5569635" y="709287"/>
                            <a:ext cx="157613" cy="192443"/>
                          </a:xfrm>
                          <a:custGeom>
                            <a:avLst/>
                            <a:gdLst/>
                            <a:ahLst/>
                            <a:cxnLst/>
                            <a:rect l="0" t="0" r="0" b="0"/>
                            <a:pathLst>
                              <a:path w="157613" h="192443">
                                <a:moveTo>
                                  <a:pt x="0" y="0"/>
                                </a:moveTo>
                                <a:lnTo>
                                  <a:pt x="30603" y="2798"/>
                                </a:lnTo>
                                <a:cubicBezTo>
                                  <a:pt x="60878" y="8545"/>
                                  <a:pt x="87671" y="22911"/>
                                  <a:pt x="110979" y="45886"/>
                                </a:cubicBezTo>
                                <a:cubicBezTo>
                                  <a:pt x="142056" y="76531"/>
                                  <a:pt x="157613" y="125375"/>
                                  <a:pt x="157613" y="192443"/>
                                </a:cubicBezTo>
                                <a:lnTo>
                                  <a:pt x="0" y="192443"/>
                                </a:lnTo>
                                <a:lnTo>
                                  <a:pt x="0" y="134620"/>
                                </a:lnTo>
                                <a:lnTo>
                                  <a:pt x="59989" y="134620"/>
                                </a:lnTo>
                                <a:cubicBezTo>
                                  <a:pt x="56890" y="88278"/>
                                  <a:pt x="37814" y="65088"/>
                                  <a:pt x="2851" y="65088"/>
                                </a:cubicBezTo>
                                <a:lnTo>
                                  <a:pt x="0" y="65584"/>
                                </a:lnTo>
                                <a:lnTo>
                                  <a:pt x="0" y="0"/>
                                </a:lnTo>
                                <a:close/>
                              </a:path>
                            </a:pathLst>
                          </a:custGeom>
                          <a:solidFill>
                            <a:srgbClr val="000066"/>
                          </a:solidFill>
                          <a:ln w="0" cap="flat">
                            <a:noFill/>
                            <a:miter lim="127000"/>
                          </a:ln>
                          <a:effectLst/>
                        </wps:spPr>
                        <wps:bodyPr/>
                      </wps:wsp>
                      <wps:wsp>
                        <wps:cNvPr id="3369" name="Shape 73"/>
                        <wps:cNvSpPr/>
                        <wps:spPr>
                          <a:xfrm>
                            <a:off x="5790094" y="708871"/>
                            <a:ext cx="182143" cy="344945"/>
                          </a:xfrm>
                          <a:custGeom>
                            <a:avLst/>
                            <a:gdLst/>
                            <a:ahLst/>
                            <a:cxnLst/>
                            <a:rect l="0" t="0" r="0" b="0"/>
                            <a:pathLst>
                              <a:path w="182143" h="344945">
                                <a:moveTo>
                                  <a:pt x="164084" y="0"/>
                                </a:moveTo>
                                <a:cubicBezTo>
                                  <a:pt x="168999" y="0"/>
                                  <a:pt x="175019" y="330"/>
                                  <a:pt x="182143" y="1004"/>
                                </a:cubicBezTo>
                                <a:lnTo>
                                  <a:pt x="182143" y="99264"/>
                                </a:lnTo>
                                <a:cubicBezTo>
                                  <a:pt x="161874" y="99264"/>
                                  <a:pt x="146100" y="102388"/>
                                  <a:pt x="134848" y="108636"/>
                                </a:cubicBezTo>
                                <a:cubicBezTo>
                                  <a:pt x="123596" y="114884"/>
                                  <a:pt x="114414" y="126086"/>
                                  <a:pt x="107276" y="142228"/>
                                </a:cubicBezTo>
                                <a:cubicBezTo>
                                  <a:pt x="100140" y="158382"/>
                                  <a:pt x="96583" y="180163"/>
                                  <a:pt x="96583" y="207569"/>
                                </a:cubicBezTo>
                                <a:lnTo>
                                  <a:pt x="96583" y="344945"/>
                                </a:lnTo>
                                <a:lnTo>
                                  <a:pt x="0" y="344945"/>
                                </a:lnTo>
                                <a:lnTo>
                                  <a:pt x="0" y="7366"/>
                                </a:lnTo>
                                <a:lnTo>
                                  <a:pt x="91236" y="7366"/>
                                </a:lnTo>
                                <a:lnTo>
                                  <a:pt x="91236" y="70180"/>
                                </a:lnTo>
                                <a:cubicBezTo>
                                  <a:pt x="105270" y="23406"/>
                                  <a:pt x="129553" y="0"/>
                                  <a:pt x="164084" y="0"/>
                                </a:cubicBezTo>
                                <a:close/>
                              </a:path>
                            </a:pathLst>
                          </a:custGeom>
                          <a:solidFill>
                            <a:srgbClr val="000066"/>
                          </a:solidFill>
                          <a:ln w="0" cap="flat">
                            <a:noFill/>
                            <a:miter lim="127000"/>
                          </a:ln>
                          <a:effectLst/>
                        </wps:spPr>
                        <wps:bodyPr/>
                      </wps:wsp>
                      <wps:wsp>
                        <wps:cNvPr id="3370" name="Shape 74"/>
                        <wps:cNvSpPr/>
                        <wps:spPr>
                          <a:xfrm>
                            <a:off x="5998642" y="716236"/>
                            <a:ext cx="309194" cy="337579"/>
                          </a:xfrm>
                          <a:custGeom>
                            <a:avLst/>
                            <a:gdLst/>
                            <a:ahLst/>
                            <a:cxnLst/>
                            <a:rect l="0" t="0" r="0" b="0"/>
                            <a:pathLst>
                              <a:path w="309194" h="337579">
                                <a:moveTo>
                                  <a:pt x="0" y="0"/>
                                </a:moveTo>
                                <a:lnTo>
                                  <a:pt x="103556" y="0"/>
                                </a:lnTo>
                                <a:lnTo>
                                  <a:pt x="168643" y="213919"/>
                                </a:lnTo>
                                <a:lnTo>
                                  <a:pt x="235255" y="0"/>
                                </a:lnTo>
                                <a:lnTo>
                                  <a:pt x="309194" y="0"/>
                                </a:lnTo>
                                <a:lnTo>
                                  <a:pt x="193510" y="337579"/>
                                </a:lnTo>
                                <a:lnTo>
                                  <a:pt x="116027" y="337579"/>
                                </a:lnTo>
                                <a:lnTo>
                                  <a:pt x="0" y="0"/>
                                </a:lnTo>
                                <a:close/>
                              </a:path>
                            </a:pathLst>
                          </a:custGeom>
                          <a:solidFill>
                            <a:srgbClr val="000066"/>
                          </a:solidFill>
                          <a:ln w="0" cap="flat">
                            <a:noFill/>
                            <a:miter lim="127000"/>
                          </a:ln>
                          <a:effectLst/>
                        </wps:spPr>
                        <wps:bodyPr/>
                      </wps:wsp>
                      <wps:wsp>
                        <wps:cNvPr id="3371" name="Shape 3377"/>
                        <wps:cNvSpPr/>
                        <wps:spPr>
                          <a:xfrm>
                            <a:off x="6350938" y="716235"/>
                            <a:ext cx="99606" cy="337579"/>
                          </a:xfrm>
                          <a:custGeom>
                            <a:avLst/>
                            <a:gdLst/>
                            <a:ahLst/>
                            <a:cxnLst/>
                            <a:rect l="0" t="0" r="0" b="0"/>
                            <a:pathLst>
                              <a:path w="99606" h="337579">
                                <a:moveTo>
                                  <a:pt x="0" y="0"/>
                                </a:moveTo>
                                <a:lnTo>
                                  <a:pt x="99606" y="0"/>
                                </a:lnTo>
                                <a:lnTo>
                                  <a:pt x="99606" y="337579"/>
                                </a:lnTo>
                                <a:lnTo>
                                  <a:pt x="0" y="337579"/>
                                </a:lnTo>
                                <a:lnTo>
                                  <a:pt x="0" y="0"/>
                                </a:lnTo>
                              </a:path>
                            </a:pathLst>
                          </a:custGeom>
                          <a:solidFill>
                            <a:srgbClr val="000066"/>
                          </a:solidFill>
                          <a:ln w="0" cap="flat">
                            <a:noFill/>
                            <a:miter lim="127000"/>
                          </a:ln>
                          <a:effectLst/>
                        </wps:spPr>
                        <wps:bodyPr/>
                      </wps:wsp>
                      <wps:wsp>
                        <wps:cNvPr id="3372" name="Shape 3378"/>
                        <wps:cNvSpPr/>
                        <wps:spPr>
                          <a:xfrm>
                            <a:off x="6350938" y="588219"/>
                            <a:ext cx="99606" cy="99593"/>
                          </a:xfrm>
                          <a:custGeom>
                            <a:avLst/>
                            <a:gdLst/>
                            <a:ahLst/>
                            <a:cxnLst/>
                            <a:rect l="0" t="0" r="0" b="0"/>
                            <a:pathLst>
                              <a:path w="99606" h="99593">
                                <a:moveTo>
                                  <a:pt x="0" y="0"/>
                                </a:moveTo>
                                <a:lnTo>
                                  <a:pt x="99606" y="0"/>
                                </a:lnTo>
                                <a:lnTo>
                                  <a:pt x="99606" y="99593"/>
                                </a:lnTo>
                                <a:lnTo>
                                  <a:pt x="0" y="99593"/>
                                </a:lnTo>
                                <a:lnTo>
                                  <a:pt x="0" y="0"/>
                                </a:lnTo>
                              </a:path>
                            </a:pathLst>
                          </a:custGeom>
                          <a:solidFill>
                            <a:srgbClr val="000066"/>
                          </a:solidFill>
                          <a:ln w="0" cap="flat">
                            <a:noFill/>
                            <a:miter lim="127000"/>
                          </a:ln>
                          <a:effectLst/>
                        </wps:spPr>
                        <wps:bodyPr/>
                      </wps:wsp>
                      <wps:wsp>
                        <wps:cNvPr id="3373" name="Shape 77"/>
                        <wps:cNvSpPr/>
                        <wps:spPr>
                          <a:xfrm>
                            <a:off x="6513063" y="709207"/>
                            <a:ext cx="316192" cy="351612"/>
                          </a:xfrm>
                          <a:custGeom>
                            <a:avLst/>
                            <a:gdLst/>
                            <a:ahLst/>
                            <a:cxnLst/>
                            <a:rect l="0" t="0" r="0" b="0"/>
                            <a:pathLst>
                              <a:path w="316192" h="351612">
                                <a:moveTo>
                                  <a:pt x="168783" y="0"/>
                                </a:moveTo>
                                <a:cubicBezTo>
                                  <a:pt x="210020" y="0"/>
                                  <a:pt x="244157" y="12370"/>
                                  <a:pt x="271246" y="37109"/>
                                </a:cubicBezTo>
                                <a:cubicBezTo>
                                  <a:pt x="298310" y="61823"/>
                                  <a:pt x="313283" y="92799"/>
                                  <a:pt x="316192" y="130022"/>
                                </a:cubicBezTo>
                                <a:lnTo>
                                  <a:pt x="223265" y="135382"/>
                                </a:lnTo>
                                <a:cubicBezTo>
                                  <a:pt x="220142" y="94818"/>
                                  <a:pt x="202552" y="74537"/>
                                  <a:pt x="170459" y="74537"/>
                                </a:cubicBezTo>
                                <a:cubicBezTo>
                                  <a:pt x="131013" y="74537"/>
                                  <a:pt x="111303" y="106845"/>
                                  <a:pt x="111303" y="171462"/>
                                </a:cubicBezTo>
                                <a:cubicBezTo>
                                  <a:pt x="111303" y="214478"/>
                                  <a:pt x="116815" y="241783"/>
                                  <a:pt x="127838" y="253365"/>
                                </a:cubicBezTo>
                                <a:cubicBezTo>
                                  <a:pt x="138874" y="264935"/>
                                  <a:pt x="152311" y="270739"/>
                                  <a:pt x="168122" y="270739"/>
                                </a:cubicBezTo>
                                <a:cubicBezTo>
                                  <a:pt x="198869" y="270739"/>
                                  <a:pt x="217259" y="251244"/>
                                  <a:pt x="223265" y="212242"/>
                                </a:cubicBezTo>
                                <a:lnTo>
                                  <a:pt x="316192" y="217919"/>
                                </a:lnTo>
                                <a:cubicBezTo>
                                  <a:pt x="312394" y="257823"/>
                                  <a:pt x="296646" y="290068"/>
                                  <a:pt x="268897" y="314681"/>
                                </a:cubicBezTo>
                                <a:cubicBezTo>
                                  <a:pt x="241147" y="339319"/>
                                  <a:pt x="205333" y="351612"/>
                                  <a:pt x="161430" y="351612"/>
                                </a:cubicBezTo>
                                <a:cubicBezTo>
                                  <a:pt x="113766" y="351612"/>
                                  <a:pt x="74917" y="335852"/>
                                  <a:pt x="44945" y="304330"/>
                                </a:cubicBezTo>
                                <a:cubicBezTo>
                                  <a:pt x="14973" y="272809"/>
                                  <a:pt x="0" y="230632"/>
                                  <a:pt x="0" y="177812"/>
                                </a:cubicBezTo>
                                <a:cubicBezTo>
                                  <a:pt x="0" y="125019"/>
                                  <a:pt x="15316" y="82182"/>
                                  <a:pt x="45961" y="49314"/>
                                </a:cubicBezTo>
                                <a:cubicBezTo>
                                  <a:pt x="76606" y="16446"/>
                                  <a:pt x="117538" y="0"/>
                                  <a:pt x="168783" y="0"/>
                                </a:cubicBezTo>
                                <a:close/>
                              </a:path>
                            </a:pathLst>
                          </a:custGeom>
                          <a:solidFill>
                            <a:srgbClr val="000066"/>
                          </a:solidFill>
                          <a:ln w="0" cap="flat">
                            <a:noFill/>
                            <a:miter lim="127000"/>
                          </a:ln>
                          <a:effectLst/>
                        </wps:spPr>
                        <wps:bodyPr/>
                      </wps:wsp>
                      <wps:wsp>
                        <wps:cNvPr id="3374" name="Shape 78"/>
                        <wps:cNvSpPr/>
                        <wps:spPr>
                          <a:xfrm>
                            <a:off x="6863332" y="709211"/>
                            <a:ext cx="164954" cy="351413"/>
                          </a:xfrm>
                          <a:custGeom>
                            <a:avLst/>
                            <a:gdLst/>
                            <a:ahLst/>
                            <a:cxnLst/>
                            <a:rect l="0" t="0" r="0" b="0"/>
                            <a:pathLst>
                              <a:path w="164954" h="351413">
                                <a:moveTo>
                                  <a:pt x="164123" y="0"/>
                                </a:moveTo>
                                <a:lnTo>
                                  <a:pt x="164954" y="76"/>
                                </a:lnTo>
                                <a:lnTo>
                                  <a:pt x="164954" y="65660"/>
                                </a:lnTo>
                                <a:lnTo>
                                  <a:pt x="142824" y="69512"/>
                                </a:lnTo>
                                <a:cubicBezTo>
                                  <a:pt x="120932" y="78206"/>
                                  <a:pt x="108309" y="99940"/>
                                  <a:pt x="104966" y="134696"/>
                                </a:cubicBezTo>
                                <a:lnTo>
                                  <a:pt x="164954" y="134696"/>
                                </a:lnTo>
                                <a:lnTo>
                                  <a:pt x="164954" y="192519"/>
                                </a:lnTo>
                                <a:lnTo>
                                  <a:pt x="105296" y="192519"/>
                                </a:lnTo>
                                <a:cubicBezTo>
                                  <a:pt x="105080" y="198539"/>
                                  <a:pt x="104966" y="203759"/>
                                  <a:pt x="104966" y="208229"/>
                                </a:cubicBezTo>
                                <a:cubicBezTo>
                                  <a:pt x="104966" y="232296"/>
                                  <a:pt x="111379" y="250457"/>
                                  <a:pt x="124193" y="262713"/>
                                </a:cubicBezTo>
                                <a:cubicBezTo>
                                  <a:pt x="130587" y="268846"/>
                                  <a:pt x="137620" y="273438"/>
                                  <a:pt x="145283" y="276496"/>
                                </a:cubicBezTo>
                                <a:lnTo>
                                  <a:pt x="164954" y="280119"/>
                                </a:lnTo>
                                <a:lnTo>
                                  <a:pt x="164954" y="351413"/>
                                </a:lnTo>
                                <a:lnTo>
                                  <a:pt x="120132" y="346563"/>
                                </a:lnTo>
                                <a:cubicBezTo>
                                  <a:pt x="105842" y="343195"/>
                                  <a:pt x="92818" y="338144"/>
                                  <a:pt x="81064" y="331407"/>
                                </a:cubicBezTo>
                                <a:cubicBezTo>
                                  <a:pt x="57557" y="317919"/>
                                  <a:pt x="38177" y="298260"/>
                                  <a:pt x="22911" y="272403"/>
                                </a:cubicBezTo>
                                <a:cubicBezTo>
                                  <a:pt x="7645" y="246558"/>
                                  <a:pt x="0" y="215595"/>
                                  <a:pt x="0" y="179477"/>
                                </a:cubicBezTo>
                                <a:cubicBezTo>
                                  <a:pt x="0" y="125794"/>
                                  <a:pt x="15316" y="82448"/>
                                  <a:pt x="45962" y="49454"/>
                                </a:cubicBezTo>
                                <a:cubicBezTo>
                                  <a:pt x="76619" y="16485"/>
                                  <a:pt x="115989" y="0"/>
                                  <a:pt x="164123" y="0"/>
                                </a:cubicBezTo>
                                <a:close/>
                              </a:path>
                            </a:pathLst>
                          </a:custGeom>
                          <a:solidFill>
                            <a:srgbClr val="000066"/>
                          </a:solidFill>
                          <a:ln w="0" cap="flat">
                            <a:noFill/>
                            <a:miter lim="127000"/>
                          </a:ln>
                          <a:effectLst/>
                        </wps:spPr>
                        <wps:bodyPr/>
                      </wps:wsp>
                      <wps:wsp>
                        <wps:cNvPr id="3375" name="Shape 79"/>
                        <wps:cNvSpPr/>
                        <wps:spPr>
                          <a:xfrm>
                            <a:off x="7028287" y="937164"/>
                            <a:ext cx="155263" cy="123660"/>
                          </a:xfrm>
                          <a:custGeom>
                            <a:avLst/>
                            <a:gdLst/>
                            <a:ahLst/>
                            <a:cxnLst/>
                            <a:rect l="0" t="0" r="0" b="0"/>
                            <a:pathLst>
                              <a:path w="155263" h="123660">
                                <a:moveTo>
                                  <a:pt x="65018" y="0"/>
                                </a:moveTo>
                                <a:lnTo>
                                  <a:pt x="155263" y="6680"/>
                                </a:lnTo>
                                <a:cubicBezTo>
                                  <a:pt x="130080" y="84683"/>
                                  <a:pt x="78937" y="123660"/>
                                  <a:pt x="1848" y="123660"/>
                                </a:cubicBezTo>
                                <a:lnTo>
                                  <a:pt x="0" y="123460"/>
                                </a:lnTo>
                                <a:lnTo>
                                  <a:pt x="0" y="52166"/>
                                </a:lnTo>
                                <a:lnTo>
                                  <a:pt x="5200" y="53124"/>
                                </a:lnTo>
                                <a:cubicBezTo>
                                  <a:pt x="38398" y="53124"/>
                                  <a:pt x="58324" y="35420"/>
                                  <a:pt x="65018" y="0"/>
                                </a:cubicBezTo>
                                <a:close/>
                              </a:path>
                            </a:pathLst>
                          </a:custGeom>
                          <a:solidFill>
                            <a:srgbClr val="000066"/>
                          </a:solidFill>
                          <a:ln w="0" cap="flat">
                            <a:noFill/>
                            <a:miter lim="127000"/>
                          </a:ln>
                          <a:effectLst/>
                        </wps:spPr>
                        <wps:bodyPr/>
                      </wps:wsp>
                      <wps:wsp>
                        <wps:cNvPr id="3376" name="Shape 80"/>
                        <wps:cNvSpPr/>
                        <wps:spPr>
                          <a:xfrm>
                            <a:off x="7028287" y="709287"/>
                            <a:ext cx="157613" cy="192443"/>
                          </a:xfrm>
                          <a:custGeom>
                            <a:avLst/>
                            <a:gdLst/>
                            <a:ahLst/>
                            <a:cxnLst/>
                            <a:rect l="0" t="0" r="0" b="0"/>
                            <a:pathLst>
                              <a:path w="157613" h="192443">
                                <a:moveTo>
                                  <a:pt x="0" y="0"/>
                                </a:moveTo>
                                <a:lnTo>
                                  <a:pt x="30603" y="2798"/>
                                </a:lnTo>
                                <a:cubicBezTo>
                                  <a:pt x="60878" y="8545"/>
                                  <a:pt x="87671" y="22911"/>
                                  <a:pt x="110979" y="45886"/>
                                </a:cubicBezTo>
                                <a:cubicBezTo>
                                  <a:pt x="142056" y="76531"/>
                                  <a:pt x="157613" y="125375"/>
                                  <a:pt x="157613" y="192443"/>
                                </a:cubicBezTo>
                                <a:lnTo>
                                  <a:pt x="0" y="192443"/>
                                </a:lnTo>
                                <a:lnTo>
                                  <a:pt x="0" y="134620"/>
                                </a:lnTo>
                                <a:lnTo>
                                  <a:pt x="59989" y="134620"/>
                                </a:lnTo>
                                <a:cubicBezTo>
                                  <a:pt x="56890" y="88278"/>
                                  <a:pt x="37827" y="65088"/>
                                  <a:pt x="2851" y="65088"/>
                                </a:cubicBezTo>
                                <a:lnTo>
                                  <a:pt x="0" y="65584"/>
                                </a:lnTo>
                                <a:lnTo>
                                  <a:pt x="0" y="0"/>
                                </a:lnTo>
                                <a:close/>
                              </a:path>
                            </a:pathLst>
                          </a:custGeom>
                          <a:solidFill>
                            <a:srgbClr val="000066"/>
                          </a:solidFill>
                          <a:ln w="0" cap="flat">
                            <a:noFill/>
                            <a:miter lim="127000"/>
                          </a:ln>
                          <a:effectLst/>
                        </wps:spPr>
                        <wps:bodyPr/>
                      </wps:wsp>
                    </wpg:wgp>
                  </a:graphicData>
                </a:graphic>
              </wp:inline>
            </w:drawing>
          </mc:Choice>
          <mc:Fallback>
            <w:pict>
              <v:group w14:anchorId="3F39C100" id="Group 1" o:spid="_x0000_s1026" style="width:272.35pt;height:44.8pt;mso-position-horizontal-relative:char;mso-position-vertical-relative:line" coordsize="71859,10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">
                <v:shape id="Shape 6" o:spid="_x0000_s1027" style="position:absolute;width:2877;height:3857;visibility:visible;mso-wrap-style:square;v-text-anchor:top" coordsize="287757,3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" path="m153924,v69507,,114110,39739,133833,119177l244069,127889c228130,68885,197993,39383,153657,39383v-32766,,-58140,13703,-76149,41110c59499,107912,50495,146418,50495,196012v,45428,9220,81852,27699,109271c96647,332689,121069,346418,151486,346418v47244,,78549,-30963,93929,-92850l287757,263068c267488,344869,221704,385775,150406,385775v-46888,,-83667,-18923,-110363,-56781c13348,291147,,244602,,189357,,132309,13932,86487,41808,51892,69685,17310,107049,,153924,xe" fillcolor="#006" stroked="f" strokeweight="0">
                  <v:stroke miterlimit="83231f" joinstyle="miter"/>
                  <v:path arrowok="t" textboxrect="0,0,287757,385775"/>
                </v:shape>
                <v:shape id="Shape 7" o:spid="_x0000_s1028" style="position:absolute;left:3200;top:964;width:1231;height:2893;visibility:visible;mso-wrap-style:square;v-text-anchor:top" coordsize="123114,28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" path="m123114,r,35351l122441,35203v-21184,,-39103,8635,-53759,25933c54026,78421,46698,105789,46698,143242v,39636,7328,68020,21984,85115c83338,245464,101435,254011,122974,254011r140,-31l123114,288982r-3391,322c82067,289304,52705,275372,31623,247458,10528,219556,,184961,,143673,,99998,11849,65136,35560,39050,53334,19486,74379,7251,98675,2357l123114,xe" fillcolor="#006" stroked="f" strokeweight="0">
                  <v:stroke miterlimit="83231f" joinstyle="miter"/>
                  <v:path arrowok="t" textboxrect="0,0,123114,289304"/>
                </v:shape>
                <v:shape id="Shape 8" o:spid="_x0000_s1029" style="position:absolute;left:4431;top:963;width:1232;height:2891;visibility:visible;mso-wrap-style:square;v-text-anchor:top" coordsize="123114,289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" path="m940,c38760,,68593,13716,90399,41173v21806,27445,32715,61735,32715,102845c123114,186779,111341,221691,87821,248768,70171,269084,48656,281779,23277,286856l,289072,,254071r29790,-6691c38884,242900,47098,236182,54432,227228,69088,209309,76416,181432,76416,143625v,-38012,-7696,-65571,-23076,-82678c45650,52394,37303,45980,28301,41705l,35442,,91,940,xe" fillcolor="#006" stroked="f" strokeweight="0">
                  <v:stroke miterlimit="83231f" joinstyle="miter"/>
                  <v:path arrowok="t" textboxrect="0,0,123114,289072"/>
                </v:shape>
                <v:shape id="Shape 9" o:spid="_x0000_s1030" style="position:absolute;left:6303;top:1039;width:2158;height:2818;visibility:visible;mso-wrap-style:square;v-text-anchor:top" coordsize="215824,28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" path="m,l42621,r,175096c42621,202261,48273,220942,59588,231166v11316,10223,23749,15328,37338,15328c110668,246494,123114,242608,134239,234824v11138,-7773,20421,-18873,27838,-33249c169494,187173,173203,171489,173203,154470l173203,r42621,l215824,274193r-38545,l177279,221793v-19520,39993,-48616,60008,-87287,60008c61988,281801,39979,272555,23990,254089,7988,235598,,209322,,175273l,xe" fillcolor="#006" stroked="f" strokeweight="0">
                  <v:stroke miterlimit="83231f" joinstyle="miter"/>
                  <v:path arrowok="t" textboxrect="0,0,215824,281801"/>
                </v:shape>
                <v:shape id="Shape 10" o:spid="_x0000_s1031" style="position:absolute;left:9314;top:963;width:2161;height:2818;visibility:visible;mso-wrap-style:square;v-text-anchor:top" coordsize="216103,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" path="m126250,v20448,,37859,5296,52248,15887c192887,26467,202755,38367,208102,51588v5321,13207,8001,37083,8001,71653l216103,281787r-39903,l176200,105601v,-25337,-5538,-43155,-16561,-53480c148590,41808,135204,36652,119456,36652v-21717,,-39954,8687,-54699,26060c50000,80073,42634,102984,42634,131381r,150406l,281787,,7594r39649,l39649,58103c61900,19355,90767,,126250,xe" fillcolor="#006" stroked="f" strokeweight="0">
                  <v:stroke miterlimit="83231f" joinstyle="miter"/>
                  <v:path arrowok="t" textboxrect="0,0,216103,281787"/>
                </v:shape>
                <v:shape id="Shape 11" o:spid="_x0000_s1032" style="position:absolute;left:11898;top:312;width:1672;height:3545;visibility:visible;mso-wrap-style:square;v-text-anchor:top" coordsize="167221,35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" path="m90119,r,72758l151473,72758r,33401l90119,106159r,172326c90119,306756,104775,320878,134099,320878v9779,,20816,-978,33122,-2972l167221,351562v-15024,1993,-28055,2996,-39091,2996c75108,354558,48590,326822,48590,271386r,-165227l,106159,,72758r48590,l50495,3810,90119,xe" fillcolor="#006" stroked="f" strokeweight="0">
                  <v:stroke miterlimit="83231f" joinstyle="miter"/>
                  <v:path arrowok="t" textboxrect="0,0,167221,354558"/>
                </v:shape>
                <v:shape id="Shape 12" o:spid="_x0000_s1033" style="position:absolute;left:13640;top:1039;width:2279;height:3725;visibility:visible;mso-wrap-style:square;v-text-anchor:top" coordsize="227902,37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" path="m,l43307,r73635,206045l191922,r35980,l117983,306260v-15938,44133,-41389,66206,-76352,66206c30582,372466,18364,370560,4953,366776r,-33413c15989,335890,25489,337172,33452,337172v13563,,24930,-3899,34074,-11671c76657,317729,85776,298729,94869,268592l,xe" fillcolor="#006" stroked="f" strokeweight="0">
                  <v:stroke miterlimit="83231f" joinstyle="miter"/>
                  <v:path arrowok="t" textboxrect="0,0,227902,372466"/>
                </v:shape>
                <v:shape id="Shape 13" o:spid="_x0000_s1034" style="position:absolute;left:17773;top:76;width:1448;height:3705;visibility:visible;mso-wrap-style:square;v-text-anchor:top" coordsize="144831,37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" path="m,l124333,r20498,1849l144831,40990,121615,38824r-75197,l46418,331203r75197,l144831,329070r,40933l139535,370573,,370573,,xe" fillcolor="#006" stroked="f" strokeweight="0">
                  <v:stroke miterlimit="83231f" joinstyle="miter"/>
                  <v:path arrowok="t" textboxrect="0,0,144831,370573"/>
                </v:shape>
                <v:shape id="Shape 14" o:spid="_x0000_s1035" style="position:absolute;left:19221;top:94;width:1454;height:3682;visibility:visible;mso-wrap-style:square;v-text-anchor:top" coordsize="145377,36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" path="m,l16556,1494v34885,6685,63257,23400,85108,50136c130797,87292,145377,130904,145377,182478v,52324,-14211,96431,-42634,132334c81436,341777,55856,358619,25994,365355l,368154,,327220r4849,-445c31117,321616,51994,308719,67463,288079,88100,260583,98412,224299,98412,179239v,-36576,-9817,-69405,-29463,-98564c54223,58824,33261,45169,6062,39706l,39140,,xe" fillcolor="#006" stroked="f" strokeweight="0">
                  <v:stroke miterlimit="83231f" joinstyle="miter"/>
                  <v:path arrowok="t" textboxrect="0,0,145377,368154"/>
                </v:shape>
                <v:shape id="Shape 15" o:spid="_x0000_s1036" style="position:absolute;left:21332;top:1039;width:2158;height:2818;visibility:visible;mso-wrap-style:square;v-text-anchor:top" coordsize="215824,28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" path="m,l42621,r,175096c42621,202261,48273,220942,59588,231166v11316,10223,23749,15328,37338,15328c110668,246494,123114,242608,134239,234824v11138,-7773,20421,-18873,27838,-33249c169494,187173,173203,171489,173203,154470l173203,r42621,l215824,274193r-38545,l177279,221793v-19520,39993,-48616,60008,-87287,60008c61988,281801,39979,272555,23990,254089,7988,235598,,209322,,175273l,xe" fillcolor="#006" stroked="f" strokeweight="0">
                  <v:stroke miterlimit="83231f" joinstyle="miter"/>
                  <v:path arrowok="t" textboxrect="0,0,215824,281801"/>
                </v:shape>
                <v:shape id="Shape 16" o:spid="_x0000_s1037" style="position:absolute;left:24343;top:958;width:1349;height:2823;visibility:visible;mso-wrap-style:square;v-text-anchor:top" coordsize="134924,28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" path="m118084,v4344,,9957,355,16840,1067l134924,41795r-8686,c102705,41795,83159,50571,67602,68122,52019,85687,43700,108750,42621,137351r,144970l,282321,,8127r37465,l37465,72199c50673,41973,63932,22365,77241,13424,90538,4470,104153,,118084,xe" fillcolor="#006" stroked="f" strokeweight="0">
                  <v:stroke miterlimit="83231f" joinstyle="miter"/>
                  <v:path arrowok="t" textboxrect="0,0,134924,282321"/>
                </v:shape>
                <v:shape id="Shape 17" o:spid="_x0000_s1038" style="position:absolute;left:26148;top:76;width:2150;height:3705;visibility:visible;mso-wrap-style:square;v-text-anchor:top" coordsize="215011,37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" path="m,l42634,r,146889c61988,108141,89688,88786,125692,88786v16116,,30454,3162,43040,9499c181305,104623,190932,112941,197638,123266v6692,10313,11277,20498,13703,30531c213792,163843,215011,180632,215011,204153r,166421l172403,370574r,-166421c172403,184607,171170,169952,168732,160186v-2451,-9780,-8243,-18238,-17386,-25388c142215,127635,131673,124067,119723,124067v-21895,,-40221,8953,-54978,26873c50000,168859,42634,192837,42634,222898r,147676l,370574,,xe" fillcolor="#006" stroked="f" strokeweight="0">
                  <v:stroke miterlimit="83231f" joinstyle="miter"/>
                  <v:path arrowok="t" textboxrect="0,0,215011,370574"/>
                </v:shape>
                <v:shape id="Shape 18" o:spid="_x0000_s1039" style="position:absolute;left:28909;top:2089;width:1190;height:1768;visibility:visible;mso-wrap-style:square;v-text-anchor:top" coordsize="119037,17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" path="m119037,r,33532l107161,34629c94085,37393,82887,41539,73571,47071,54914,58145,45606,74287,45606,95508v,13450,5016,24867,15062,34290c70714,139234,85242,143959,104242,143959r14795,-2952l119037,174151r-23482,2663c64783,176814,41173,168648,24702,152328,8230,136021,,116438,,93604,,65867,11761,43070,35281,25226,52930,11844,79846,3477,116021,129l119037,xe" fillcolor="#006" stroked="f" strokeweight="0">
                  <v:stroke miterlimit="83231f" joinstyle="miter"/>
                  <v:path arrowok="t" textboxrect="0,0,119037,176814"/>
                </v:shape>
                <v:shape id="Shape 19" o:spid="_x0000_s1040" style="position:absolute;left:28985;top:973;width:1114;height:815;visibility:visible;mso-wrap-style:square;v-text-anchor:top" coordsize="111442,8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" path="m111442,r,32523l85786,35252c60134,41432,44666,56876,39370,81565l,74783c7200,36922,31703,13247,73509,3776l111442,xe" fillcolor="#006" stroked="f" strokeweight="0">
                  <v:stroke miterlimit="83231f" joinstyle="miter"/>
                  <v:path arrowok="t" textboxrect="0,0,111442,81565"/>
                </v:shape>
                <v:shape id="Shape 20" o:spid="_x0000_s1041" style="position:absolute;left:30099;top:963;width:1196;height:2868;visibility:visible;mso-wrap-style:square;v-text-anchor:top" coordsize="119583,286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" path="m9640,c47460,,74282,8382,90132,25121v15837,16725,23762,45758,23762,87007l113894,228588v,19367,1892,37096,5689,53213l77508,281801v-1638,-8687,-3251,-25172,-4889,-49429c58503,260880,36957,278709,7976,285841l,286745,,253601r20328,-4056c30893,244875,40317,237871,48603,228536,65151,209842,73432,187871,73432,162661v,-5079,-267,-11049,-813,-17970c55245,143625,42037,143078,32982,143078l,146126,,112594r36246,-1545c43841,111049,55969,111417,72619,112128v,-21716,-1677,-37426,-5029,-47104c64237,55347,57150,47599,46292,41808,35433,36017,21133,33122,3391,33122l,33482,,960,9640,xe" fillcolor="#006" stroked="f" strokeweight="0">
                  <v:stroke miterlimit="83231f" joinstyle="miter"/>
                  <v:path arrowok="t" textboxrect="0,0,119583,286745"/>
                </v:shape>
                <v:shape id="Shape 21" o:spid="_x0000_s1042" style="position:absolute;left:32090;top:963;width:3673;height:2818;visibility:visible;mso-wrap-style:square;v-text-anchor:top" coordsize="367309,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" path="m121082,v19723,,36461,6414,50228,19265c185052,32118,193929,47599,197904,65697,216726,21895,245593,,284505,v18644,,34976,5321,49010,16002c347535,26683,356680,38938,360934,52806v4241,13831,6375,33351,6375,58484l367309,281787r-41541,l325768,111290v,-17552,-1220,-30709,-3658,-39497c319672,63017,313741,54978,304330,47637,294919,40310,284328,36652,272567,36652v-16293,,-31991,7468,-47104,22378c210350,73964,202794,96736,202794,127317r,154470l161531,281787r,-180530c161531,77203,155778,60185,144285,50216,132791,40259,120714,35281,108052,35281v-18098,,-33846,7797,-47232,23355c47422,74206,40729,93929,40729,117805r,163982l,281787,,7594r36652,l36652,60274c57099,20091,85242,,121082,xe" fillcolor="#006" stroked="f" strokeweight="0">
                  <v:stroke miterlimit="83231f" joinstyle="miter"/>
                  <v:path arrowok="t" textboxrect="0,0,367309,281787"/>
                </v:shape>
                <v:shape id="Shape 22" o:spid="_x0000_s1043" style="position:absolute;left:37764;top:2089;width:1191;height:1768;visibility:visible;mso-wrap-style:square;v-text-anchor:top" coordsize="119043,17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" path="m119043,r,33532l107167,34629c94091,37393,82893,41539,73571,47071,54940,58145,45618,74287,45618,95508v,13450,5017,24867,15063,34290c70727,139234,85255,143959,104254,143959r14789,-2951l119043,174153r-23463,2661c64808,176814,41161,168648,24702,152328,8242,136021,,116438,,93604,,65867,11773,43070,35293,25226,52943,11844,79845,3477,116018,129l119043,xe" fillcolor="#006" stroked="f" strokeweight="0">
                  <v:stroke miterlimit="83231f" joinstyle="miter"/>
                  <v:path arrowok="t" textboxrect="0,0,119043,176814"/>
                </v:shape>
                <v:shape id="Shape 23" o:spid="_x0000_s1044" style="position:absolute;left:37840;top:973;width:1115;height:816;visibility:visible;mso-wrap-style:square;v-text-anchor:top" coordsize="111436,81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" path="m111436,r,32526l85792,35253c60134,41432,44663,56877,39357,81566l,74784c7191,36923,31692,13248,73497,3777l111436,xe" fillcolor="#006" stroked="f" strokeweight="0">
                  <v:stroke miterlimit="83231f" joinstyle="miter"/>
                  <v:path arrowok="t" textboxrect="0,0,111436,81566"/>
                </v:shape>
                <v:shape id="Shape 24" o:spid="_x0000_s1045" style="position:absolute;left:38955;top:963;width:1195;height:2868;visibility:visible;mso-wrap-style:square;v-text-anchor:top" coordsize="119577,28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" path="m9634,c47479,,74302,8382,90139,25121v15837,16725,23749,45758,23749,87007l113888,228588v,19367,1892,37096,5689,53213l77515,281801v-1638,-8687,-3264,-25172,-4902,-49429c58506,260880,36956,278709,7983,285841l,286747,,253602r20333,-4057c30897,244875,40317,237871,48597,228536,65170,209842,73426,187871,73426,162661v,-5079,-254,-11049,-813,-17970c55252,143625,42044,143078,32989,143078l,146126,,112594r36240,-1545c43835,111049,55963,111417,72613,112128v,-21716,-1664,-37426,-5017,-47104c64243,55347,57144,47599,46298,41808,35414,36017,21127,33122,3411,33122l,33485,,959,9634,xe" fillcolor="#006" stroked="f" strokeweight="0">
                  <v:stroke miterlimit="83231f" joinstyle="miter"/>
                  <v:path arrowok="t" textboxrect="0,0,119577,286747"/>
                </v:shape>
                <v:shape id="Shape 25" o:spid="_x0000_s1046" style="position:absolute;left:40946;top:963;width:2161;height:2818;visibility:visible;mso-wrap-style:square;v-text-anchor:top" coordsize="216091,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" path="m126238,v20447,,37859,5296,52260,15887c192875,26467,202730,38367,208090,51588v5321,13207,8001,37083,8001,71653l216091,281787r-39904,l176187,105601v,-25337,-5511,-43155,-16560,-53480c148590,41808,135192,36652,119456,36652v-21729,,-39966,8687,-54699,26060c50000,80073,42621,102984,42621,131381r,150406l,281787,,7594r39624,l39624,58103c61887,19355,90767,,126238,xe" fillcolor="#006" stroked="f" strokeweight="0">
                  <v:stroke miterlimit="83231f" joinstyle="miter"/>
                  <v:path arrowok="t" textboxrect="0,0,216091,281787"/>
                </v:shape>
                <v:shape id="Shape 26" o:spid="_x0000_s1047" style="position:absolute;left:43748;top:963;width:1197;height:2894;visibility:visible;mso-wrap-style:square;v-text-anchor:top" coordsize="119723,28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" path="m112116,r7607,909l119723,33987r-267,-53c98285,33934,80861,43358,67196,62167,53531,80988,46698,107417,46698,141453v,36741,6274,64693,18859,83883c78143,244513,95377,254102,117284,254102r2439,-542l119723,288198r-9627,1210c78042,289408,51664,275946,31000,249047,10338,222135,,188138,,147015,,104990,10237,69977,30683,41986,51143,14008,78270,,112116,xe" fillcolor="#006" stroked="f" strokeweight="0">
                  <v:stroke miterlimit="83231f" joinstyle="miter"/>
                  <v:path arrowok="t" textboxrect="0,0,119723,289408"/>
                </v:shape>
                <v:shape id="Shape 27" o:spid="_x0000_s1048" style="position:absolute;left:44945;top:76;width:1156;height:3769;visibility:visible;mso-wrap-style:square;v-text-anchor:top" coordsize="115646,376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" path="m73025,r42621,l115646,370574r-38545,l77101,323608c62700,350888,42833,367945,17512,374769l,376971,,342333r25657,-5699c34436,332474,42628,326231,50229,317906,65418,301257,73025,281712,73025,259270r,-57023c73025,178181,65710,158915,51054,144425,43714,137192,35770,131763,27218,128141l,122760,,89682r15963,1908c38395,97223,57414,111306,73025,133832l73025,xe" fillcolor="#006" stroked="f" strokeweight="0">
                  <v:stroke miterlimit="83231f" joinstyle="miter"/>
                  <v:path arrowok="t" textboxrect="0,0,115646,376971"/>
                </v:shape>
                <v:shape id="Shape 28" o:spid="_x0000_s1049" style="position:absolute;left:48382;top:76;width:1448;height:3705;visibility:visible;mso-wrap-style:square;v-text-anchor:top" coordsize="144818,37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" path="m,l124320,r20498,1849l144818,40990,121603,38824r-75197,l46406,331203r75197,l144818,329070r,40933l139522,370573,,370573,,xe" fillcolor="#006" stroked="f" strokeweight="0">
                  <v:stroke miterlimit="83231f" joinstyle="miter"/>
                  <v:path arrowok="t" textboxrect="0,0,144818,370573"/>
                </v:shape>
                <v:shape id="Shape 29" o:spid="_x0000_s1050" style="position:absolute;left:49830;top:94;width:1454;height:3682;visibility:visible;mso-wrap-style:square;v-text-anchor:top" coordsize="145364,36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" path="m,l16562,1494v34886,6686,63251,23401,85102,50137c130797,87292,145364,130904,145364,182479v,52324,-14198,96431,-42608,132334c81438,341778,55857,358620,25994,365356l,368154,,327221r4849,-446c31117,321617,51994,308720,67462,288079,88087,260584,98412,224300,98412,179240v,-36576,-9817,-69405,-29464,-98564c54222,58825,33260,45169,6062,39707l,39141,,xe" fillcolor="#006" stroked="f" strokeweight="0">
                  <v:stroke miterlimit="83231f" joinstyle="miter"/>
                  <v:path arrowok="t" textboxrect="0,0,145364,368154"/>
                </v:shape>
                <v:shape id="Shape 30" o:spid="_x0000_s1051" style="position:absolute;left:51699;top:2089;width:1190;height:1768;visibility:visible;mso-wrap-style:square;v-text-anchor:top" coordsize="119038,17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" path="m119038,r,33532l107166,34629c94088,37393,82886,41539,73558,47071,54928,58145,45606,74287,45606,95508v,13450,5029,24867,15075,34290c70727,139234,85255,143959,104242,143959r14796,-2952l119038,174152r-23470,2662c64795,176814,41161,168648,24702,152328,8230,136021,,116438,,93604,,65867,11773,43070,35293,25226,52943,11844,79845,3477,116018,129l119038,xe" fillcolor="#006" stroked="f" strokeweight="0">
                  <v:stroke miterlimit="83231f" joinstyle="miter"/>
                  <v:path arrowok="t" textboxrect="0,0,119038,176814"/>
                </v:shape>
                <v:shape id="Shape 31" o:spid="_x0000_s1052" style="position:absolute;left:51775;top:973;width:1114;height:815;visibility:visible;mso-wrap-style:square;v-text-anchor:top" coordsize="111430,8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" path="m111430,r,32524l85785,35252c60129,41432,44653,56876,39357,81565l,74783c7192,36922,31692,13247,73497,3776l111430,xe" fillcolor="#006" stroked="f" strokeweight="0">
                  <v:stroke miterlimit="83231f" joinstyle="miter"/>
                  <v:path arrowok="t" textboxrect="0,0,111430,81565"/>
                </v:shape>
                <v:shape id="Shape 32" o:spid="_x0000_s1053" style="position:absolute;left:52889;top:963;width:1196;height:2868;visibility:visible;mso-wrap-style:square;v-text-anchor:top" coordsize="119583,286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" path="m9639,c47485,,74307,8382,90132,25121v15836,16725,23761,45758,23761,87007l113893,228588v,19367,1880,37096,5690,53213l77520,281801v-1638,-8687,-3276,-25172,-4902,-49429c58502,260880,36950,278709,7976,285841l,286746,,253601r20332,-4056c30899,244875,40322,237871,48602,228536,65163,209842,73431,187871,73431,162661v,-5079,-254,-11049,-813,-17970c55257,143625,42036,143078,32994,143078l,146126,,112594r36245,-1545c43840,111049,55956,111417,72618,112128v,-21716,-1677,-37426,-5029,-47104c64249,55347,57137,47599,46291,41808,35420,36017,21132,33122,3403,33122l,33484,,960,9639,xe" fillcolor="#006" stroked="f" strokeweight="0">
                  <v:stroke miterlimit="83231f" joinstyle="miter"/>
                  <v:path arrowok="t" textboxrect="0,0,119583,286746"/>
                </v:shape>
                <v:shape id="Shape 33" o:spid="_x0000_s1054" style="position:absolute;left:54881;top:958;width:1349;height:2823;visibility:visible;mso-wrap-style:square;v-text-anchor:top" coordsize="134912,28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" path="m118072,v4343,,9957,355,16840,1067l134912,41795r-8686,c102692,41795,83134,50571,67590,68122,52007,85687,43688,108750,42596,137351r,144970l,282321,,8127r37440,l37440,72199c50660,41973,63919,22365,77229,13424,90513,4470,104140,,118072,xe" fillcolor="#006" stroked="f" strokeweight="0">
                  <v:stroke miterlimit="83231f" joinstyle="miter"/>
                  <v:path arrowok="t" textboxrect="0,0,134912,282321"/>
                </v:shape>
                <v:shape id="Shape 3372" o:spid="_x0000_s1055" style="position:absolute;left:56713;top:76;width:426;height:3705;visibility:visible;mso-wrap-style:square;v-text-anchor:top" coordsize="42608,37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" path="m,l42608,r,370574l,370574,,e" fillcolor="#006" stroked="f" strokeweight="0">
                  <v:stroke miterlimit="83231f" joinstyle="miter"/>
                  <v:path arrowok="t" textboxrect="0,0,42608,370574"/>
                </v:shape>
                <v:shape id="Shape 3373" o:spid="_x0000_s1056" style="position:absolute;left:57992;top:1039;width:426;height:2742;visibility:visible;mso-wrap-style:square;v-text-anchor:top" coordsize="42596,27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" path="m,l42596,r,274193l,274193,,e" fillcolor="#006" stroked="f" strokeweight="0">
                  <v:stroke miterlimit="83231f" joinstyle="miter"/>
                  <v:path arrowok="t" textboxrect="0,0,42596,274193"/>
                </v:shape>
                <v:shape id="Shape 3374" o:spid="_x0000_s1057" style="position:absolute;left:57973;top:76;width:459;height:475;visibility:visible;mso-wrap-style:square;v-text-anchor:top" coordsize="45885,4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" path="m,l45885,r,47498l,47498,,e" fillcolor="#006" stroked="f" strokeweight="0">
                  <v:stroke miterlimit="83231f" joinstyle="miter"/>
                  <v:path arrowok="t" textboxrect="0,0,45885,47498"/>
                </v:shape>
                <v:shape id="Shape 37" o:spid="_x0000_s1058" style="position:absolute;left:59268;top:963;width:2161;height:2818;visibility:visible;mso-wrap-style:square;v-text-anchor:top" coordsize="216091,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" path="m126238,v20447,,37859,5296,52260,15887c192875,26467,202730,38367,208090,51588v5321,13207,8001,37083,8001,71653l216091,281787r-39904,l176187,105601v,-25337,-5511,-43155,-16560,-53480c148590,41808,135192,36652,119456,36652v-21729,,-39966,8687,-54699,26060c50000,80073,42621,102984,42621,131381r,150406l,281787,,7594r39624,l39624,58103c61887,19355,90767,,126238,xe" fillcolor="#006" stroked="f" strokeweight="0">
                  <v:stroke miterlimit="83231f" joinstyle="miter"/>
                  <v:path arrowok="t" textboxrect="0,0,216091,281787"/>
                </v:shape>
                <v:shape id="Shape 38" o:spid="_x0000_s1059" style="position:absolute;left:61996;top:963;width:1318;height:3853;visibility:visible;mso-wrap-style:square;v-text-anchor:top" coordsize="131807,385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" path="m121895,r9912,981l131807,34798r-9100,-1677c106591,33121,92304,38519,79819,49276,67335,60046,61075,75387,61075,95288v,17742,5626,32080,16840,43040c89115,149275,103886,154749,122174,154749r9633,-1632l131807,185611r-10992,1702c113576,187313,107328,186779,102083,185700v-9970,-1994,-16193,-2998,-18745,-2998c78474,182702,72580,185103,65710,189916v-6897,4788,-10325,10985,-10325,18580c55385,219354,60363,226416,70307,229667v7468,2448,22522,4231,45158,5356l131807,235611r,38647l98407,272973v-11041,-634,-20137,-1402,-27287,-2310c51219,279349,41275,291935,41275,308407v,13931,8166,24739,24562,32436c82220,348538,103073,352387,128397,352387r3410,-250l131807,384710r-6394,519c81800,385229,49987,378663,29997,365531,10008,352399,,334861,,312941,,286309,13945,268008,41808,258051,23902,246291,14935,231546,14935,213817v,-21171,12662,-37350,38011,-48564c29223,146062,17387,121920,17387,92799v,-27127,10121,-49391,30403,-66751c68046,8687,92761,,121895,xe" fillcolor="#006" stroked="f" strokeweight="0">
                  <v:stroke miterlimit="83231f" joinstyle="miter"/>
                  <v:path arrowok="t" textboxrect="0,0,131807,385229"/>
                </v:shape>
                <v:shape id="Shape 39" o:spid="_x0000_s1060" style="position:absolute;left:63314;top:3319;width:1315;height:1491;visibility:visible;mso-wrap-style:square;v-text-anchor:top" coordsize="131528,149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" path="m,l8820,317v31306,902,54433,3022,69367,6375c93123,10032,105747,17449,116046,28942v10325,11494,15482,25553,15482,42215c131528,110391,105660,134908,53942,144714l,149099,,116525r30400,-2229c41173,112642,51448,110159,61220,106845,80753,100253,90532,89077,90532,73342v,-8522,-2908,-15482,-8687,-20905c76054,47002,68129,43560,58096,42112,48038,40665,30538,39585,5556,38861l,38647,,xe" fillcolor="#006" stroked="f" strokeweight="0">
                  <v:stroke miterlimit="83231f" joinstyle="miter"/>
                  <v:path arrowok="t" textboxrect="0,0,131528,149099"/>
                </v:shape>
                <v:shape id="Shape 40" o:spid="_x0000_s1061" style="position:absolute;left:63314;top:605;width:1207;height:2214;visibility:visible;mso-wrap-style:square;v-text-anchor:top" coordsize="120682,22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" path="m110090,v1968,,5512,190,10592,533l120682,34480v-19558,,-32639,2261,-39243,6782c74835,45783,70441,53924,68269,65697v17565,20269,26340,42355,26340,66243c94609,156908,85058,178346,65958,196266v-9551,8959,-20736,15678,-33560,20156l,221438,,188944r14994,-2541c22368,183620,28905,179444,34601,173875,46019,162751,51708,148310,51708,130569v,-18085,-5931,-32881,-17780,-44387c27997,80435,21447,76126,14277,73255l,70624,,36807r19606,1940c28972,40694,37866,43612,46286,47498,48991,29578,55277,17196,65145,10312,75012,3442,89998,,110090,xe" fillcolor="#006" stroked="f" strokeweight="0">
                  <v:stroke miterlimit="83231f" joinstyle="miter"/>
                  <v:path arrowok="t" textboxrect="0,0,120682,221438"/>
                </v:shape>
                <v:shape id="Shape 41" o:spid="_x0000_s1062" style="position:absolute;left:64583;top:312;width:1673;height:3545;visibility:visible;mso-wrap-style:square;v-text-anchor:top" coordsize="167246,35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" path="m90145,r,72758l151499,72758r,33401l90145,106159r,172326c90145,306756,104787,320878,134125,320878v9766,,20803,-978,33121,-2972l167246,351562v-15037,1993,-28054,2996,-39103,2996c75120,354558,48603,326822,48603,271386r,-165227l,106159,,72758r48603,l50495,3810,90145,xe" fillcolor="#006" stroked="f" strokeweight="0">
                  <v:stroke miterlimit="83231f" joinstyle="miter"/>
                  <v:path arrowok="t" textboxrect="0,0,167246,354558"/>
                </v:shape>
                <v:shape id="Shape 42" o:spid="_x0000_s1063" style="position:absolute;left:66424;top:964;width:1231;height:2893;visibility:visible;mso-wrap-style:square;v-text-anchor:top" coordsize="123101,28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" path="m123101,r,35349l122428,35200v-21184,,-39103,8636,-53746,25933c54013,78418,46686,105787,46686,143239v,39637,7327,68021,21996,85115c83325,245462,101435,254009,122961,254009r140,-31l123101,288980r-3378,322c82055,289302,52705,275370,31623,247455,10528,219553,,184958,,143671,,99995,11836,65134,35560,39048,53334,19484,74372,7249,98675,2355l123101,xe" fillcolor="#006" stroked="f" strokeweight="0">
                  <v:stroke miterlimit="83231f" joinstyle="miter"/>
                  <v:path arrowok="t" textboxrect="0,0,123101,289302"/>
                </v:shape>
                <v:shape id="Shape 43" o:spid="_x0000_s1064" style="position:absolute;left:67655;top:963;width:1231;height:2891;visibility:visible;mso-wrap-style:square;v-text-anchor:top" coordsize="123114,289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" path="m965,c38774,,68593,13716,90399,41173v21806,27445,32715,61735,32715,102845c123114,186779,111354,221691,87833,248768,70183,269084,48669,281779,23289,286856l,289073,,254071r29805,-6691c38903,242900,47117,236182,54445,227228,69088,209309,76416,181432,76416,143625v,-38012,-7684,-65571,-23076,-82678c45650,52394,37303,45980,28301,41705l,35442,,93,965,xe" fillcolor="#006" stroked="f" strokeweight="0">
                  <v:stroke miterlimit="83231f" joinstyle="miter"/>
                  <v:path arrowok="t" textboxrect="0,0,123114,289073"/>
                </v:shape>
                <v:shape id="Shape 44" o:spid="_x0000_s1065" style="position:absolute;left:69527;top:963;width:2161;height:2818;visibility:visible;mso-wrap-style:square;v-text-anchor:top" coordsize="216091,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" path="m126238,v20447,,37859,5296,52260,15887c192875,26467,202730,38367,208090,51588v5321,13207,8001,37083,8001,71653l216091,281787r-39904,l176187,105601v,-25337,-5511,-43155,-16560,-53480c148590,41808,135192,36652,119456,36652v-21729,,-39966,8687,-54699,26060c50000,80073,42621,102984,42621,131381r,150406l,281787,,7594r39624,l39624,58103c61887,19355,90767,,126238,xe" fillcolor="#006" stroked="f" strokeweight="0">
                  <v:stroke miterlimit="83231f" joinstyle="miter"/>
                  <v:path arrowok="t" textboxrect="0,0,216091,281787"/>
                </v:shape>
                <v:shape id="Shape 45" o:spid="_x0000_s1066" style="position:absolute;left:227;top:5975;width:3245;height:4563;visibility:visible;mso-wrap-style:square;v-text-anchor:top" coordsize="324561,45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" path="m,l324561,r,90233l110973,90233r,102286l279768,192519r,85230l110973,277749r,178485l,456234,,xe" fillcolor="#006" stroked="f" strokeweight="0">
                  <v:stroke miterlimit="83231f" joinstyle="miter"/>
                  <v:path arrowok="t" textboxrect="0,0,324561,456234"/>
                </v:shape>
                <v:shape id="Shape 3375" o:spid="_x0000_s1067" style="position:absolute;left:3974;top:7162;width:996;height:3376;visibility:visible;mso-wrap-style:square;v-text-anchor:top" coordsize="99594,33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" path="m,l99594,r,337579l,337579,,e" fillcolor="#006" stroked="f" strokeweight="0">
                  <v:stroke miterlimit="83231f" joinstyle="miter"/>
                  <v:path arrowok="t" textboxrect="0,0,99594,337579"/>
                </v:shape>
                <v:shape id="Shape 3376" o:spid="_x0000_s1068" style="position:absolute;left:3974;top:5882;width:996;height:996;visibility:visible;mso-wrap-style:square;v-text-anchor:top" coordsize="99594,9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" path="m,l99594,r,99593l,99593,,e" fillcolor="#006" stroked="f" strokeweight="0">
                  <v:stroke miterlimit="83231f" joinstyle="miter"/>
                  <v:path arrowok="t" textboxrect="0,0,99594,99593"/>
                </v:shape>
                <v:shape id="Shape 48" o:spid="_x0000_s1069" style="position:absolute;left:5789;top:7088;width:1821;height:3450;visibility:visible;mso-wrap-style:square;v-text-anchor:top" coordsize="182144,34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" path="m164097,v4902,,10922,330,18047,1004l182144,99264v-20270,,-36043,3124,-47295,9372c123597,114884,114402,126086,107277,142228v-7137,16154,-10693,37935,-10693,65341l96584,344945,,344945,,7366r91237,l91237,70180c105270,23406,129553,,164097,xe" fillcolor="#006" stroked="f" strokeweight="0">
                  <v:stroke miterlimit="83231f" joinstyle="miter"/>
                  <v:path arrowok="t" textboxrect="0,0,182144,344945"/>
                </v:shape>
                <v:shape id="Shape 49" o:spid="_x0000_s1070" style="position:absolute;left:7971;top:7092;width:1650;height:3514;visibility:visible;mso-wrap-style:square;v-text-anchor:top" coordsize="164960,35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" path="m164122,r838,77l164960,65660r-22141,3852c120925,78206,108309,99940,104966,134696r59994,l164960,192519r-59664,c105067,198539,104966,203759,104966,208229v,24067,6388,42228,19215,54484c130582,268846,137614,273438,145274,276496r19686,3628l164960,351415r-44839,-4852c105832,343195,92812,338144,81064,331407,57557,317919,38164,298260,22911,272403,7633,246558,,215595,,179477,,125794,15329,82448,45962,49454,76607,16485,115989,,164122,xe" fillcolor="#006" stroked="f" strokeweight="0">
                  <v:stroke miterlimit="83231f" joinstyle="miter"/>
                  <v:path arrowok="t" textboxrect="0,0,164960,351415"/>
                </v:shape>
                <v:shape id="Shape 50" o:spid="_x0000_s1071" style="position:absolute;left:9621;top:9371;width:1552;height:1237;visibility:visible;mso-wrap-style:square;v-text-anchor:top" coordsize="155258,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" path="m64999,r90259,6680c130073,84683,78918,123660,1829,123660l,123462,,52171r5169,953c38379,53124,58319,35420,64999,xe" fillcolor="#006" stroked="f" strokeweight="0">
                  <v:stroke miterlimit="83231f" joinstyle="miter"/>
                  <v:path arrowok="t" textboxrect="0,0,155258,123660"/>
                </v:shape>
                <v:shape id="Shape 51" o:spid="_x0000_s1072" style="position:absolute;left:9621;top:7092;width:1576;height:1925;visibility:visible;mso-wrap-style:square;v-text-anchor:top" coordsize="157594,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" path="m,l30589,2797v30270,5747,57063,20113,80371,43088c142049,76530,157594,125374,157594,192443l,192443,,134620r59995,c56871,88278,37821,65088,2845,65088l,65583,,xe" fillcolor="#006" stroked="f" strokeweight="0">
                  <v:stroke miterlimit="83231f" joinstyle="miter"/>
                  <v:path arrowok="t" textboxrect="0,0,157594,192443"/>
                </v:shape>
                <v:shape id="Shape 52" o:spid="_x0000_s1073" style="position:absolute;left:13333;top:8479;width:1571;height:2129;visibility:visible;mso-wrap-style:square;v-text-anchor:top" coordsize="157093,21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" path="m157093,r,54601l131023,65112v-17380,10529,-26070,24594,-26070,42196c104953,119119,108610,129317,115938,137902v7341,8573,17768,12866,31331,12866l157093,148544r,54475l136117,209958v-9539,1976,-19652,2963,-30339,2963c74194,212921,48654,204349,29197,187191,9728,170034,,146983,,117989,,96831,5664,77336,17018,59506,28359,41687,46596,27705,71743,17570,84315,12496,102057,8083,124971,4324l157093,xe" fillcolor="#006" stroked="f" strokeweight="0">
                  <v:stroke miterlimit="83231f" joinstyle="miter"/>
                  <v:path arrowok="t" textboxrect="0,0,157093,212921"/>
                </v:shape>
                <v:shape id="Shape 53" o:spid="_x0000_s1074" style="position:absolute;left:13433;top:7103;width:1470;height:1132;visibility:visible;mso-wrap-style:square;v-text-anchor:top" coordsize="147072,11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" path="m147072,r,64438l126968,67093c106603,73236,94923,88592,91923,113157l,104470c6020,66142,24181,38964,54483,22911,69634,14891,85789,8878,102946,4869l147072,xe" fillcolor="#006" stroked="f" strokeweight="0">
                  <v:stroke miterlimit="83231f" joinstyle="miter"/>
                  <v:path arrowok="t" textboxrect="0,0,147072,113157"/>
                </v:shape>
                <v:shape id="Shape 54" o:spid="_x0000_s1075" style="position:absolute;left:14903;top:7092;width:1578;height:3446;visibility:visible;mso-wrap-style:square;v-text-anchor:top" coordsize="157753,344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" path="m10357,c33306,,54921,2654,75190,8013v20295,5347,36106,13374,47485,24067c134029,42773,141713,54089,145726,66015v4013,11912,6020,32702,6020,62331l151746,281432v,29413,2007,50457,6007,63169l61170,344601c58045,331241,56483,313627,56483,291782,39579,315849,22714,331838,5924,339751l,341710,,287235r14369,-3252c21727,280333,28378,274860,34322,267564,46196,252946,52140,234962,52140,213576r,-30747c34760,184556,19552,187168,6517,190664l,193291,,138691r6129,-826c20172,136312,35509,134921,52140,133693r,-19393c52140,81547,35808,65163,3156,65163l,65580,,1143,10357,xe" fillcolor="#006" stroked="f" strokeweight="0">
                  <v:stroke miterlimit="83231f" joinstyle="miter"/>
                  <v:path arrowok="t" textboxrect="0,0,157753,344601"/>
                </v:shape>
                <v:shape id="Shape 55" o:spid="_x0000_s1076" style="position:absolute;left:17243;top:7092;width:2935;height:3446;visibility:visible;mso-wrap-style:square;v-text-anchor:top" coordsize="293446,34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" path="m186487,v32093,,57950,8649,77546,25908c283654,43193,293446,77115,293446,127686r,216929l193853,344615r,-189522c193853,132156,192951,116434,191173,107963,189395,99492,185039,92329,178143,86399v-6922,-5906,-15609,-8853,-26073,-8853c117081,77546,99580,103404,99580,155093r,189522l,344615,,7036r92570,l92570,64174c107950,36995,123101,19495,138036,11697,152946,3911,169113,,186487,xe" fillcolor="#006" stroked="f" strokeweight="0">
                  <v:stroke miterlimit="83231f" joinstyle="miter"/>
                  <v:path arrowok="t" textboxrect="0,0,293446,344615"/>
                </v:shape>
                <v:shape id="Shape 56" o:spid="_x0000_s1077" style="position:absolute;left:20816;top:7092;width:1559;height:3516;visibility:visible;mso-wrap-style:square;v-text-anchor:top" coordsize="155924,35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" path="m125883,v8982,,17448,885,25398,2655l155924,4312r,65853l135388,75881v-21626,14042,-32442,49144,-32442,105284c102946,231133,113069,262357,133314,274845r22610,5977l155924,344500r-7495,3387c139642,350379,130340,351624,120523,351624v-37287,,-66675,-15201,-88214,-45618c10769,275603,,233413,,179489,,123330,10769,79387,32309,47625,53848,15887,85039,,125883,xe" fillcolor="#006" stroked="f" strokeweight="0">
                  <v:stroke miterlimit="83231f" joinstyle="miter"/>
                  <v:path arrowok="t" textboxrect="0,0,155924,351624"/>
                </v:shape>
                <v:shape id="Shape 57" o:spid="_x0000_s1078" style="position:absolute;left:22375;top:5975;width:1496;height:4563;visibility:visible;mso-wrap-style:square;v-text-anchor:top" coordsize="149574,45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" path="m52978,r96596,l149574,456247r-91910,l57664,403428c46279,423380,32829,438338,17318,448307l,456133,,392456r1010,267c14865,392723,26994,386728,37383,374688,47771,362662,52978,345504,52978,323215r,-63170c52978,207010,36874,180493,4693,180493l,181799,,115946r17659,6305c31496,129328,43269,139941,52978,154089l52978,xe" fillcolor="#006" stroked="f" strokeweight="0">
                  <v:stroke miterlimit="83231f" joinstyle="miter"/>
                  <v:path arrowok="t" textboxrect="0,0,149574,456247"/>
                </v:shape>
                <v:shape id="Shape 58" o:spid="_x0000_s1079" style="position:absolute;left:26451;top:5975;width:1824;height:4563;visibility:visible;mso-wrap-style:square;v-text-anchor:top" coordsize="182333,45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" path="m,l182333,r,81556l170802,81229r-63170,l107632,197536r65519,l182333,197163r,78262l107632,275425r,180822l,456247,,xe" fillcolor="#006" stroked="f" strokeweight="0">
                  <v:stroke miterlimit="83231f" joinstyle="miter"/>
                  <v:path arrowok="t" textboxrect="0,0,182333,456247"/>
                </v:shape>
                <v:shape id="Shape 59" o:spid="_x0000_s1080" style="position:absolute;left:28275;top:5975;width:1900;height:4563;visibility:visible;mso-wrap-style:square;v-text-anchor:top" coordsize="190018,45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" path="m,l18212,v36995,,66675,4293,89078,12878c129680,21437,148235,37199,162941,60134v14707,22949,22060,48425,22060,76480c185001,191402,158598,230708,105791,254533r84227,201714l71920,456247,1855,275425r-1855,l,197163r18510,-751c26280,195662,32589,194539,37440,193040v9690,-3035,18313,-9716,25896,-20054c70905,162611,74702,150761,74702,137389v,-12713,-3797,-24067,-11366,-34112c55753,93243,47511,87071,38608,84734,34151,83566,27743,82690,19387,82105l,81556,,xe" fillcolor="#006" stroked="f" strokeweight="0">
                  <v:stroke miterlimit="83231f" joinstyle="miter"/>
                  <v:path arrowok="t" textboxrect="0,0,190018,456247"/>
                </v:shape>
                <v:shape id="Shape 60" o:spid="_x0000_s1081" style="position:absolute;left:30593;top:7092;width:1649;height:3514;visibility:visible;mso-wrap-style:square;v-text-anchor:top" coordsize="164960,3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" path="m164123,r837,77l164960,65660r-22142,3852c120925,78206,108309,99940,104966,134696r59994,l164960,192519r-59664,c105067,198539,104966,203759,104966,208229v,24067,6401,42228,19215,54484c130582,268846,137614,273438,145276,276496r19684,3626l164960,351413r-44837,-4850c105832,343195,92812,338144,81064,331407,57557,317919,38164,298260,22911,272403,7633,246558,,215595,,179477,,125794,15329,82448,45962,49454,76607,16485,115989,,164123,xe" fillcolor="#006" stroked="f" strokeweight="0">
                  <v:stroke miterlimit="83231f" joinstyle="miter"/>
                  <v:path arrowok="t" textboxrect="0,0,164960,351413"/>
                </v:shape>
                <v:shape id="Shape 61" o:spid="_x0000_s1082" style="position:absolute;left:32242;top:9371;width:1553;height:1237;visibility:visible;mso-wrap-style:square;v-text-anchor:top" coordsize="155257,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" path="m64998,r90259,6680c130073,84683,78931,123660,1842,123660l,123461,,52169r5182,955c38379,53124,58318,35420,64998,xe" fillcolor="#006" stroked="f" strokeweight="0">
                  <v:stroke miterlimit="83231f" joinstyle="miter"/>
                  <v:path arrowok="t" textboxrect="0,0,155257,123660"/>
                </v:shape>
                <v:shape id="Shape 62" o:spid="_x0000_s1083" style="position:absolute;left:32242;top:7092;width:1576;height:1925;visibility:visible;mso-wrap-style:square;v-text-anchor:top" coordsize="157594,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" path="m,l30589,2797v30269,5747,57063,20113,80371,43088c142049,76530,157594,125374,157594,192443l,192443,,134620r59995,c56871,88278,37821,65088,2845,65088l,65583,,xe" fillcolor="#006" stroked="f" strokeweight="0">
                  <v:stroke miterlimit="83231f" joinstyle="miter"/>
                  <v:path arrowok="t" textboxrect="0,0,157594,192443"/>
                </v:shape>
                <v:shape id="Shape 63" o:spid="_x0000_s1084" style="position:absolute;left:34072;top:7091;width:3045;height:3517;visibility:visible;mso-wrap-style:square;v-text-anchor:top" coordsize="304482,35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" path="m155422,v35637,,64161,7036,85560,21069c262369,35090,278740,57607,290119,88570r-72530,19392c209118,77445,187172,62179,151740,62179v-33427,,-50128,10160,-50128,30467c101612,100685,104660,107099,110795,111913v6121,4788,22110,8851,47955,12166c197307,129159,225831,135039,244335,141732v18492,6680,33122,17933,43942,33769c299072,191313,304482,210807,304482,233972v,34773,-13195,63068,-39611,84912c238481,340716,201549,351625,154077,351625,68059,351625,16701,318326,,251689l83883,239319v6909,30315,31865,45453,74879,45453c175247,284772,189167,281825,200546,275907v11353,-5930,17043,-13918,17043,-23964c217589,236321,205003,227064,179832,224180,111620,215798,66789,202717,45276,185014,23775,167297,13030,142621,13030,110972v,-32092,12472,-58610,37427,-79540c75412,10490,110401,,155422,xe" fillcolor="#006" stroked="f" strokeweight="0">
                  <v:stroke miterlimit="83231f" joinstyle="miter"/>
                  <v:path arrowok="t" textboxrect="0,0,304482,351625"/>
                </v:shape>
                <v:shape id="Shape 64" o:spid="_x0000_s1085" style="position:absolute;left:37491;top:7092;width:3162;height:3516;visibility:visible;mso-wrap-style:square;v-text-anchor:top" coordsize="316205,35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" path="m168808,v41225,,75350,12370,102439,37109c298323,61823,313296,92799,316205,130022r-92926,5360c220155,94818,202565,74537,170459,74537v-39433,,-59169,32308,-59169,96925c111290,214478,116815,241783,127839,253365v11049,11570,24472,17374,40284,17374c198882,270739,217259,251244,223279,212242r92926,5677c312395,257823,296647,290068,268898,314681v-27738,24638,-63552,36931,-107468,36931c113767,351612,74917,335852,44958,304330,14974,272809,,230632,,177812,,125019,15316,82182,45962,49314,76606,16446,117539,,168808,xe" fillcolor="#006" stroked="f" strokeweight="0">
                  <v:stroke miterlimit="83231f" joinstyle="miter"/>
                  <v:path arrowok="t" textboxrect="0,0,316205,351612"/>
                </v:shape>
                <v:shape id="Shape 65" o:spid="_x0000_s1086" style="position:absolute;left:41188;top:7162;width:2885;height:3446;visibility:visible;mso-wrap-style:square;v-text-anchor:top" coordsize="288455,34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" path="m,l96596,r,220573c96596,250901,109068,266040,134024,266040v12712,,23735,-3620,33095,-10846c176479,247942,182423,240195,185001,231953v2553,-8255,3836,-22403,3836,-42456l188837,r99618,l288455,337579r-92278,l196177,280086v-17361,43002,-50571,64503,-99581,64503c71196,344589,51677,339852,38088,330391,24499,320929,14757,307987,8852,291617,2960,275247,,251561,,220573l,xe" fillcolor="#006" stroked="f" strokeweight="0">
                  <v:stroke miterlimit="83231f" joinstyle="miter"/>
                  <v:path arrowok="t" textboxrect="0,0,288455,344589"/>
                </v:shape>
                <v:shape id="Shape 66" o:spid="_x0000_s1087" style="position:absolute;left:44701;top:7092;width:1650;height:3514;visibility:visible;mso-wrap-style:square;v-text-anchor:top" coordsize="164960,35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" path="m164123,r837,77l164960,65660r-22143,3852c120920,78206,108300,99940,104966,134696r59994,l164960,192519r-59664,c105067,198539,104966,203759,104966,208229v,24067,6413,42228,19227,54484c130588,268846,137620,273438,145280,276496r19680,3628l164960,351415r-44836,-4852c105835,343195,92812,338144,81052,331407,57557,317919,38164,298260,22911,272403,7645,246558,,215595,,179477,,125794,15316,82448,45962,49454,76619,16485,115989,,164123,xe" fillcolor="#006" stroked="f" strokeweight="0">
                  <v:stroke miterlimit="83231f" joinstyle="miter"/>
                  <v:path arrowok="t" textboxrect="0,0,164960,351415"/>
                </v:shape>
                <v:shape id="Shape 67" o:spid="_x0000_s1088" style="position:absolute;left:46351;top:9371;width:1552;height:1237;visibility:visible;mso-wrap-style:square;v-text-anchor:top" coordsize="155257,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" path="m65012,r90245,6680c130061,84683,78918,123660,1829,123660l,123462,,52171r5169,953c38379,53124,58318,35420,65012,xe" fillcolor="#006" stroked="f" strokeweight="0">
                  <v:stroke miterlimit="83231f" joinstyle="miter"/>
                  <v:path arrowok="t" textboxrect="0,0,155257,123660"/>
                </v:shape>
                <v:shape id="Shape 68" o:spid="_x0000_s1089" style="position:absolute;left:46351;top:7092;width:1575;height:1925;visibility:visible;mso-wrap-style:square;v-text-anchor:top" coordsize="157582,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" path="m,l30589,2797v30269,5747,57063,20113,80371,43088c142037,76530,157582,125374,157582,192443l,192443,,134620r59995,c56871,88278,37808,65088,2845,65088l,65583,,xe" fillcolor="#006" stroked="f" strokeweight="0">
                  <v:stroke miterlimit="83231f" joinstyle="miter"/>
                  <v:path arrowok="t" textboxrect="0,0,157582,192443"/>
                </v:shape>
                <v:shape id="Shape 69" o:spid="_x0000_s1090" style="position:absolute;left:49858;top:5905;width:3731;height:4703;visibility:visible;mso-wrap-style:square;v-text-anchor:top" coordsize="373012,47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" path="m188023,v89472,,147029,35738,172632,107277l269735,137694c257518,101600,231610,83541,192037,83541v-42241,,-63360,13703,-63360,41123c128677,135586,132639,144818,140538,152413v7899,7556,25743,14148,53569,19711c240602,181534,274651,191009,296240,200597v21590,9563,39777,24993,54585,46266c365620,268148,373012,291923,373012,318198v,41225,-15862,76874,-47574,106947c293701,455219,246673,470256,184341,470256v-46749,,-86551,-10630,-119381,-31915c32106,417068,10465,385471,,343574l98934,321196v11137,42558,42036,63843,92734,63843c216129,385039,234366,380302,246380,370815v12002,-9462,18009,-20764,18009,-33909c264389,323533,258928,313169,248031,305816v-10909,-7340,-31928,-14262,-63081,-20739c126873,273050,85472,256604,60795,235763,36068,214935,23737,184455,23737,144374v,-40564,14744,-74753,44233,-102616c97472,13907,137478,,188023,xe" fillcolor="#006" stroked="f" strokeweight="0">
                  <v:stroke miterlimit="83231f" joinstyle="miter"/>
                  <v:path arrowok="t" textboxrect="0,0,373012,470256"/>
                </v:shape>
                <v:shape id="Shape 70" o:spid="_x0000_s1091" style="position:absolute;left:54046;top:7092;width:1650;height:3514;visibility:visible;mso-wrap-style:square;v-text-anchor:top" coordsize="164954,3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" path="m164123,r831,76l164954,65660r-22136,3852c120925,78206,108309,99940,104966,134696r59988,l164954,192519r-59658,c105080,198539,104966,203759,104966,208229v,24067,6413,42228,19227,54484c130587,268846,137620,273438,145283,276496r19671,3623l164954,351413r-44828,-4850c105835,343195,92811,338144,81052,331407,57557,317919,38164,298260,22911,272403,7645,246558,,215595,,179477,,125794,15316,82448,45962,49454,76619,16485,115989,,164123,xe" fillcolor="#006" stroked="f" strokeweight="0">
                  <v:stroke miterlimit="83231f" joinstyle="miter"/>
                  <v:path arrowok="t" textboxrect="0,0,164954,351413"/>
                </v:shape>
                <v:shape id="Shape 71" o:spid="_x0000_s1092" style="position:absolute;left:55696;top:9371;width:1552;height:1237;visibility:visible;mso-wrap-style:square;v-text-anchor:top" coordsize="155263,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" path="m65018,r90245,6680c130080,84683,78937,123660,1848,123660l,123460,,52166r5200,958c38398,53124,58324,35420,65018,xe" fillcolor="#006" stroked="f" strokeweight="0">
                  <v:stroke miterlimit="83231f" joinstyle="miter"/>
                  <v:path arrowok="t" textboxrect="0,0,155263,123660"/>
                </v:shape>
                <v:shape id="Shape 72" o:spid="_x0000_s1093" style="position:absolute;left:55696;top:7092;width:1576;height:1925;visibility:visible;mso-wrap-style:square;v-text-anchor:top" coordsize="157613,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" path="m,l30603,2798v30275,5747,57068,20113,80376,43088c142056,76531,157613,125375,157613,192443l,192443,,134620r59989,c56890,88278,37814,65088,2851,65088l,65584,,xe" fillcolor="#006" stroked="f" strokeweight="0">
                  <v:stroke miterlimit="83231f" joinstyle="miter"/>
                  <v:path arrowok="t" textboxrect="0,0,157613,192443"/>
                </v:shape>
                <v:shape id="Shape 73" o:spid="_x0000_s1094" style="position:absolute;left:57900;top:7088;width:1822;height:3450;visibility:visible;mso-wrap-style:square;v-text-anchor:top" coordsize="182143,34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" path="m164084,v4915,,10935,330,18059,1004l182143,99264v-20269,,-36043,3124,-47295,9372c123596,114884,114414,126086,107276,142228v-7136,16154,-10693,37935,-10693,65341l96583,344945,,344945,,7366r91236,l91236,70180c105270,23406,129553,,164084,xe" fillcolor="#006" stroked="f" strokeweight="0">
                  <v:stroke miterlimit="83231f" joinstyle="miter"/>
                  <v:path arrowok="t" textboxrect="0,0,182143,344945"/>
                </v:shape>
                <v:shape id="Shape 74" o:spid="_x0000_s1095" style="position:absolute;left:59986;top:7162;width:3092;height:3376;visibility:visible;mso-wrap-style:square;v-text-anchor:top" coordsize="309194,33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" path="m,l103556,r65087,213919l235255,r73939,l193510,337579r-77483,l,xe" fillcolor="#006" stroked="f" strokeweight="0">
                  <v:stroke miterlimit="83231f" joinstyle="miter"/>
                  <v:path arrowok="t" textboxrect="0,0,309194,337579"/>
                </v:shape>
                <v:shape id="Shape 3377" o:spid="_x0000_s1096" style="position:absolute;left:63509;top:7162;width:996;height:3376;visibility:visible;mso-wrap-style:square;v-text-anchor:top" coordsize="99606,33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" path="m,l99606,r,337579l,337579,,e" fillcolor="#006" stroked="f" strokeweight="0">
                  <v:stroke miterlimit="83231f" joinstyle="miter"/>
                  <v:path arrowok="t" textboxrect="0,0,99606,337579"/>
                </v:shape>
                <v:shape id="Shape 3378" o:spid="_x0000_s1097" style="position:absolute;left:63509;top:5882;width:996;height:996;visibility:visible;mso-wrap-style:square;v-text-anchor:top" coordsize="99606,9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" path="m,l99606,r,99593l,99593,,e" fillcolor="#006" stroked="f" strokeweight="0">
                  <v:stroke miterlimit="83231f" joinstyle="miter"/>
                  <v:path arrowok="t" textboxrect="0,0,99606,99593"/>
                </v:shape>
                <v:shape id="Shape 77" o:spid="_x0000_s1098" style="position:absolute;left:65130;top:7092;width:3162;height:3516;visibility:visible;mso-wrap-style:square;v-text-anchor:top" coordsize="316192,35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" path="m168783,v41237,,75374,12370,102463,37109c298310,61823,313283,92799,316192,130022r-92927,5360c220142,94818,202552,74537,170459,74537v-39446,,-59156,32308,-59156,96925c111303,214478,116815,241783,127838,253365v11036,11570,24473,17374,40284,17374c198869,270739,217259,251244,223265,212242r92927,5677c312394,257823,296646,290068,268897,314681v-27750,24638,-63564,36931,-107467,36931c113766,351612,74917,335852,44945,304330,14973,272809,,230632,,177812,,125019,15316,82182,45961,49314,76606,16446,117538,,168783,xe" fillcolor="#006" stroked="f" strokeweight="0">
                  <v:stroke miterlimit="83231f" joinstyle="miter"/>
                  <v:path arrowok="t" textboxrect="0,0,316192,351612"/>
                </v:shape>
                <v:shape id="Shape 78" o:spid="_x0000_s1099" style="position:absolute;left:68633;top:7092;width:1649;height:3514;visibility:visible;mso-wrap-style:square;v-text-anchor:top" coordsize="164954,3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" path="m164123,r831,76l164954,65660r-22130,3852c120932,78206,108309,99940,104966,134696r59988,l164954,192519r-59658,c105080,198539,104966,203759,104966,208229v,24067,6413,42228,19227,54484c130587,268846,137620,273438,145283,276496r19671,3623l164954,351413r-44822,-4850c105842,343195,92818,338144,81064,331407,57557,317919,38177,298260,22911,272403,7645,246558,,215595,,179477,,125794,15316,82448,45962,49454,76619,16485,115989,,164123,xe" fillcolor="#006" stroked="f" strokeweight="0">
                  <v:stroke miterlimit="83231f" joinstyle="miter"/>
                  <v:path arrowok="t" textboxrect="0,0,164954,351413"/>
                </v:shape>
                <v:shape id="Shape 79" o:spid="_x0000_s1100" style="position:absolute;left:70282;top:9371;width:1553;height:1237;visibility:visible;mso-wrap-style:square;v-text-anchor:top" coordsize="155263,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" path="m65018,r90245,6680c130080,84683,78937,123660,1848,123660l,123460,,52166r5200,958c38398,53124,58324,35420,65018,xe" fillcolor="#006" stroked="f" strokeweight="0">
                  <v:stroke miterlimit="83231f" joinstyle="miter"/>
                  <v:path arrowok="t" textboxrect="0,0,155263,123660"/>
                </v:shape>
                <v:shape id="Shape 80" o:spid="_x0000_s1101" style="position:absolute;left:70282;top:7092;width:1577;height:1925;visibility:visible;mso-wrap-style:square;v-text-anchor:top" coordsize="157613,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" path="m,l30603,2798v30275,5747,57068,20113,80376,43088c142056,76531,157613,125375,157613,192443l,192443,,134620r59989,c56890,88278,37827,65088,2851,65088l,65584,,xe" fillcolor="#006" stroked="f" strokeweight="0">
                  <v:stroke miterlimit="83231f" joinstyle="miter"/>
                  <v:path arrowok="t" textboxrect="0,0,157613,192443"/>
                </v:shape>
                <w10:anchorlock/>
              </v:group>
            </w:pict>
          </mc:Fallback>
        </mc:AlternateContent>
      </w:r>
    </w:p>
    <w:p w14:paraId="26047617" w14:textId="77777777" w:rsidR="008A2874" w:rsidRPr="0061251F" w:rsidRDefault="008A2874" w:rsidP="008A2874">
      <w:pPr>
        <w:widowControl w:val="0"/>
        <w:tabs>
          <w:tab w:val="left" w:pos="180"/>
          <w:tab w:val="left" w:pos="360"/>
        </w:tabs>
        <w:suppressAutoHyphens/>
        <w:autoSpaceDE w:val="0"/>
        <w:autoSpaceDN w:val="0"/>
        <w:adjustRightInd w:val="0"/>
        <w:spacing w:line="360" w:lineRule="auto"/>
        <w:jc w:val="center"/>
        <w:textAlignment w:val="center"/>
        <w:rPr>
          <w:b/>
          <w:color w:val="002060"/>
          <w:sz w:val="36"/>
          <w:szCs w:val="36"/>
        </w:rPr>
      </w:pPr>
    </w:p>
    <w:p w14:paraId="360D6CCC" w14:textId="2D8013B8" w:rsidR="008B256D" w:rsidRDefault="008B256D" w:rsidP="008A2874">
      <w:pPr>
        <w:widowControl w:val="0"/>
        <w:tabs>
          <w:tab w:val="left" w:pos="180"/>
          <w:tab w:val="left" w:pos="360"/>
        </w:tabs>
        <w:suppressAutoHyphens/>
        <w:autoSpaceDE w:val="0"/>
        <w:autoSpaceDN w:val="0"/>
        <w:adjustRightInd w:val="0"/>
        <w:spacing w:line="360" w:lineRule="auto"/>
        <w:jc w:val="center"/>
        <w:textAlignment w:val="center"/>
        <w:rPr>
          <w:b/>
          <w:color w:val="002060"/>
          <w:sz w:val="36"/>
          <w:szCs w:val="36"/>
        </w:rPr>
      </w:pPr>
      <w:r>
        <w:rPr>
          <w:b/>
          <w:color w:val="002060"/>
          <w:sz w:val="36"/>
          <w:szCs w:val="36"/>
        </w:rPr>
        <w:t>JOB VACANCY</w:t>
      </w:r>
    </w:p>
    <w:p w14:paraId="05B81409" w14:textId="2BFC54AF" w:rsidR="004F76F1" w:rsidRDefault="004F76F1" w:rsidP="004F76F1">
      <w:pPr>
        <w:widowControl w:val="0"/>
        <w:tabs>
          <w:tab w:val="left" w:pos="180"/>
          <w:tab w:val="left" w:pos="360"/>
        </w:tabs>
        <w:suppressAutoHyphens/>
        <w:autoSpaceDE w:val="0"/>
        <w:autoSpaceDN w:val="0"/>
        <w:adjustRightInd w:val="0"/>
        <w:spacing w:line="360" w:lineRule="auto"/>
        <w:jc w:val="center"/>
        <w:textAlignment w:val="center"/>
        <w:rPr>
          <w:b/>
          <w:color w:val="002060"/>
          <w:sz w:val="36"/>
          <w:szCs w:val="36"/>
        </w:rPr>
      </w:pPr>
      <w:r>
        <w:rPr>
          <w:b/>
          <w:color w:val="002060"/>
          <w:sz w:val="36"/>
          <w:szCs w:val="36"/>
        </w:rPr>
        <w:t xml:space="preserve"> APPLICATION FORM</w:t>
      </w:r>
    </w:p>
    <w:p w14:paraId="52E51F55" w14:textId="6F29A2D9" w:rsidR="008A2874" w:rsidRPr="00AC1FD8" w:rsidRDefault="004F76F1" w:rsidP="008A2874">
      <w:pPr>
        <w:widowControl w:val="0"/>
        <w:tabs>
          <w:tab w:val="left" w:pos="180"/>
          <w:tab w:val="left" w:pos="360"/>
        </w:tabs>
        <w:suppressAutoHyphens/>
        <w:autoSpaceDE w:val="0"/>
        <w:autoSpaceDN w:val="0"/>
        <w:adjustRightInd w:val="0"/>
        <w:spacing w:line="360" w:lineRule="auto"/>
        <w:textAlignment w:val="center"/>
        <w:rPr>
          <w:color w:val="000000" w:themeColor="text1"/>
          <w:lang w:val="en-US" w:bidi="en-US"/>
        </w:rPr>
      </w:pPr>
      <w:r>
        <w:rPr>
          <w:color w:val="000000"/>
          <w:lang w:val="en-US" w:bidi="en-US"/>
        </w:rPr>
        <w:t xml:space="preserve">Please ensure you review the guidance notes </w:t>
      </w:r>
      <w:r w:rsidR="00AC1FD8">
        <w:rPr>
          <w:color w:val="000000"/>
          <w:lang w:val="en-US" w:bidi="en-US"/>
        </w:rPr>
        <w:t xml:space="preserve">and privacy notice information </w:t>
      </w:r>
      <w:r>
        <w:rPr>
          <w:color w:val="000000"/>
          <w:lang w:val="en-US" w:bidi="en-US"/>
        </w:rPr>
        <w:t>associated with this do</w:t>
      </w:r>
      <w:r w:rsidR="00AC1FD8">
        <w:rPr>
          <w:color w:val="000000"/>
          <w:lang w:val="en-US" w:bidi="en-US"/>
        </w:rPr>
        <w:t>c</w:t>
      </w:r>
      <w:r>
        <w:rPr>
          <w:color w:val="000000"/>
          <w:lang w:val="en-US" w:bidi="en-US"/>
        </w:rPr>
        <w:t>ument.</w:t>
      </w:r>
    </w:p>
    <w:tbl>
      <w:tblPr>
        <w:tblStyle w:val="TableGrid"/>
        <w:tblpPr w:leftFromText="180" w:rightFromText="180" w:vertAnchor="text" w:horzAnchor="margin" w:tblpY="-51"/>
        <w:tblW w:w="0" w:type="auto"/>
        <w:tblLook w:val="04A0" w:firstRow="1" w:lastRow="0" w:firstColumn="1" w:lastColumn="0" w:noHBand="0" w:noVBand="1"/>
      </w:tblPr>
      <w:tblGrid>
        <w:gridCol w:w="1980"/>
        <w:gridCol w:w="1551"/>
      </w:tblGrid>
      <w:tr w:rsidR="00AC1FD8" w:rsidRPr="0061251F" w14:paraId="3A034301" w14:textId="77777777" w:rsidTr="00AC1FD8">
        <w:tc>
          <w:tcPr>
            <w:tcW w:w="1980" w:type="dxa"/>
          </w:tcPr>
          <w:p w14:paraId="36A92E21" w14:textId="77777777" w:rsidR="00AC1FD8" w:rsidRPr="0061251F" w:rsidRDefault="00AC1FD8" w:rsidP="00AC1FD8">
            <w:pPr>
              <w:pStyle w:val="BasicParagraph"/>
              <w:tabs>
                <w:tab w:val="left" w:pos="180"/>
                <w:tab w:val="left" w:pos="360"/>
              </w:tabs>
              <w:suppressAutoHyphens/>
              <w:rPr>
                <w:rFonts w:ascii="Arial" w:hAnsi="Arial" w:cs="Arial"/>
                <w:b/>
                <w:color w:val="002060"/>
                <w:sz w:val="20"/>
                <w:szCs w:val="20"/>
              </w:rPr>
            </w:pPr>
            <w:r w:rsidRPr="0061251F">
              <w:rPr>
                <w:rFonts w:ascii="Arial" w:hAnsi="Arial" w:cs="Arial"/>
                <w:b/>
                <w:color w:val="002060"/>
                <w:sz w:val="20"/>
                <w:szCs w:val="20"/>
              </w:rPr>
              <w:t>Candidate Ref No:</w:t>
            </w:r>
          </w:p>
        </w:tc>
        <w:tc>
          <w:tcPr>
            <w:tcW w:w="1551" w:type="dxa"/>
          </w:tcPr>
          <w:p w14:paraId="135B8B7F" w14:textId="77777777" w:rsidR="00AC1FD8" w:rsidRPr="0061251F" w:rsidRDefault="00AC1FD8" w:rsidP="00AC1FD8">
            <w:pPr>
              <w:pStyle w:val="BasicParagraph"/>
              <w:tabs>
                <w:tab w:val="left" w:pos="180"/>
                <w:tab w:val="left" w:pos="360"/>
              </w:tabs>
              <w:suppressAutoHyphens/>
              <w:jc w:val="center"/>
              <w:rPr>
                <w:rFonts w:ascii="Arial" w:hAnsi="Arial" w:cs="Arial"/>
                <w:b/>
                <w:color w:val="002060"/>
                <w:sz w:val="20"/>
                <w:szCs w:val="20"/>
              </w:rPr>
            </w:pPr>
          </w:p>
        </w:tc>
      </w:tr>
      <w:tr w:rsidR="00AC1FD8" w:rsidRPr="0061251F" w14:paraId="1AD21F61" w14:textId="77777777" w:rsidTr="00AC1FD8">
        <w:tc>
          <w:tcPr>
            <w:tcW w:w="1980" w:type="dxa"/>
          </w:tcPr>
          <w:p w14:paraId="2A2E5C39" w14:textId="77777777" w:rsidR="00AC1FD8" w:rsidRPr="0061251F" w:rsidRDefault="00AC1FD8" w:rsidP="00AC1FD8">
            <w:pPr>
              <w:pStyle w:val="BasicParagraph"/>
              <w:tabs>
                <w:tab w:val="left" w:pos="180"/>
                <w:tab w:val="left" w:pos="360"/>
              </w:tabs>
              <w:suppressAutoHyphens/>
              <w:rPr>
                <w:rFonts w:ascii="Arial" w:hAnsi="Arial" w:cs="Arial"/>
                <w:b/>
                <w:color w:val="002060"/>
                <w:sz w:val="20"/>
                <w:szCs w:val="20"/>
              </w:rPr>
            </w:pPr>
            <w:r w:rsidRPr="0061251F">
              <w:rPr>
                <w:rFonts w:ascii="Arial" w:hAnsi="Arial" w:cs="Arial"/>
                <w:b/>
                <w:color w:val="002060"/>
                <w:sz w:val="20"/>
                <w:szCs w:val="20"/>
              </w:rPr>
              <w:t>Closing Date</w:t>
            </w:r>
          </w:p>
        </w:tc>
        <w:tc>
          <w:tcPr>
            <w:tcW w:w="1551" w:type="dxa"/>
          </w:tcPr>
          <w:p w14:paraId="4F94CEE6" w14:textId="77777777" w:rsidR="00AC1FD8" w:rsidRPr="0061251F" w:rsidRDefault="00AC1FD8" w:rsidP="00AC1FD8">
            <w:pPr>
              <w:pStyle w:val="BasicParagraph"/>
              <w:tabs>
                <w:tab w:val="left" w:pos="180"/>
                <w:tab w:val="left" w:pos="360"/>
              </w:tabs>
              <w:suppressAutoHyphens/>
              <w:jc w:val="center"/>
              <w:rPr>
                <w:rFonts w:ascii="Arial" w:hAnsi="Arial" w:cs="Arial"/>
                <w:b/>
                <w:color w:val="002060"/>
                <w:sz w:val="20"/>
                <w:szCs w:val="20"/>
              </w:rPr>
            </w:pPr>
          </w:p>
        </w:tc>
      </w:tr>
      <w:tr w:rsidR="00AC1FD8" w:rsidRPr="0061251F" w14:paraId="5E6862E0" w14:textId="77777777" w:rsidTr="00AC1FD8">
        <w:tc>
          <w:tcPr>
            <w:tcW w:w="1980" w:type="dxa"/>
          </w:tcPr>
          <w:p w14:paraId="0A0A8D34" w14:textId="77777777" w:rsidR="00AC1FD8" w:rsidRPr="0061251F" w:rsidRDefault="00AC1FD8" w:rsidP="00AC1FD8">
            <w:pPr>
              <w:pStyle w:val="BasicParagraph"/>
              <w:tabs>
                <w:tab w:val="left" w:pos="180"/>
                <w:tab w:val="left" w:pos="360"/>
              </w:tabs>
              <w:suppressAutoHyphens/>
              <w:rPr>
                <w:rFonts w:ascii="Arial" w:hAnsi="Arial" w:cs="Arial"/>
                <w:b/>
                <w:color w:val="002060"/>
                <w:sz w:val="20"/>
                <w:szCs w:val="20"/>
              </w:rPr>
            </w:pPr>
            <w:r w:rsidRPr="0061251F">
              <w:rPr>
                <w:rFonts w:ascii="Arial" w:hAnsi="Arial" w:cs="Arial"/>
                <w:b/>
                <w:color w:val="002060"/>
                <w:sz w:val="20"/>
                <w:szCs w:val="20"/>
              </w:rPr>
              <w:t>Date Received</w:t>
            </w:r>
          </w:p>
        </w:tc>
        <w:tc>
          <w:tcPr>
            <w:tcW w:w="1551" w:type="dxa"/>
          </w:tcPr>
          <w:p w14:paraId="51D7C9DF" w14:textId="77777777" w:rsidR="00AC1FD8" w:rsidRPr="0061251F" w:rsidRDefault="00AC1FD8" w:rsidP="00AC1FD8">
            <w:pPr>
              <w:pStyle w:val="BasicParagraph"/>
              <w:tabs>
                <w:tab w:val="left" w:pos="180"/>
                <w:tab w:val="left" w:pos="360"/>
              </w:tabs>
              <w:suppressAutoHyphens/>
              <w:jc w:val="center"/>
              <w:rPr>
                <w:rFonts w:ascii="Arial" w:hAnsi="Arial" w:cs="Arial"/>
                <w:b/>
                <w:color w:val="002060"/>
                <w:sz w:val="20"/>
                <w:szCs w:val="20"/>
              </w:rPr>
            </w:pPr>
          </w:p>
        </w:tc>
      </w:tr>
      <w:tr w:rsidR="00AC1FD8" w:rsidRPr="0061251F" w14:paraId="2FC0A285" w14:textId="77777777" w:rsidTr="00AC1FD8">
        <w:tc>
          <w:tcPr>
            <w:tcW w:w="3531" w:type="dxa"/>
            <w:gridSpan w:val="2"/>
          </w:tcPr>
          <w:p w14:paraId="65A616AC" w14:textId="77777777" w:rsidR="00AC1FD8" w:rsidRPr="0061251F" w:rsidRDefault="00AC1FD8" w:rsidP="00AC1FD8">
            <w:pPr>
              <w:pStyle w:val="BasicParagraph"/>
              <w:tabs>
                <w:tab w:val="left" w:pos="180"/>
                <w:tab w:val="left" w:pos="360"/>
              </w:tabs>
              <w:suppressAutoHyphens/>
              <w:jc w:val="center"/>
              <w:rPr>
                <w:rFonts w:ascii="Arial" w:hAnsi="Arial" w:cs="Arial"/>
                <w:b/>
                <w:color w:val="002060"/>
                <w:sz w:val="20"/>
                <w:szCs w:val="20"/>
              </w:rPr>
            </w:pPr>
            <w:r w:rsidRPr="0061251F">
              <w:rPr>
                <w:rFonts w:ascii="Arial" w:hAnsi="Arial" w:cs="Arial"/>
                <w:b/>
                <w:color w:val="002060"/>
                <w:sz w:val="20"/>
                <w:szCs w:val="20"/>
              </w:rPr>
              <w:t>(For Office Use only)</w:t>
            </w:r>
          </w:p>
        </w:tc>
      </w:tr>
    </w:tbl>
    <w:p w14:paraId="3D2BB6AE" w14:textId="77777777" w:rsidR="008A2874" w:rsidRPr="0061251F" w:rsidRDefault="008A2874" w:rsidP="004F76F1">
      <w:pPr>
        <w:rPr>
          <w:b/>
          <w:bCs/>
          <w:color w:val="000000"/>
          <w:sz w:val="32"/>
          <w:szCs w:val="32"/>
          <w:u w:val="single"/>
          <w:lang w:val="en-US" w:bidi="en-US"/>
        </w:rPr>
      </w:pPr>
    </w:p>
    <w:p w14:paraId="510C0115" w14:textId="37550806" w:rsidR="008A2874" w:rsidRDefault="008A2874" w:rsidP="008A2874">
      <w:pPr>
        <w:jc w:val="center"/>
        <w:rPr>
          <w:b/>
          <w:bCs/>
          <w:color w:val="000000"/>
          <w:sz w:val="32"/>
          <w:szCs w:val="32"/>
          <w:u w:val="single"/>
          <w:lang w:val="en-US" w:bidi="en-US"/>
        </w:rPr>
      </w:pPr>
    </w:p>
    <w:p w14:paraId="25D6D257" w14:textId="2AD8E4E3" w:rsidR="004F76F1" w:rsidRDefault="004F76F1" w:rsidP="004F76F1">
      <w:pPr>
        <w:rPr>
          <w:b/>
          <w:bCs/>
          <w:color w:val="000000"/>
          <w:sz w:val="32"/>
          <w:szCs w:val="32"/>
          <w:u w:val="single"/>
          <w:lang w:val="en-US" w:bidi="en-US"/>
        </w:rPr>
      </w:pPr>
    </w:p>
    <w:p w14:paraId="5DD1990D" w14:textId="77777777" w:rsidR="006E3002" w:rsidRDefault="006E3002" w:rsidP="004F76F1">
      <w:pPr>
        <w:rPr>
          <w:b/>
          <w:bCs/>
          <w:color w:val="000000"/>
          <w:sz w:val="32"/>
          <w:szCs w:val="32"/>
          <w:u w:val="single"/>
          <w:lang w:val="en-US" w:bidi="en-US"/>
        </w:rPr>
      </w:pPr>
    </w:p>
    <w:p w14:paraId="45098153" w14:textId="4200BD8B" w:rsidR="004F76F1" w:rsidRPr="00A103CC" w:rsidRDefault="004F76F1" w:rsidP="00A103CC">
      <w:pPr>
        <w:jc w:val="both"/>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lastRenderedPageBreak/>
        <w:t>Section 1</w:t>
      </w:r>
      <w:r w:rsidR="005141C4" w:rsidRPr="00A103CC">
        <w:rPr>
          <w:rFonts w:asciiTheme="majorHAnsi" w:hAnsiTheme="majorHAnsi" w:cstheme="majorHAnsi"/>
          <w:b/>
          <w:bCs/>
          <w:color w:val="000000"/>
          <w:u w:val="single"/>
          <w:lang w:val="en-US" w:bidi="en-US"/>
        </w:rPr>
        <w:t xml:space="preserve">- Personal Information </w:t>
      </w:r>
    </w:p>
    <w:tbl>
      <w:tblPr>
        <w:tblStyle w:val="TableGrid"/>
        <w:tblW w:w="0" w:type="auto"/>
        <w:tblLook w:val="04A0" w:firstRow="1" w:lastRow="0" w:firstColumn="1" w:lastColumn="0" w:noHBand="0" w:noVBand="1"/>
      </w:tblPr>
      <w:tblGrid>
        <w:gridCol w:w="2405"/>
        <w:gridCol w:w="7331"/>
      </w:tblGrid>
      <w:tr w:rsidR="004F76F1" w:rsidRPr="00A103CC" w14:paraId="39F977FD" w14:textId="77777777" w:rsidTr="004F76F1">
        <w:tc>
          <w:tcPr>
            <w:tcW w:w="2405" w:type="dxa"/>
          </w:tcPr>
          <w:p w14:paraId="69E24814" w14:textId="3F7258DE" w:rsidR="004F76F1" w:rsidRPr="00A103CC" w:rsidRDefault="004F76F1"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Name</w:t>
            </w:r>
          </w:p>
        </w:tc>
        <w:tc>
          <w:tcPr>
            <w:tcW w:w="7331" w:type="dxa"/>
          </w:tcPr>
          <w:p w14:paraId="28F429EF" w14:textId="77777777" w:rsidR="004F76F1" w:rsidRPr="00A103CC" w:rsidRDefault="004F76F1" w:rsidP="00A103CC">
            <w:pPr>
              <w:spacing w:line="276" w:lineRule="auto"/>
              <w:jc w:val="both"/>
              <w:rPr>
                <w:rFonts w:asciiTheme="majorHAnsi" w:hAnsiTheme="majorHAnsi" w:cstheme="majorHAnsi"/>
                <w:b/>
                <w:bCs/>
                <w:color w:val="000000"/>
                <w:sz w:val="22"/>
                <w:u w:val="single"/>
                <w:lang w:val="en-US" w:bidi="en-US"/>
              </w:rPr>
            </w:pPr>
          </w:p>
        </w:tc>
      </w:tr>
      <w:tr w:rsidR="00200C0D" w:rsidRPr="00A103CC" w14:paraId="7E80B6C6" w14:textId="77777777" w:rsidTr="004F76F1">
        <w:tc>
          <w:tcPr>
            <w:tcW w:w="2405" w:type="dxa"/>
          </w:tcPr>
          <w:p w14:paraId="674BFE6C" w14:textId="60A87C29" w:rsidR="00200C0D" w:rsidRPr="00A103CC" w:rsidRDefault="00200C0D"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Address:</w:t>
            </w:r>
          </w:p>
        </w:tc>
        <w:tc>
          <w:tcPr>
            <w:tcW w:w="7331" w:type="dxa"/>
          </w:tcPr>
          <w:p w14:paraId="1AEC0729" w14:textId="77777777" w:rsidR="00200C0D" w:rsidRPr="00A103CC" w:rsidRDefault="00200C0D" w:rsidP="00A103CC">
            <w:pPr>
              <w:spacing w:line="276" w:lineRule="auto"/>
              <w:jc w:val="both"/>
              <w:rPr>
                <w:rFonts w:asciiTheme="majorHAnsi" w:hAnsiTheme="majorHAnsi" w:cstheme="majorHAnsi"/>
                <w:b/>
                <w:bCs/>
                <w:color w:val="000000"/>
                <w:sz w:val="22"/>
                <w:u w:val="single"/>
                <w:lang w:val="en-US" w:bidi="en-US"/>
              </w:rPr>
            </w:pPr>
          </w:p>
          <w:p w14:paraId="5AC50214" w14:textId="77777777" w:rsidR="00200C0D" w:rsidRPr="00A103CC" w:rsidRDefault="00200C0D" w:rsidP="00A103CC">
            <w:pPr>
              <w:spacing w:line="276" w:lineRule="auto"/>
              <w:jc w:val="both"/>
              <w:rPr>
                <w:rFonts w:asciiTheme="majorHAnsi" w:hAnsiTheme="majorHAnsi" w:cstheme="majorHAnsi"/>
                <w:b/>
                <w:bCs/>
                <w:color w:val="000000"/>
                <w:sz w:val="22"/>
                <w:u w:val="single"/>
                <w:lang w:val="en-US" w:bidi="en-US"/>
              </w:rPr>
            </w:pPr>
          </w:p>
          <w:p w14:paraId="0192A911" w14:textId="77777777" w:rsidR="00200C0D" w:rsidRPr="00A103CC" w:rsidRDefault="00200C0D" w:rsidP="00A103CC">
            <w:pPr>
              <w:spacing w:line="276" w:lineRule="auto"/>
              <w:jc w:val="both"/>
              <w:rPr>
                <w:rFonts w:asciiTheme="majorHAnsi" w:hAnsiTheme="majorHAnsi" w:cstheme="majorHAnsi"/>
                <w:b/>
                <w:bCs/>
                <w:color w:val="000000"/>
                <w:sz w:val="22"/>
                <w:u w:val="single"/>
                <w:lang w:val="en-US" w:bidi="en-US"/>
              </w:rPr>
            </w:pPr>
          </w:p>
          <w:p w14:paraId="696C658D" w14:textId="52EDA2FD" w:rsidR="00200C0D" w:rsidRPr="00A103CC" w:rsidRDefault="00200C0D" w:rsidP="00A103CC">
            <w:pPr>
              <w:spacing w:line="276" w:lineRule="auto"/>
              <w:jc w:val="both"/>
              <w:rPr>
                <w:rFonts w:asciiTheme="majorHAnsi" w:hAnsiTheme="majorHAnsi" w:cstheme="majorHAnsi"/>
                <w:b/>
                <w:bCs/>
                <w:color w:val="000000"/>
                <w:sz w:val="22"/>
                <w:u w:val="single"/>
                <w:lang w:val="en-US" w:bidi="en-US"/>
              </w:rPr>
            </w:pPr>
          </w:p>
        </w:tc>
      </w:tr>
      <w:tr w:rsidR="00200C0D" w:rsidRPr="00A103CC" w14:paraId="011E29CB" w14:textId="77777777" w:rsidTr="004F76F1">
        <w:tc>
          <w:tcPr>
            <w:tcW w:w="2405" w:type="dxa"/>
          </w:tcPr>
          <w:p w14:paraId="608BAA81" w14:textId="0E5682F2" w:rsidR="00200C0D" w:rsidRPr="00A103CC" w:rsidRDefault="00200C0D"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Contact telephone Number:</w:t>
            </w:r>
          </w:p>
        </w:tc>
        <w:tc>
          <w:tcPr>
            <w:tcW w:w="7331" w:type="dxa"/>
          </w:tcPr>
          <w:p w14:paraId="69190D3F" w14:textId="77777777" w:rsidR="00200C0D" w:rsidRPr="00A103CC" w:rsidRDefault="00200C0D" w:rsidP="00A103CC">
            <w:pPr>
              <w:spacing w:line="276" w:lineRule="auto"/>
              <w:jc w:val="both"/>
              <w:rPr>
                <w:rFonts w:asciiTheme="majorHAnsi" w:hAnsiTheme="majorHAnsi" w:cstheme="majorHAnsi"/>
                <w:b/>
                <w:bCs/>
                <w:color w:val="000000"/>
                <w:sz w:val="22"/>
                <w:u w:val="single"/>
                <w:lang w:val="en-US" w:bidi="en-US"/>
              </w:rPr>
            </w:pPr>
          </w:p>
        </w:tc>
      </w:tr>
      <w:tr w:rsidR="00200C0D" w:rsidRPr="00A103CC" w14:paraId="60E06A85" w14:textId="77777777" w:rsidTr="004F76F1">
        <w:tc>
          <w:tcPr>
            <w:tcW w:w="2405" w:type="dxa"/>
          </w:tcPr>
          <w:p w14:paraId="78BFDCC5" w14:textId="093C12C3" w:rsidR="00200C0D" w:rsidRPr="00A103CC" w:rsidRDefault="00200C0D"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Email address:</w:t>
            </w:r>
          </w:p>
        </w:tc>
        <w:tc>
          <w:tcPr>
            <w:tcW w:w="7331" w:type="dxa"/>
          </w:tcPr>
          <w:p w14:paraId="73856E2B" w14:textId="77777777" w:rsidR="00200C0D" w:rsidRPr="00A103CC" w:rsidRDefault="00200C0D" w:rsidP="00A103CC">
            <w:pPr>
              <w:spacing w:line="276" w:lineRule="auto"/>
              <w:jc w:val="both"/>
              <w:rPr>
                <w:rFonts w:asciiTheme="majorHAnsi" w:hAnsiTheme="majorHAnsi" w:cstheme="majorHAnsi"/>
                <w:b/>
                <w:bCs/>
                <w:color w:val="000000"/>
                <w:sz w:val="22"/>
                <w:u w:val="single"/>
                <w:lang w:val="en-US" w:bidi="en-US"/>
              </w:rPr>
            </w:pPr>
          </w:p>
        </w:tc>
      </w:tr>
      <w:tr w:rsidR="00CA4BBD" w:rsidRPr="00A103CC" w14:paraId="58494A4F" w14:textId="77777777" w:rsidTr="004F76F1">
        <w:tc>
          <w:tcPr>
            <w:tcW w:w="2405" w:type="dxa"/>
          </w:tcPr>
          <w:p w14:paraId="221171A4" w14:textId="77777777" w:rsidR="00CA4BBD" w:rsidRPr="00A103CC" w:rsidRDefault="00CA4BBD"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Are there any restrictions applied to your right to work within the UK?</w:t>
            </w:r>
          </w:p>
          <w:p w14:paraId="7105BA73" w14:textId="77777777" w:rsidR="00CA4BBD" w:rsidRPr="00A103CC" w:rsidRDefault="00CA4BBD" w:rsidP="00A103CC">
            <w:pPr>
              <w:spacing w:line="276" w:lineRule="auto"/>
              <w:jc w:val="both"/>
              <w:rPr>
                <w:rFonts w:asciiTheme="majorHAnsi" w:hAnsiTheme="majorHAnsi" w:cstheme="majorHAnsi"/>
                <w:color w:val="000000"/>
                <w:sz w:val="22"/>
                <w:lang w:val="en-US" w:bidi="en-US"/>
              </w:rPr>
            </w:pPr>
          </w:p>
          <w:p w14:paraId="626A6E9F" w14:textId="7AA35CB8" w:rsidR="00CA4BBD" w:rsidRPr="00A103CC" w:rsidRDefault="00CA4BBD"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If </w:t>
            </w:r>
            <w:proofErr w:type="gramStart"/>
            <w:r w:rsidRPr="00A103CC">
              <w:rPr>
                <w:rFonts w:asciiTheme="majorHAnsi" w:hAnsiTheme="majorHAnsi" w:cstheme="majorHAnsi"/>
                <w:color w:val="000000"/>
                <w:sz w:val="22"/>
                <w:lang w:val="en-US" w:bidi="en-US"/>
              </w:rPr>
              <w:t>so</w:t>
            </w:r>
            <w:proofErr w:type="gramEnd"/>
            <w:r w:rsidRPr="00A103CC">
              <w:rPr>
                <w:rFonts w:asciiTheme="majorHAnsi" w:hAnsiTheme="majorHAnsi" w:cstheme="majorHAnsi"/>
                <w:color w:val="000000"/>
                <w:sz w:val="22"/>
                <w:lang w:val="en-US" w:bidi="en-US"/>
              </w:rPr>
              <w:t xml:space="preserve"> please state what those restrictions are inclusive of expiry data of any permissions</w:t>
            </w:r>
          </w:p>
        </w:tc>
        <w:tc>
          <w:tcPr>
            <w:tcW w:w="7331" w:type="dxa"/>
          </w:tcPr>
          <w:p w14:paraId="2822C0C0" w14:textId="77777777" w:rsidR="00CA4BBD" w:rsidRPr="00A103CC" w:rsidRDefault="00CA4BBD" w:rsidP="00A103CC">
            <w:pPr>
              <w:spacing w:line="276" w:lineRule="auto"/>
              <w:jc w:val="both"/>
              <w:rPr>
                <w:rFonts w:asciiTheme="majorHAnsi" w:hAnsiTheme="majorHAnsi" w:cstheme="majorHAnsi"/>
                <w:b/>
                <w:bCs/>
                <w:color w:val="000000"/>
                <w:sz w:val="22"/>
                <w:u w:val="single"/>
                <w:lang w:val="en-US" w:bidi="en-US"/>
              </w:rPr>
            </w:pPr>
          </w:p>
        </w:tc>
      </w:tr>
    </w:tbl>
    <w:p w14:paraId="383F250C" w14:textId="0F1CDFD9" w:rsidR="004F76F1" w:rsidRPr="00A103CC" w:rsidRDefault="004F76F1" w:rsidP="00A103CC">
      <w:pPr>
        <w:jc w:val="both"/>
        <w:rPr>
          <w:rFonts w:asciiTheme="majorHAnsi" w:hAnsiTheme="majorHAnsi" w:cstheme="majorHAnsi"/>
          <w:b/>
          <w:bCs/>
          <w:color w:val="000000"/>
          <w:u w:val="single"/>
          <w:lang w:val="en-US" w:bidi="en-US"/>
        </w:rPr>
      </w:pPr>
    </w:p>
    <w:p w14:paraId="61C43CE1" w14:textId="59F47AB7" w:rsidR="004F76F1" w:rsidRPr="00A103CC" w:rsidRDefault="004F76F1" w:rsidP="00A103CC">
      <w:pPr>
        <w:jc w:val="both"/>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t>Section 2</w:t>
      </w:r>
      <w:r w:rsidR="005141C4" w:rsidRPr="00A103CC">
        <w:rPr>
          <w:rFonts w:asciiTheme="majorHAnsi" w:hAnsiTheme="majorHAnsi" w:cstheme="majorHAnsi"/>
          <w:b/>
          <w:bCs/>
          <w:color w:val="000000"/>
          <w:u w:val="single"/>
          <w:lang w:val="en-US" w:bidi="en-US"/>
        </w:rPr>
        <w:t xml:space="preserve"> – Vacancy Information </w:t>
      </w:r>
    </w:p>
    <w:tbl>
      <w:tblPr>
        <w:tblStyle w:val="TableGrid"/>
        <w:tblpPr w:leftFromText="180" w:rightFromText="180" w:vertAnchor="text" w:horzAnchor="margin" w:tblpY="52"/>
        <w:tblW w:w="9776" w:type="dxa"/>
        <w:tblLook w:val="04A0" w:firstRow="1" w:lastRow="0" w:firstColumn="1" w:lastColumn="0" w:noHBand="0" w:noVBand="1"/>
      </w:tblPr>
      <w:tblGrid>
        <w:gridCol w:w="2405"/>
        <w:gridCol w:w="7371"/>
      </w:tblGrid>
      <w:tr w:rsidR="004F76F1" w:rsidRPr="00A103CC" w14:paraId="0FEBEC8D" w14:textId="77777777" w:rsidTr="004F76F1">
        <w:trPr>
          <w:trHeight w:val="557"/>
        </w:trPr>
        <w:tc>
          <w:tcPr>
            <w:tcW w:w="2405" w:type="dxa"/>
            <w:vAlign w:val="center"/>
          </w:tcPr>
          <w:p w14:paraId="317D3EFC" w14:textId="6B406F9D" w:rsidR="004F76F1" w:rsidRPr="00A103CC" w:rsidRDefault="004F76F1"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Vacancy applied for:</w:t>
            </w:r>
          </w:p>
        </w:tc>
        <w:tc>
          <w:tcPr>
            <w:tcW w:w="7371" w:type="dxa"/>
          </w:tcPr>
          <w:p w14:paraId="2CE608CA" w14:textId="77777777" w:rsidR="004F76F1" w:rsidRPr="00A103CC" w:rsidRDefault="004F76F1"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b/>
                <w:bCs/>
                <w:color w:val="000000"/>
                <w:sz w:val="22"/>
                <w:lang w:val="en-US" w:bidi="en-US"/>
              </w:rPr>
            </w:pPr>
          </w:p>
        </w:tc>
      </w:tr>
      <w:tr w:rsidR="004F76F1" w:rsidRPr="00A103CC" w14:paraId="13342A0B" w14:textId="77777777" w:rsidTr="004F76F1">
        <w:trPr>
          <w:trHeight w:val="552"/>
        </w:trPr>
        <w:tc>
          <w:tcPr>
            <w:tcW w:w="2405" w:type="dxa"/>
            <w:vAlign w:val="center"/>
          </w:tcPr>
          <w:p w14:paraId="63C90B64" w14:textId="2206DA64" w:rsidR="004F76F1" w:rsidRPr="00A103CC" w:rsidRDefault="004F76F1"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Date of application: </w:t>
            </w:r>
          </w:p>
        </w:tc>
        <w:tc>
          <w:tcPr>
            <w:tcW w:w="7371" w:type="dxa"/>
          </w:tcPr>
          <w:p w14:paraId="32C6E461" w14:textId="77777777" w:rsidR="004F76F1" w:rsidRPr="00A103CC" w:rsidRDefault="004F76F1"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b/>
                <w:bCs/>
                <w:color w:val="000000"/>
                <w:sz w:val="22"/>
                <w:lang w:val="en-US" w:bidi="en-US"/>
              </w:rPr>
            </w:pPr>
          </w:p>
        </w:tc>
      </w:tr>
    </w:tbl>
    <w:p w14:paraId="465EDA54" w14:textId="2DF5B23A" w:rsidR="00193AFD" w:rsidRDefault="00193AFD" w:rsidP="00A103CC">
      <w:pPr>
        <w:jc w:val="both"/>
        <w:rPr>
          <w:rFonts w:asciiTheme="majorHAnsi" w:hAnsiTheme="majorHAnsi" w:cstheme="majorHAnsi"/>
          <w:b/>
          <w:bCs/>
          <w:color w:val="000000"/>
          <w:u w:val="single"/>
          <w:lang w:val="en-US" w:bidi="en-US"/>
        </w:rPr>
      </w:pPr>
      <w:r>
        <w:rPr>
          <w:rFonts w:asciiTheme="majorHAnsi" w:hAnsiTheme="majorHAnsi" w:cstheme="majorHAnsi"/>
          <w:b/>
          <w:bCs/>
          <w:color w:val="000000"/>
          <w:u w:val="single"/>
          <w:lang w:val="en-US" w:bidi="en-US"/>
        </w:rPr>
        <w:br w:type="page"/>
      </w:r>
    </w:p>
    <w:p w14:paraId="3274D3CD" w14:textId="6E503CFA" w:rsidR="006A4D38" w:rsidRPr="00A103CC" w:rsidRDefault="006A4D38" w:rsidP="00A103CC">
      <w:pPr>
        <w:jc w:val="both"/>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lastRenderedPageBreak/>
        <w:t xml:space="preserve">Section 3. Career History </w:t>
      </w:r>
    </w:p>
    <w:p w14:paraId="17403337" w14:textId="6000E59B" w:rsidR="00200C0D" w:rsidRPr="00A103CC" w:rsidRDefault="00E1504B" w:rsidP="00A103CC">
      <w:pPr>
        <w:jc w:val="both"/>
        <w:rPr>
          <w:rFonts w:asciiTheme="majorHAnsi" w:hAnsiTheme="majorHAnsi" w:cstheme="majorHAnsi"/>
          <w:color w:val="000000"/>
          <w:lang w:val="en-US" w:bidi="en-US"/>
        </w:rPr>
      </w:pPr>
      <w:r w:rsidRPr="00A103CC">
        <w:rPr>
          <w:rFonts w:asciiTheme="majorHAnsi" w:hAnsiTheme="majorHAnsi" w:cstheme="majorHAnsi"/>
          <w:lang w:val="en-US" w:bidi="en-US"/>
        </w:rPr>
        <w:t xml:space="preserve">3.1 </w:t>
      </w:r>
      <w:r w:rsidR="00200C0D" w:rsidRPr="00A103CC">
        <w:rPr>
          <w:rFonts w:asciiTheme="majorHAnsi" w:hAnsiTheme="majorHAnsi" w:cstheme="majorHAnsi"/>
          <w:lang w:val="en-US" w:bidi="en-US"/>
        </w:rPr>
        <w:t xml:space="preserve">Please provide details of your current job, including a brief description of the main duties and responsibilities of the post </w:t>
      </w:r>
    </w:p>
    <w:tbl>
      <w:tblPr>
        <w:tblStyle w:val="TableGrid"/>
        <w:tblW w:w="0" w:type="auto"/>
        <w:tblLook w:val="04A0" w:firstRow="1" w:lastRow="0" w:firstColumn="1" w:lastColumn="0" w:noHBand="0" w:noVBand="1"/>
      </w:tblPr>
      <w:tblGrid>
        <w:gridCol w:w="2122"/>
        <w:gridCol w:w="7614"/>
      </w:tblGrid>
      <w:tr w:rsidR="00200C0D" w:rsidRPr="00A103CC" w14:paraId="34BB5AE6" w14:textId="77777777" w:rsidTr="003D706C">
        <w:tc>
          <w:tcPr>
            <w:tcW w:w="2122" w:type="dxa"/>
          </w:tcPr>
          <w:p w14:paraId="4B207480" w14:textId="0F31797B" w:rsidR="00200C0D" w:rsidRPr="00A103CC" w:rsidRDefault="00200C0D"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Employer </w:t>
            </w:r>
          </w:p>
        </w:tc>
        <w:tc>
          <w:tcPr>
            <w:tcW w:w="7614" w:type="dxa"/>
          </w:tcPr>
          <w:p w14:paraId="37222A3E" w14:textId="77777777" w:rsidR="00200C0D" w:rsidRPr="00A103CC" w:rsidRDefault="00200C0D" w:rsidP="00A103CC">
            <w:pPr>
              <w:spacing w:line="276" w:lineRule="auto"/>
              <w:jc w:val="both"/>
              <w:rPr>
                <w:rFonts w:asciiTheme="majorHAnsi" w:hAnsiTheme="majorHAnsi" w:cstheme="majorHAnsi"/>
                <w:b/>
                <w:bCs/>
                <w:color w:val="000000"/>
                <w:sz w:val="22"/>
                <w:u w:val="single"/>
                <w:lang w:val="en-US" w:bidi="en-US"/>
              </w:rPr>
            </w:pPr>
          </w:p>
        </w:tc>
      </w:tr>
      <w:tr w:rsidR="003D706C" w:rsidRPr="00A103CC" w14:paraId="72CF7733" w14:textId="77777777" w:rsidTr="003D706C">
        <w:tc>
          <w:tcPr>
            <w:tcW w:w="2122" w:type="dxa"/>
          </w:tcPr>
          <w:p w14:paraId="2BA6DCC9" w14:textId="2736C961"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Start date of employment </w:t>
            </w:r>
          </w:p>
        </w:tc>
        <w:tc>
          <w:tcPr>
            <w:tcW w:w="7614" w:type="dxa"/>
          </w:tcPr>
          <w:p w14:paraId="3B70D606" w14:textId="77777777" w:rsidR="003D706C" w:rsidRPr="00A103CC" w:rsidRDefault="003D706C" w:rsidP="00A103CC">
            <w:pPr>
              <w:spacing w:line="276" w:lineRule="auto"/>
              <w:jc w:val="both"/>
              <w:rPr>
                <w:rFonts w:asciiTheme="majorHAnsi" w:hAnsiTheme="majorHAnsi" w:cstheme="majorHAnsi"/>
                <w:b/>
                <w:bCs/>
                <w:color w:val="000000"/>
                <w:sz w:val="22"/>
                <w:u w:val="single"/>
                <w:lang w:val="en-US" w:bidi="en-US"/>
              </w:rPr>
            </w:pPr>
          </w:p>
        </w:tc>
      </w:tr>
      <w:tr w:rsidR="003D706C" w:rsidRPr="00A103CC" w14:paraId="68A34196" w14:textId="77777777" w:rsidTr="003D706C">
        <w:tc>
          <w:tcPr>
            <w:tcW w:w="2122" w:type="dxa"/>
          </w:tcPr>
          <w:p w14:paraId="4B701D99" w14:textId="354A7BA8"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End date of employment </w:t>
            </w:r>
          </w:p>
        </w:tc>
        <w:tc>
          <w:tcPr>
            <w:tcW w:w="7614" w:type="dxa"/>
          </w:tcPr>
          <w:p w14:paraId="272C46C2" w14:textId="77777777" w:rsidR="003D706C" w:rsidRPr="00A103CC" w:rsidRDefault="003D706C" w:rsidP="00A103CC">
            <w:pPr>
              <w:spacing w:line="276" w:lineRule="auto"/>
              <w:jc w:val="both"/>
              <w:rPr>
                <w:rFonts w:asciiTheme="majorHAnsi" w:hAnsiTheme="majorHAnsi" w:cstheme="majorHAnsi"/>
                <w:b/>
                <w:bCs/>
                <w:color w:val="000000"/>
                <w:sz w:val="22"/>
                <w:u w:val="single"/>
                <w:lang w:val="en-US" w:bidi="en-US"/>
              </w:rPr>
            </w:pPr>
          </w:p>
        </w:tc>
      </w:tr>
      <w:tr w:rsidR="003D706C" w:rsidRPr="00A103CC" w14:paraId="49267E85" w14:textId="77777777" w:rsidTr="003D706C">
        <w:tc>
          <w:tcPr>
            <w:tcW w:w="2122" w:type="dxa"/>
          </w:tcPr>
          <w:p w14:paraId="5C95C8C6" w14:textId="44EC6ACC"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Job Title </w:t>
            </w:r>
          </w:p>
        </w:tc>
        <w:tc>
          <w:tcPr>
            <w:tcW w:w="7614" w:type="dxa"/>
          </w:tcPr>
          <w:p w14:paraId="79443808" w14:textId="77777777" w:rsidR="003D706C" w:rsidRPr="00A103CC" w:rsidRDefault="003D706C" w:rsidP="00A103CC">
            <w:pPr>
              <w:spacing w:line="276" w:lineRule="auto"/>
              <w:jc w:val="both"/>
              <w:rPr>
                <w:rFonts w:asciiTheme="majorHAnsi" w:hAnsiTheme="majorHAnsi" w:cstheme="majorHAnsi"/>
                <w:b/>
                <w:bCs/>
                <w:color w:val="000000"/>
                <w:sz w:val="22"/>
                <w:u w:val="single"/>
                <w:lang w:val="en-US" w:bidi="en-US"/>
              </w:rPr>
            </w:pPr>
          </w:p>
        </w:tc>
      </w:tr>
      <w:tr w:rsidR="003D706C" w:rsidRPr="00A103CC" w14:paraId="7BF9257C" w14:textId="77777777" w:rsidTr="003D706C">
        <w:tc>
          <w:tcPr>
            <w:tcW w:w="2122" w:type="dxa"/>
          </w:tcPr>
          <w:p w14:paraId="2A7CA1D6"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Key Responsibilities </w:t>
            </w:r>
          </w:p>
          <w:p w14:paraId="215EC13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3B8B01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949FEF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6DC6A2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A3C0E3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4ADFFA7"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6F5071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B0725F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D2F15E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0C87C40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C0F24F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B1163B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4D16B6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9DD1AED"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781DCB6"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19337C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BC3ACF5" w14:textId="3BFCF015" w:rsidR="003D706C" w:rsidRPr="00A103CC" w:rsidRDefault="003D706C" w:rsidP="00A103CC">
            <w:pPr>
              <w:spacing w:line="276" w:lineRule="auto"/>
              <w:jc w:val="both"/>
              <w:rPr>
                <w:rFonts w:asciiTheme="majorHAnsi" w:hAnsiTheme="majorHAnsi" w:cstheme="majorHAnsi"/>
                <w:color w:val="000000"/>
                <w:sz w:val="22"/>
                <w:lang w:val="en-US" w:bidi="en-US"/>
              </w:rPr>
            </w:pPr>
          </w:p>
        </w:tc>
        <w:tc>
          <w:tcPr>
            <w:tcW w:w="7614" w:type="dxa"/>
          </w:tcPr>
          <w:p w14:paraId="0CCEFE29" w14:textId="77777777" w:rsidR="003D706C" w:rsidRPr="00A103CC" w:rsidRDefault="003D706C" w:rsidP="00A103CC">
            <w:pPr>
              <w:spacing w:line="276" w:lineRule="auto"/>
              <w:jc w:val="both"/>
              <w:rPr>
                <w:rFonts w:asciiTheme="majorHAnsi" w:hAnsiTheme="majorHAnsi" w:cstheme="majorHAnsi"/>
                <w:b/>
                <w:bCs/>
                <w:color w:val="000000"/>
                <w:sz w:val="22"/>
                <w:u w:val="single"/>
                <w:lang w:val="en-US" w:bidi="en-US"/>
              </w:rPr>
            </w:pPr>
          </w:p>
        </w:tc>
      </w:tr>
      <w:tr w:rsidR="003D706C" w:rsidRPr="00A103CC" w14:paraId="3CAE59EB" w14:textId="77777777" w:rsidTr="003D706C">
        <w:tc>
          <w:tcPr>
            <w:tcW w:w="2122" w:type="dxa"/>
          </w:tcPr>
          <w:p w14:paraId="39248F53" w14:textId="04332DB8"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Current Salary </w:t>
            </w:r>
          </w:p>
        </w:tc>
        <w:tc>
          <w:tcPr>
            <w:tcW w:w="7614" w:type="dxa"/>
          </w:tcPr>
          <w:p w14:paraId="4A9B2384" w14:textId="77777777" w:rsidR="003D706C" w:rsidRPr="00A103CC" w:rsidRDefault="003D706C" w:rsidP="00A103CC">
            <w:pPr>
              <w:spacing w:line="276" w:lineRule="auto"/>
              <w:jc w:val="both"/>
              <w:rPr>
                <w:rFonts w:asciiTheme="majorHAnsi" w:hAnsiTheme="majorHAnsi" w:cstheme="majorHAnsi"/>
                <w:b/>
                <w:bCs/>
                <w:color w:val="000000"/>
                <w:sz w:val="22"/>
                <w:u w:val="single"/>
                <w:lang w:val="en-US" w:bidi="en-US"/>
              </w:rPr>
            </w:pPr>
          </w:p>
        </w:tc>
      </w:tr>
      <w:tr w:rsidR="003D706C" w:rsidRPr="00A103CC" w14:paraId="1D6941BC" w14:textId="77777777" w:rsidTr="003D706C">
        <w:tc>
          <w:tcPr>
            <w:tcW w:w="2122" w:type="dxa"/>
          </w:tcPr>
          <w:p w14:paraId="59F8F544" w14:textId="445CF47E"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Notice Period </w:t>
            </w:r>
          </w:p>
        </w:tc>
        <w:tc>
          <w:tcPr>
            <w:tcW w:w="7614" w:type="dxa"/>
          </w:tcPr>
          <w:p w14:paraId="3EE62013" w14:textId="77777777" w:rsidR="003D706C" w:rsidRPr="00A103CC" w:rsidRDefault="003D706C" w:rsidP="00A103CC">
            <w:pPr>
              <w:spacing w:line="276" w:lineRule="auto"/>
              <w:jc w:val="both"/>
              <w:rPr>
                <w:rFonts w:asciiTheme="majorHAnsi" w:hAnsiTheme="majorHAnsi" w:cstheme="majorHAnsi"/>
                <w:b/>
                <w:bCs/>
                <w:color w:val="000000"/>
                <w:sz w:val="22"/>
                <w:u w:val="single"/>
                <w:lang w:val="en-US" w:bidi="en-US"/>
              </w:rPr>
            </w:pPr>
          </w:p>
        </w:tc>
      </w:tr>
    </w:tbl>
    <w:p w14:paraId="51175C38" w14:textId="07A09624" w:rsidR="006A4D38" w:rsidRPr="00A103CC" w:rsidRDefault="006A4D38" w:rsidP="00A103CC">
      <w:pPr>
        <w:jc w:val="both"/>
        <w:rPr>
          <w:rFonts w:asciiTheme="majorHAnsi" w:hAnsiTheme="majorHAnsi" w:cstheme="majorHAnsi"/>
          <w:b/>
          <w:bCs/>
          <w:color w:val="000000"/>
          <w:u w:val="single"/>
          <w:lang w:val="en-US" w:bidi="en-US"/>
        </w:rPr>
      </w:pPr>
    </w:p>
    <w:p w14:paraId="36ACA7B7" w14:textId="58F4A5C4" w:rsidR="003D706C" w:rsidRPr="00A103CC" w:rsidRDefault="00E1504B" w:rsidP="00A103CC">
      <w:pPr>
        <w:jc w:val="both"/>
        <w:rPr>
          <w:rFonts w:asciiTheme="majorHAnsi" w:hAnsiTheme="majorHAnsi" w:cstheme="majorHAnsi"/>
          <w:color w:val="000000"/>
          <w:lang w:val="en-US" w:bidi="en-US"/>
        </w:rPr>
      </w:pPr>
      <w:r w:rsidRPr="00A103CC">
        <w:rPr>
          <w:rFonts w:asciiTheme="majorHAnsi" w:hAnsiTheme="majorHAnsi" w:cstheme="majorHAnsi"/>
          <w:color w:val="000000"/>
          <w:lang w:val="en-US" w:bidi="en-US"/>
        </w:rPr>
        <w:t xml:space="preserve">3.2 </w:t>
      </w:r>
      <w:r w:rsidR="003D706C" w:rsidRPr="00A103CC">
        <w:rPr>
          <w:rFonts w:asciiTheme="majorHAnsi" w:hAnsiTheme="majorHAnsi" w:cstheme="majorHAnsi"/>
          <w:color w:val="000000"/>
          <w:lang w:val="en-US" w:bidi="en-US"/>
        </w:rPr>
        <w:t xml:space="preserve">Please provide details of all previous paid work, voluntary </w:t>
      </w:r>
      <w:proofErr w:type="gramStart"/>
      <w:r w:rsidR="003D706C" w:rsidRPr="00A103CC">
        <w:rPr>
          <w:rFonts w:asciiTheme="majorHAnsi" w:hAnsiTheme="majorHAnsi" w:cstheme="majorHAnsi"/>
          <w:color w:val="000000"/>
          <w:lang w:val="en-US" w:bidi="en-US"/>
        </w:rPr>
        <w:t>work</w:t>
      </w:r>
      <w:proofErr w:type="gramEnd"/>
      <w:r w:rsidR="003D706C" w:rsidRPr="00A103CC">
        <w:rPr>
          <w:rFonts w:asciiTheme="majorHAnsi" w:hAnsiTheme="majorHAnsi" w:cstheme="majorHAnsi"/>
          <w:color w:val="000000"/>
          <w:lang w:val="en-US" w:bidi="en-US"/>
        </w:rPr>
        <w:t xml:space="preserve"> and periods of unemployment, starting with the most recent.</w:t>
      </w:r>
    </w:p>
    <w:tbl>
      <w:tblPr>
        <w:tblStyle w:val="TableGrid"/>
        <w:tblW w:w="0" w:type="auto"/>
        <w:tblLook w:val="04A0" w:firstRow="1" w:lastRow="0" w:firstColumn="1" w:lastColumn="0" w:noHBand="0" w:noVBand="1"/>
      </w:tblPr>
      <w:tblGrid>
        <w:gridCol w:w="2122"/>
        <w:gridCol w:w="7614"/>
      </w:tblGrid>
      <w:tr w:rsidR="003D706C" w:rsidRPr="00A103CC" w14:paraId="0CF10AAC" w14:textId="77777777" w:rsidTr="003D706C">
        <w:tc>
          <w:tcPr>
            <w:tcW w:w="2122" w:type="dxa"/>
          </w:tcPr>
          <w:p w14:paraId="51E1E2E0" w14:textId="58085146" w:rsidR="003D706C" w:rsidRPr="00A103CC" w:rsidRDefault="003D706C" w:rsidP="00A103CC">
            <w:pPr>
              <w:spacing w:line="276" w:lineRule="auto"/>
              <w:jc w:val="both"/>
              <w:rPr>
                <w:rFonts w:asciiTheme="majorHAnsi" w:hAnsiTheme="majorHAnsi" w:cstheme="majorHAnsi"/>
                <w:color w:val="000000"/>
                <w:sz w:val="22"/>
                <w:lang w:val="en-US" w:bidi="en-US"/>
              </w:rPr>
            </w:pPr>
            <w:bookmarkStart w:id="1" w:name="_Hlk27729253"/>
            <w:r w:rsidRPr="00A103CC">
              <w:rPr>
                <w:rFonts w:asciiTheme="majorHAnsi" w:hAnsiTheme="majorHAnsi" w:cstheme="majorHAnsi"/>
                <w:color w:val="000000"/>
                <w:sz w:val="22"/>
                <w:lang w:val="en-US" w:bidi="en-US"/>
              </w:rPr>
              <w:t>Employer</w:t>
            </w:r>
          </w:p>
        </w:tc>
        <w:tc>
          <w:tcPr>
            <w:tcW w:w="7614" w:type="dxa"/>
          </w:tcPr>
          <w:p w14:paraId="61C991F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31CFAF77" w14:textId="77777777" w:rsidTr="003D706C">
        <w:tc>
          <w:tcPr>
            <w:tcW w:w="2122" w:type="dxa"/>
          </w:tcPr>
          <w:p w14:paraId="4FC1D74C" w14:textId="0A5016A8"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Job Title </w:t>
            </w:r>
          </w:p>
        </w:tc>
        <w:tc>
          <w:tcPr>
            <w:tcW w:w="7614" w:type="dxa"/>
          </w:tcPr>
          <w:p w14:paraId="5A6D652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74D30F7D" w14:textId="77777777" w:rsidTr="003D706C">
        <w:tc>
          <w:tcPr>
            <w:tcW w:w="2122" w:type="dxa"/>
          </w:tcPr>
          <w:p w14:paraId="21080B45" w14:textId="45FE600C"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Key Responsibilities</w:t>
            </w:r>
          </w:p>
        </w:tc>
        <w:tc>
          <w:tcPr>
            <w:tcW w:w="7614" w:type="dxa"/>
          </w:tcPr>
          <w:p w14:paraId="7F5BF06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53FA1C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B2576B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B87F49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B60D8A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52F76D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E61BB9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75DB57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FDFAC0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28E377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86B2CE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CCFB437"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8825EA7"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85D09F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EC6D69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164004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CA51994" w14:textId="4D228C0F"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640CCDC2" w14:textId="77777777" w:rsidTr="003D706C">
        <w:tc>
          <w:tcPr>
            <w:tcW w:w="2122" w:type="dxa"/>
          </w:tcPr>
          <w:p w14:paraId="3D92E3DA" w14:textId="6BD1F68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lastRenderedPageBreak/>
              <w:t xml:space="preserve">Start Date of employment </w:t>
            </w:r>
          </w:p>
        </w:tc>
        <w:tc>
          <w:tcPr>
            <w:tcW w:w="7614" w:type="dxa"/>
          </w:tcPr>
          <w:p w14:paraId="473C015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00ECC24B" w14:textId="77777777" w:rsidTr="003D706C">
        <w:tc>
          <w:tcPr>
            <w:tcW w:w="2122" w:type="dxa"/>
          </w:tcPr>
          <w:p w14:paraId="0073B6B7" w14:textId="37BD63EA"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End Date of employment </w:t>
            </w:r>
          </w:p>
        </w:tc>
        <w:tc>
          <w:tcPr>
            <w:tcW w:w="7614" w:type="dxa"/>
          </w:tcPr>
          <w:p w14:paraId="723546D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bookmarkEnd w:id="1"/>
    </w:tbl>
    <w:p w14:paraId="55203A9C" w14:textId="77777777" w:rsidR="00E1504B" w:rsidRPr="00A103CC" w:rsidRDefault="00E1504B" w:rsidP="00A103CC">
      <w:pPr>
        <w:jc w:val="both"/>
        <w:rPr>
          <w:rFonts w:asciiTheme="majorHAnsi" w:hAnsiTheme="majorHAnsi" w:cstheme="majorHAnsi"/>
          <w:color w:val="000000"/>
          <w:lang w:val="en-US" w:bidi="en-US"/>
        </w:rPr>
      </w:pPr>
    </w:p>
    <w:tbl>
      <w:tblPr>
        <w:tblStyle w:val="TableGrid"/>
        <w:tblW w:w="0" w:type="auto"/>
        <w:tblLook w:val="04A0" w:firstRow="1" w:lastRow="0" w:firstColumn="1" w:lastColumn="0" w:noHBand="0" w:noVBand="1"/>
      </w:tblPr>
      <w:tblGrid>
        <w:gridCol w:w="2122"/>
        <w:gridCol w:w="7614"/>
      </w:tblGrid>
      <w:tr w:rsidR="003D706C" w:rsidRPr="00A103CC" w14:paraId="6C0CA816" w14:textId="77777777" w:rsidTr="00AE1C25">
        <w:tc>
          <w:tcPr>
            <w:tcW w:w="2122" w:type="dxa"/>
          </w:tcPr>
          <w:p w14:paraId="3B9F404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Employer</w:t>
            </w:r>
          </w:p>
        </w:tc>
        <w:tc>
          <w:tcPr>
            <w:tcW w:w="7614" w:type="dxa"/>
          </w:tcPr>
          <w:p w14:paraId="6770C39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1AABFDBD" w14:textId="77777777" w:rsidTr="00AE1C25">
        <w:tc>
          <w:tcPr>
            <w:tcW w:w="2122" w:type="dxa"/>
          </w:tcPr>
          <w:p w14:paraId="3C99363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Job Title </w:t>
            </w:r>
          </w:p>
        </w:tc>
        <w:tc>
          <w:tcPr>
            <w:tcW w:w="7614" w:type="dxa"/>
          </w:tcPr>
          <w:p w14:paraId="5CC207A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5F42E3FA" w14:textId="77777777" w:rsidTr="00AE1C25">
        <w:tc>
          <w:tcPr>
            <w:tcW w:w="2122" w:type="dxa"/>
          </w:tcPr>
          <w:p w14:paraId="5332095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Key Responsibilities</w:t>
            </w:r>
          </w:p>
        </w:tc>
        <w:tc>
          <w:tcPr>
            <w:tcW w:w="7614" w:type="dxa"/>
          </w:tcPr>
          <w:p w14:paraId="419DF61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3F7EC16"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928E64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116126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6CD85A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58D88B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1C3037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167BE8D"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405D90D"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F64998A"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16350D2"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A2074B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A2A3D96"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1898AA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499A09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4B33606"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0A2C443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1B5FACD9" w14:textId="77777777" w:rsidTr="00AE1C25">
        <w:tc>
          <w:tcPr>
            <w:tcW w:w="2122" w:type="dxa"/>
          </w:tcPr>
          <w:p w14:paraId="2430C56A"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Start Date of employment </w:t>
            </w:r>
          </w:p>
        </w:tc>
        <w:tc>
          <w:tcPr>
            <w:tcW w:w="7614" w:type="dxa"/>
          </w:tcPr>
          <w:p w14:paraId="7E1233F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414D7B29" w14:textId="77777777" w:rsidTr="00AE1C25">
        <w:tc>
          <w:tcPr>
            <w:tcW w:w="2122" w:type="dxa"/>
          </w:tcPr>
          <w:p w14:paraId="4076C3E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End Date of employment </w:t>
            </w:r>
          </w:p>
        </w:tc>
        <w:tc>
          <w:tcPr>
            <w:tcW w:w="7614" w:type="dxa"/>
          </w:tcPr>
          <w:p w14:paraId="2745F17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bl>
    <w:p w14:paraId="7FD848F1" w14:textId="277342AF" w:rsidR="003D706C" w:rsidRPr="00A103CC" w:rsidRDefault="003D706C" w:rsidP="00A103CC">
      <w:pPr>
        <w:jc w:val="both"/>
        <w:rPr>
          <w:rFonts w:asciiTheme="majorHAnsi" w:hAnsiTheme="majorHAnsi" w:cstheme="majorHAnsi"/>
          <w:color w:val="000000"/>
          <w:lang w:val="en-US" w:bidi="en-US"/>
        </w:rPr>
      </w:pPr>
    </w:p>
    <w:tbl>
      <w:tblPr>
        <w:tblStyle w:val="TableGrid"/>
        <w:tblW w:w="0" w:type="auto"/>
        <w:tblLook w:val="04A0" w:firstRow="1" w:lastRow="0" w:firstColumn="1" w:lastColumn="0" w:noHBand="0" w:noVBand="1"/>
      </w:tblPr>
      <w:tblGrid>
        <w:gridCol w:w="2122"/>
        <w:gridCol w:w="7614"/>
      </w:tblGrid>
      <w:tr w:rsidR="003D706C" w:rsidRPr="00A103CC" w14:paraId="5DF70A8A" w14:textId="77777777" w:rsidTr="00AE1C25">
        <w:tc>
          <w:tcPr>
            <w:tcW w:w="2122" w:type="dxa"/>
          </w:tcPr>
          <w:p w14:paraId="109398A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lastRenderedPageBreak/>
              <w:t>Employer</w:t>
            </w:r>
          </w:p>
        </w:tc>
        <w:tc>
          <w:tcPr>
            <w:tcW w:w="7614" w:type="dxa"/>
          </w:tcPr>
          <w:p w14:paraId="09535BD7"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631243B3" w14:textId="77777777" w:rsidTr="00AE1C25">
        <w:tc>
          <w:tcPr>
            <w:tcW w:w="2122" w:type="dxa"/>
          </w:tcPr>
          <w:p w14:paraId="695C3C4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Job Title </w:t>
            </w:r>
          </w:p>
        </w:tc>
        <w:tc>
          <w:tcPr>
            <w:tcW w:w="7614" w:type="dxa"/>
          </w:tcPr>
          <w:p w14:paraId="1280679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2E233454" w14:textId="77777777" w:rsidTr="00AE1C25">
        <w:tc>
          <w:tcPr>
            <w:tcW w:w="2122" w:type="dxa"/>
          </w:tcPr>
          <w:p w14:paraId="4EBC06F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Key Responsibilities</w:t>
            </w:r>
          </w:p>
        </w:tc>
        <w:tc>
          <w:tcPr>
            <w:tcW w:w="7614" w:type="dxa"/>
          </w:tcPr>
          <w:p w14:paraId="1E63080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83771B2"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211973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7E4471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B8748B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FFC8F42"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710B29D"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6A1107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C029B5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B0E7C8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5CCF12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24D685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EA8003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E1DCD9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8652B37"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C37C582"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2A0CE9D"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0A39A716" w14:textId="77777777" w:rsidTr="00AE1C25">
        <w:tc>
          <w:tcPr>
            <w:tcW w:w="2122" w:type="dxa"/>
          </w:tcPr>
          <w:p w14:paraId="179B4572"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Start Date of employment </w:t>
            </w:r>
          </w:p>
        </w:tc>
        <w:tc>
          <w:tcPr>
            <w:tcW w:w="7614" w:type="dxa"/>
          </w:tcPr>
          <w:p w14:paraId="3AC3F27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7377DEDE" w14:textId="77777777" w:rsidTr="00AE1C25">
        <w:tc>
          <w:tcPr>
            <w:tcW w:w="2122" w:type="dxa"/>
          </w:tcPr>
          <w:p w14:paraId="60CBA106"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End Date of employment </w:t>
            </w:r>
          </w:p>
        </w:tc>
        <w:tc>
          <w:tcPr>
            <w:tcW w:w="7614" w:type="dxa"/>
          </w:tcPr>
          <w:p w14:paraId="7EED5F8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bl>
    <w:p w14:paraId="2009A21F" w14:textId="2C9D41A6" w:rsidR="003D706C" w:rsidRPr="00A103CC" w:rsidRDefault="003D706C" w:rsidP="00A103CC">
      <w:pPr>
        <w:jc w:val="both"/>
        <w:rPr>
          <w:rFonts w:asciiTheme="majorHAnsi" w:hAnsiTheme="majorHAnsi" w:cstheme="majorHAnsi"/>
          <w:color w:val="000000"/>
          <w:lang w:val="en-US" w:bidi="en-US"/>
        </w:rPr>
      </w:pPr>
    </w:p>
    <w:tbl>
      <w:tblPr>
        <w:tblStyle w:val="TableGrid"/>
        <w:tblW w:w="0" w:type="auto"/>
        <w:tblLook w:val="04A0" w:firstRow="1" w:lastRow="0" w:firstColumn="1" w:lastColumn="0" w:noHBand="0" w:noVBand="1"/>
      </w:tblPr>
      <w:tblGrid>
        <w:gridCol w:w="2122"/>
        <w:gridCol w:w="7614"/>
      </w:tblGrid>
      <w:tr w:rsidR="003D706C" w:rsidRPr="00A103CC" w14:paraId="613C306D" w14:textId="77777777" w:rsidTr="00AE1C25">
        <w:tc>
          <w:tcPr>
            <w:tcW w:w="2122" w:type="dxa"/>
          </w:tcPr>
          <w:p w14:paraId="30763C8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Employer</w:t>
            </w:r>
          </w:p>
        </w:tc>
        <w:tc>
          <w:tcPr>
            <w:tcW w:w="7614" w:type="dxa"/>
          </w:tcPr>
          <w:p w14:paraId="42FC39A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022D159D" w14:textId="77777777" w:rsidTr="00AE1C25">
        <w:tc>
          <w:tcPr>
            <w:tcW w:w="2122" w:type="dxa"/>
          </w:tcPr>
          <w:p w14:paraId="5D1ABC5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Job Title </w:t>
            </w:r>
          </w:p>
        </w:tc>
        <w:tc>
          <w:tcPr>
            <w:tcW w:w="7614" w:type="dxa"/>
          </w:tcPr>
          <w:p w14:paraId="65B8EB7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072C805E" w14:textId="77777777" w:rsidTr="00AE1C25">
        <w:tc>
          <w:tcPr>
            <w:tcW w:w="2122" w:type="dxa"/>
          </w:tcPr>
          <w:p w14:paraId="16A2C70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Key Responsibilities</w:t>
            </w:r>
          </w:p>
        </w:tc>
        <w:tc>
          <w:tcPr>
            <w:tcW w:w="7614" w:type="dxa"/>
          </w:tcPr>
          <w:p w14:paraId="7DBB459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468C896"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2E3CE2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8696A37"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0F1C9FF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831945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011547C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86FFD5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B565D66"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B4A0E3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311769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FFFEB8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7FC78D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BB5545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671148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B2C414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BD00A6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6C71D764" w14:textId="77777777" w:rsidTr="00AE1C25">
        <w:tc>
          <w:tcPr>
            <w:tcW w:w="2122" w:type="dxa"/>
          </w:tcPr>
          <w:p w14:paraId="5145534A"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lastRenderedPageBreak/>
              <w:t xml:space="preserve">Start Date of employment </w:t>
            </w:r>
          </w:p>
        </w:tc>
        <w:tc>
          <w:tcPr>
            <w:tcW w:w="7614" w:type="dxa"/>
          </w:tcPr>
          <w:p w14:paraId="6B99201D"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7F6A08B5" w14:textId="77777777" w:rsidTr="00AE1C25">
        <w:tc>
          <w:tcPr>
            <w:tcW w:w="2122" w:type="dxa"/>
          </w:tcPr>
          <w:p w14:paraId="6661160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End Date of employment </w:t>
            </w:r>
          </w:p>
        </w:tc>
        <w:tc>
          <w:tcPr>
            <w:tcW w:w="7614" w:type="dxa"/>
          </w:tcPr>
          <w:p w14:paraId="359710B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bl>
    <w:p w14:paraId="27EC5499" w14:textId="579D1B05" w:rsidR="003D706C" w:rsidRPr="00A103CC" w:rsidRDefault="003D706C" w:rsidP="00A103CC">
      <w:pPr>
        <w:jc w:val="both"/>
        <w:rPr>
          <w:rFonts w:asciiTheme="majorHAnsi" w:hAnsiTheme="majorHAnsi" w:cstheme="majorHAnsi"/>
          <w:color w:val="000000"/>
          <w:lang w:val="en-US" w:bidi="en-US"/>
        </w:rPr>
      </w:pPr>
    </w:p>
    <w:tbl>
      <w:tblPr>
        <w:tblStyle w:val="TableGrid"/>
        <w:tblW w:w="0" w:type="auto"/>
        <w:tblLook w:val="04A0" w:firstRow="1" w:lastRow="0" w:firstColumn="1" w:lastColumn="0" w:noHBand="0" w:noVBand="1"/>
      </w:tblPr>
      <w:tblGrid>
        <w:gridCol w:w="2122"/>
        <w:gridCol w:w="7614"/>
      </w:tblGrid>
      <w:tr w:rsidR="003D706C" w:rsidRPr="00A103CC" w14:paraId="55EEC147" w14:textId="77777777" w:rsidTr="00AE1C25">
        <w:tc>
          <w:tcPr>
            <w:tcW w:w="2122" w:type="dxa"/>
          </w:tcPr>
          <w:p w14:paraId="6351A17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Employer</w:t>
            </w:r>
          </w:p>
        </w:tc>
        <w:tc>
          <w:tcPr>
            <w:tcW w:w="7614" w:type="dxa"/>
          </w:tcPr>
          <w:p w14:paraId="4DABE14A"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33D7ED23" w14:textId="77777777" w:rsidTr="00AE1C25">
        <w:tc>
          <w:tcPr>
            <w:tcW w:w="2122" w:type="dxa"/>
          </w:tcPr>
          <w:p w14:paraId="4379A22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Job Title </w:t>
            </w:r>
          </w:p>
        </w:tc>
        <w:tc>
          <w:tcPr>
            <w:tcW w:w="7614" w:type="dxa"/>
          </w:tcPr>
          <w:p w14:paraId="2C4D7D9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0BED1CFE" w14:textId="77777777" w:rsidTr="00AE1C25">
        <w:tc>
          <w:tcPr>
            <w:tcW w:w="2122" w:type="dxa"/>
          </w:tcPr>
          <w:p w14:paraId="7DB1250A"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Key Responsibilities</w:t>
            </w:r>
          </w:p>
        </w:tc>
        <w:tc>
          <w:tcPr>
            <w:tcW w:w="7614" w:type="dxa"/>
          </w:tcPr>
          <w:p w14:paraId="0FE6DBD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68D37B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29EB16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D07D0E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FE5C84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0D41BCB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DF084C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F2396A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357208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0883DD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5B9A75D"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E568C7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95706A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AA7C7B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1A6233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DA16CA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4D2896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697C45FB" w14:textId="77777777" w:rsidTr="00AE1C25">
        <w:tc>
          <w:tcPr>
            <w:tcW w:w="2122" w:type="dxa"/>
          </w:tcPr>
          <w:p w14:paraId="227DEC1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Start Date of employment </w:t>
            </w:r>
          </w:p>
        </w:tc>
        <w:tc>
          <w:tcPr>
            <w:tcW w:w="7614" w:type="dxa"/>
          </w:tcPr>
          <w:p w14:paraId="53D690C2"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20F11B57" w14:textId="77777777" w:rsidTr="00AE1C25">
        <w:tc>
          <w:tcPr>
            <w:tcW w:w="2122" w:type="dxa"/>
          </w:tcPr>
          <w:p w14:paraId="5F95906A"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End Date of employment </w:t>
            </w:r>
          </w:p>
        </w:tc>
        <w:tc>
          <w:tcPr>
            <w:tcW w:w="7614" w:type="dxa"/>
          </w:tcPr>
          <w:p w14:paraId="07D2115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bl>
    <w:p w14:paraId="41227E3C" w14:textId="5CB2AA6D" w:rsidR="003D706C" w:rsidRPr="00A103CC" w:rsidRDefault="003D706C" w:rsidP="00A103CC">
      <w:pPr>
        <w:jc w:val="both"/>
        <w:rPr>
          <w:rFonts w:asciiTheme="majorHAnsi" w:hAnsiTheme="majorHAnsi" w:cstheme="majorHAnsi"/>
          <w:color w:val="000000"/>
          <w:lang w:val="en-US" w:bidi="en-US"/>
        </w:rPr>
      </w:pPr>
    </w:p>
    <w:tbl>
      <w:tblPr>
        <w:tblStyle w:val="TableGrid"/>
        <w:tblW w:w="0" w:type="auto"/>
        <w:tblLook w:val="04A0" w:firstRow="1" w:lastRow="0" w:firstColumn="1" w:lastColumn="0" w:noHBand="0" w:noVBand="1"/>
      </w:tblPr>
      <w:tblGrid>
        <w:gridCol w:w="2122"/>
        <w:gridCol w:w="7614"/>
      </w:tblGrid>
      <w:tr w:rsidR="003D706C" w:rsidRPr="00A103CC" w14:paraId="2609D74A" w14:textId="77777777" w:rsidTr="00AE1C25">
        <w:tc>
          <w:tcPr>
            <w:tcW w:w="2122" w:type="dxa"/>
          </w:tcPr>
          <w:p w14:paraId="5180901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Employer</w:t>
            </w:r>
          </w:p>
        </w:tc>
        <w:tc>
          <w:tcPr>
            <w:tcW w:w="7614" w:type="dxa"/>
          </w:tcPr>
          <w:p w14:paraId="4C24422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351CB7FD" w14:textId="77777777" w:rsidTr="00AE1C25">
        <w:tc>
          <w:tcPr>
            <w:tcW w:w="2122" w:type="dxa"/>
          </w:tcPr>
          <w:p w14:paraId="6294E98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Job Title </w:t>
            </w:r>
          </w:p>
        </w:tc>
        <w:tc>
          <w:tcPr>
            <w:tcW w:w="7614" w:type="dxa"/>
          </w:tcPr>
          <w:p w14:paraId="05D0C4D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43B68FB3" w14:textId="77777777" w:rsidTr="00AE1C25">
        <w:tc>
          <w:tcPr>
            <w:tcW w:w="2122" w:type="dxa"/>
          </w:tcPr>
          <w:p w14:paraId="29CB21C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Key Responsibilities</w:t>
            </w:r>
          </w:p>
        </w:tc>
        <w:tc>
          <w:tcPr>
            <w:tcW w:w="7614" w:type="dxa"/>
          </w:tcPr>
          <w:p w14:paraId="70DAAF7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08A7DF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C0E370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861F56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10FBBB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3A24DA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488D8A7"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00EC5D4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06C43CA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1567DF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E2A9E9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413F29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C4E95A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DCEDDE2"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423213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2BED77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E5D7DF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2526725B" w14:textId="77777777" w:rsidTr="00AE1C25">
        <w:tc>
          <w:tcPr>
            <w:tcW w:w="2122" w:type="dxa"/>
          </w:tcPr>
          <w:p w14:paraId="4DB3A27D"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lastRenderedPageBreak/>
              <w:t xml:space="preserve">Start Date of employment </w:t>
            </w:r>
          </w:p>
        </w:tc>
        <w:tc>
          <w:tcPr>
            <w:tcW w:w="7614" w:type="dxa"/>
          </w:tcPr>
          <w:p w14:paraId="7F6D74CA"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22ED2341" w14:textId="77777777" w:rsidTr="00AE1C25">
        <w:tc>
          <w:tcPr>
            <w:tcW w:w="2122" w:type="dxa"/>
          </w:tcPr>
          <w:p w14:paraId="4EFDC20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End Date of employment </w:t>
            </w:r>
          </w:p>
        </w:tc>
        <w:tc>
          <w:tcPr>
            <w:tcW w:w="7614" w:type="dxa"/>
          </w:tcPr>
          <w:p w14:paraId="780996DA"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bl>
    <w:p w14:paraId="4D40FEEC" w14:textId="3A3135B0" w:rsidR="003D706C" w:rsidRDefault="003D706C" w:rsidP="00A103CC">
      <w:pPr>
        <w:jc w:val="both"/>
        <w:rPr>
          <w:rFonts w:asciiTheme="majorHAnsi" w:hAnsiTheme="majorHAnsi" w:cstheme="majorHAnsi"/>
          <w:color w:val="000000"/>
          <w:lang w:val="en-US" w:bidi="en-US"/>
        </w:rPr>
      </w:pPr>
    </w:p>
    <w:p w14:paraId="0CE5686C" w14:textId="77777777" w:rsidR="006E3002" w:rsidRPr="00A103CC" w:rsidRDefault="006E3002" w:rsidP="00A103CC">
      <w:pPr>
        <w:jc w:val="both"/>
        <w:rPr>
          <w:rFonts w:asciiTheme="majorHAnsi" w:hAnsiTheme="majorHAnsi" w:cstheme="majorHAnsi"/>
          <w:color w:val="000000"/>
          <w:lang w:val="en-US" w:bidi="en-US"/>
        </w:rPr>
      </w:pPr>
    </w:p>
    <w:p w14:paraId="06F3D7FA" w14:textId="463CD531" w:rsidR="008A2874" w:rsidRPr="00A103CC" w:rsidRDefault="004F76F1" w:rsidP="00A103CC">
      <w:pPr>
        <w:widowControl w:val="0"/>
        <w:tabs>
          <w:tab w:val="left" w:pos="180"/>
          <w:tab w:val="left" w:pos="360"/>
        </w:tabs>
        <w:suppressAutoHyphens/>
        <w:autoSpaceDE w:val="0"/>
        <w:autoSpaceDN w:val="0"/>
        <w:adjustRightInd w:val="0"/>
        <w:jc w:val="both"/>
        <w:textAlignment w:val="center"/>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t xml:space="preserve">Section </w:t>
      </w:r>
      <w:r w:rsidR="00226CEA" w:rsidRPr="00A103CC">
        <w:rPr>
          <w:rFonts w:asciiTheme="majorHAnsi" w:hAnsiTheme="majorHAnsi" w:cstheme="majorHAnsi"/>
          <w:b/>
          <w:bCs/>
          <w:color w:val="000000"/>
          <w:u w:val="single"/>
          <w:lang w:val="en-US" w:bidi="en-US"/>
        </w:rPr>
        <w:t>4</w:t>
      </w:r>
      <w:r w:rsidR="005141C4" w:rsidRPr="00A103CC">
        <w:rPr>
          <w:rFonts w:asciiTheme="majorHAnsi" w:hAnsiTheme="majorHAnsi" w:cstheme="majorHAnsi"/>
          <w:b/>
          <w:bCs/>
          <w:color w:val="000000"/>
          <w:u w:val="single"/>
          <w:lang w:val="en-US" w:bidi="en-US"/>
        </w:rPr>
        <w:t xml:space="preserve"> – Personal and Professional Qualifications (relevant to role)</w:t>
      </w:r>
    </w:p>
    <w:tbl>
      <w:tblPr>
        <w:tblStyle w:val="TableGrid"/>
        <w:tblW w:w="0" w:type="auto"/>
        <w:tblLook w:val="04A0" w:firstRow="1" w:lastRow="0" w:firstColumn="1" w:lastColumn="0" w:noHBand="0" w:noVBand="1"/>
      </w:tblPr>
      <w:tblGrid>
        <w:gridCol w:w="2558"/>
        <w:gridCol w:w="2631"/>
        <w:gridCol w:w="2481"/>
        <w:gridCol w:w="2066"/>
      </w:tblGrid>
      <w:tr w:rsidR="005141C4" w:rsidRPr="00A103CC" w14:paraId="70DB9E7B" w14:textId="220CAE32" w:rsidTr="005141C4">
        <w:tc>
          <w:tcPr>
            <w:tcW w:w="2558" w:type="dxa"/>
          </w:tcPr>
          <w:p w14:paraId="2442AB4E" w14:textId="1AAE465D"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Date qualification obtained</w:t>
            </w:r>
          </w:p>
        </w:tc>
        <w:tc>
          <w:tcPr>
            <w:tcW w:w="2631" w:type="dxa"/>
          </w:tcPr>
          <w:p w14:paraId="2CB2A44F" w14:textId="10CC1F06"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Name of Qualification </w:t>
            </w:r>
          </w:p>
        </w:tc>
        <w:tc>
          <w:tcPr>
            <w:tcW w:w="2481" w:type="dxa"/>
          </w:tcPr>
          <w:p w14:paraId="5C562BCF" w14:textId="05662C7E"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Level Achieved </w:t>
            </w:r>
          </w:p>
        </w:tc>
        <w:tc>
          <w:tcPr>
            <w:tcW w:w="2066" w:type="dxa"/>
          </w:tcPr>
          <w:p w14:paraId="5B838B4E" w14:textId="1C0318E3"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Reaccreditation required? Please include date of reaccreditation </w:t>
            </w:r>
          </w:p>
        </w:tc>
      </w:tr>
      <w:tr w:rsidR="005141C4" w:rsidRPr="00A103CC" w14:paraId="1C1CBE9A" w14:textId="608412B0" w:rsidTr="005141C4">
        <w:tc>
          <w:tcPr>
            <w:tcW w:w="2558" w:type="dxa"/>
          </w:tcPr>
          <w:p w14:paraId="29F97B2E"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631" w:type="dxa"/>
          </w:tcPr>
          <w:p w14:paraId="62F756EB"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481" w:type="dxa"/>
          </w:tcPr>
          <w:p w14:paraId="45CE72F3"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066" w:type="dxa"/>
          </w:tcPr>
          <w:p w14:paraId="45CDE498"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r>
      <w:tr w:rsidR="005141C4" w:rsidRPr="00A103CC" w14:paraId="3ECFC346" w14:textId="77777777" w:rsidTr="005141C4">
        <w:tc>
          <w:tcPr>
            <w:tcW w:w="2558" w:type="dxa"/>
          </w:tcPr>
          <w:p w14:paraId="00928D4A"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631" w:type="dxa"/>
          </w:tcPr>
          <w:p w14:paraId="1142F593"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481" w:type="dxa"/>
          </w:tcPr>
          <w:p w14:paraId="50D3C9E4"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066" w:type="dxa"/>
          </w:tcPr>
          <w:p w14:paraId="67F50BBA"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r>
      <w:tr w:rsidR="005141C4" w:rsidRPr="00A103CC" w14:paraId="1ACB88E2" w14:textId="77777777" w:rsidTr="005141C4">
        <w:tc>
          <w:tcPr>
            <w:tcW w:w="2558" w:type="dxa"/>
          </w:tcPr>
          <w:p w14:paraId="1160AFA6"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631" w:type="dxa"/>
          </w:tcPr>
          <w:p w14:paraId="453F30E5"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481" w:type="dxa"/>
          </w:tcPr>
          <w:p w14:paraId="2443A6DF"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066" w:type="dxa"/>
          </w:tcPr>
          <w:p w14:paraId="52657F25"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r>
      <w:tr w:rsidR="005141C4" w:rsidRPr="00A103CC" w14:paraId="546103A2" w14:textId="77777777" w:rsidTr="005141C4">
        <w:tc>
          <w:tcPr>
            <w:tcW w:w="2558" w:type="dxa"/>
          </w:tcPr>
          <w:p w14:paraId="500016E9"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631" w:type="dxa"/>
          </w:tcPr>
          <w:p w14:paraId="2E7BD884"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481" w:type="dxa"/>
          </w:tcPr>
          <w:p w14:paraId="602DFAB2"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066" w:type="dxa"/>
          </w:tcPr>
          <w:p w14:paraId="5EF76816"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r>
    </w:tbl>
    <w:p w14:paraId="286F0F26" w14:textId="16EE930E" w:rsidR="00CA4BBD" w:rsidRDefault="00CA4BBD"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598C38F5" w14:textId="77C5E733" w:rsidR="00A103CC" w:rsidRDefault="00A103C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7E4377AD" w14:textId="7D531444" w:rsidR="0030759C" w:rsidRDefault="0030759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773D6E9C" w14:textId="0AC944E5" w:rsidR="0030759C" w:rsidRDefault="0030759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6664C028" w14:textId="422CBCDC" w:rsidR="0030759C" w:rsidRDefault="0030759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49562734" w14:textId="092AC338" w:rsidR="0030759C" w:rsidRDefault="0030759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48900034" w14:textId="5764A1F5" w:rsidR="0030759C" w:rsidRDefault="0030759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4AA61064" w14:textId="5FCFA4BE" w:rsidR="0030759C" w:rsidRDefault="0030759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3BEFF3C0" w14:textId="7F66E7B6" w:rsidR="0030759C" w:rsidRDefault="0030759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29D41E97" w14:textId="49A648DE" w:rsidR="0030759C" w:rsidRDefault="0030759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0B464777" w14:textId="22305967" w:rsidR="0030759C" w:rsidRDefault="0030759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33E28E99" w14:textId="158556AE" w:rsidR="0030759C" w:rsidRDefault="0030759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375B158C" w14:textId="77777777" w:rsidR="0030759C" w:rsidRDefault="0030759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29D7A631" w14:textId="25E89A32" w:rsidR="005141C4" w:rsidRPr="00A103CC" w:rsidRDefault="005141C4"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lastRenderedPageBreak/>
        <w:t xml:space="preserve">Section </w:t>
      </w:r>
      <w:r w:rsidR="00CA4BBD" w:rsidRPr="00A103CC">
        <w:rPr>
          <w:rFonts w:asciiTheme="majorHAnsi" w:hAnsiTheme="majorHAnsi" w:cstheme="majorHAnsi"/>
          <w:b/>
          <w:bCs/>
          <w:color w:val="000000"/>
          <w:u w:val="single"/>
          <w:lang w:val="en-US" w:bidi="en-US"/>
        </w:rPr>
        <w:t>5</w:t>
      </w:r>
      <w:r w:rsidRPr="00A103CC">
        <w:rPr>
          <w:rFonts w:asciiTheme="majorHAnsi" w:hAnsiTheme="majorHAnsi" w:cstheme="majorHAnsi"/>
          <w:b/>
          <w:bCs/>
          <w:color w:val="000000"/>
          <w:u w:val="single"/>
          <w:lang w:val="en-US" w:bidi="en-US"/>
        </w:rPr>
        <w:t xml:space="preserve"> – </w:t>
      </w:r>
      <w:r w:rsidR="006E3002">
        <w:rPr>
          <w:rFonts w:asciiTheme="majorHAnsi" w:hAnsiTheme="majorHAnsi" w:cstheme="majorHAnsi"/>
          <w:b/>
          <w:bCs/>
          <w:color w:val="000000"/>
          <w:u w:val="single"/>
          <w:lang w:val="en-US" w:bidi="en-US"/>
        </w:rPr>
        <w:t>Professional Experience</w:t>
      </w:r>
      <w:r w:rsidRPr="00A103CC">
        <w:rPr>
          <w:rFonts w:asciiTheme="majorHAnsi" w:hAnsiTheme="majorHAnsi" w:cstheme="majorHAnsi"/>
          <w:b/>
          <w:bCs/>
          <w:color w:val="000000"/>
          <w:u w:val="single"/>
          <w:lang w:val="en-US" w:bidi="en-US"/>
        </w:rPr>
        <w:t xml:space="preserve"> </w:t>
      </w:r>
    </w:p>
    <w:p w14:paraId="7F98F149" w14:textId="77777777" w:rsidR="00E1504B" w:rsidRPr="00A103CC" w:rsidRDefault="00E1504B"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tbl>
      <w:tblPr>
        <w:tblStyle w:val="TableGrid"/>
        <w:tblW w:w="10036" w:type="dxa"/>
        <w:tblLook w:val="04A0" w:firstRow="1" w:lastRow="0" w:firstColumn="1" w:lastColumn="0" w:noHBand="0" w:noVBand="1"/>
      </w:tblPr>
      <w:tblGrid>
        <w:gridCol w:w="10036"/>
      </w:tblGrid>
      <w:tr w:rsidR="00721779" w:rsidRPr="00A103CC" w14:paraId="53121B41" w14:textId="77777777" w:rsidTr="00721779">
        <w:trPr>
          <w:trHeight w:val="9695"/>
        </w:trPr>
        <w:tc>
          <w:tcPr>
            <w:tcW w:w="10036" w:type="dxa"/>
          </w:tcPr>
          <w:p w14:paraId="5C6CC017" w14:textId="080592EF" w:rsidR="00E1504B" w:rsidRPr="00A103CC" w:rsidRDefault="00E1504B"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Please provide demonstrable evidence of your professional work experience </w:t>
            </w:r>
            <w:r w:rsidR="00CA4BBD" w:rsidRPr="00A103CC">
              <w:rPr>
                <w:rFonts w:asciiTheme="majorHAnsi" w:hAnsiTheme="majorHAnsi" w:cstheme="majorHAnsi"/>
                <w:color w:val="000000"/>
                <w:sz w:val="22"/>
                <w:lang w:val="en-US" w:bidi="en-US"/>
              </w:rPr>
              <w:t xml:space="preserve">which you believe supports your application. </w:t>
            </w:r>
            <w:r w:rsidR="00CA4BBD" w:rsidRPr="00A103CC">
              <w:rPr>
                <w:rFonts w:asciiTheme="majorHAnsi" w:hAnsiTheme="majorHAnsi" w:cstheme="majorHAnsi"/>
                <w:b/>
                <w:bCs/>
                <w:color w:val="000000"/>
                <w:sz w:val="22"/>
                <w:lang w:val="en-US" w:bidi="en-US"/>
              </w:rPr>
              <w:t>This section should be completed in no more than 3000 words</w:t>
            </w:r>
            <w:r w:rsidR="00CA4BBD" w:rsidRPr="00A103CC">
              <w:rPr>
                <w:rFonts w:asciiTheme="majorHAnsi" w:hAnsiTheme="majorHAnsi" w:cstheme="majorHAnsi"/>
                <w:color w:val="000000"/>
                <w:sz w:val="22"/>
                <w:lang w:val="en-US" w:bidi="en-US"/>
              </w:rPr>
              <w:t xml:space="preserve"> </w:t>
            </w:r>
          </w:p>
        </w:tc>
      </w:tr>
    </w:tbl>
    <w:p w14:paraId="41870F4D" w14:textId="77777777" w:rsidR="0085379C" w:rsidRPr="00A103CC" w:rsidRDefault="0085379C" w:rsidP="00A103CC">
      <w:pPr>
        <w:widowControl w:val="0"/>
        <w:suppressAutoHyphens/>
        <w:autoSpaceDE w:val="0"/>
        <w:autoSpaceDN w:val="0"/>
        <w:adjustRightInd w:val="0"/>
        <w:spacing w:after="113"/>
        <w:jc w:val="both"/>
        <w:textAlignment w:val="center"/>
        <w:rPr>
          <w:rFonts w:asciiTheme="majorHAnsi" w:hAnsiTheme="majorHAnsi" w:cstheme="majorHAnsi"/>
          <w:color w:val="000000"/>
          <w:lang w:val="en-US" w:bidi="en-US"/>
        </w:rPr>
      </w:pPr>
    </w:p>
    <w:tbl>
      <w:tblPr>
        <w:tblStyle w:val="TableGrid"/>
        <w:tblpPr w:leftFromText="180" w:rightFromText="180" w:vertAnchor="text" w:horzAnchor="margin" w:tblpY="-112"/>
        <w:tblW w:w="9946" w:type="dxa"/>
        <w:tblLook w:val="04A0" w:firstRow="1" w:lastRow="0" w:firstColumn="1" w:lastColumn="0" w:noHBand="0" w:noVBand="1"/>
      </w:tblPr>
      <w:tblGrid>
        <w:gridCol w:w="9946"/>
      </w:tblGrid>
      <w:tr w:rsidR="00CA4BBD" w:rsidRPr="00A103CC" w14:paraId="0DAFE927" w14:textId="77777777" w:rsidTr="00CA4BBD">
        <w:trPr>
          <w:trHeight w:val="10434"/>
        </w:trPr>
        <w:tc>
          <w:tcPr>
            <w:tcW w:w="9946" w:type="dxa"/>
          </w:tcPr>
          <w:p w14:paraId="1AFA4182" w14:textId="77777777" w:rsidR="00CA4BBD" w:rsidRPr="00A103CC" w:rsidRDefault="00CA4BBD"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b/>
                <w:bCs/>
                <w:color w:val="000000"/>
                <w:sz w:val="22"/>
                <w:u w:val="single"/>
                <w:lang w:val="en-US" w:bidi="en-US"/>
              </w:rPr>
            </w:pPr>
          </w:p>
        </w:tc>
      </w:tr>
    </w:tbl>
    <w:p w14:paraId="070015D1" w14:textId="29519984" w:rsidR="00721779" w:rsidRPr="00A103CC" w:rsidRDefault="00721779"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10A78F4C" w14:textId="4E6D4B27" w:rsidR="0085379C" w:rsidRPr="00A103CC" w:rsidRDefault="0085379C" w:rsidP="00A103CC">
      <w:pPr>
        <w:widowControl w:val="0"/>
        <w:suppressAutoHyphens/>
        <w:autoSpaceDE w:val="0"/>
        <w:autoSpaceDN w:val="0"/>
        <w:adjustRightInd w:val="0"/>
        <w:spacing w:after="113"/>
        <w:jc w:val="both"/>
        <w:textAlignment w:val="center"/>
        <w:rPr>
          <w:rFonts w:asciiTheme="majorHAnsi" w:hAnsiTheme="majorHAnsi" w:cstheme="majorHAnsi"/>
          <w:color w:val="000000"/>
          <w:u w:val="single"/>
          <w:lang w:val="en-US" w:bidi="en-US"/>
        </w:rPr>
      </w:pPr>
    </w:p>
    <w:tbl>
      <w:tblPr>
        <w:tblStyle w:val="TableGrid"/>
        <w:tblW w:w="9931" w:type="dxa"/>
        <w:tblLook w:val="04A0" w:firstRow="1" w:lastRow="0" w:firstColumn="1" w:lastColumn="0" w:noHBand="0" w:noVBand="1"/>
      </w:tblPr>
      <w:tblGrid>
        <w:gridCol w:w="9931"/>
      </w:tblGrid>
      <w:tr w:rsidR="00721779" w:rsidRPr="00A103CC" w14:paraId="0E685633" w14:textId="77777777" w:rsidTr="00721779">
        <w:trPr>
          <w:trHeight w:val="10603"/>
        </w:trPr>
        <w:tc>
          <w:tcPr>
            <w:tcW w:w="9931" w:type="dxa"/>
          </w:tcPr>
          <w:p w14:paraId="2DCC370A" w14:textId="77777777" w:rsidR="00721779" w:rsidRPr="00A103CC" w:rsidRDefault="00721779"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u w:val="single"/>
                <w:lang w:val="en-US" w:bidi="en-US"/>
              </w:rPr>
            </w:pPr>
          </w:p>
        </w:tc>
      </w:tr>
    </w:tbl>
    <w:p w14:paraId="486A8210" w14:textId="77777777" w:rsidR="00721779" w:rsidRPr="00A103CC" w:rsidRDefault="00721779" w:rsidP="00A103CC">
      <w:pPr>
        <w:widowControl w:val="0"/>
        <w:suppressAutoHyphens/>
        <w:autoSpaceDE w:val="0"/>
        <w:autoSpaceDN w:val="0"/>
        <w:adjustRightInd w:val="0"/>
        <w:spacing w:after="113"/>
        <w:jc w:val="both"/>
        <w:textAlignment w:val="center"/>
        <w:rPr>
          <w:rFonts w:asciiTheme="majorHAnsi" w:hAnsiTheme="majorHAnsi" w:cstheme="majorHAnsi"/>
          <w:color w:val="000000"/>
          <w:u w:val="single"/>
          <w:lang w:val="en-US" w:bidi="en-US"/>
        </w:rPr>
      </w:pPr>
    </w:p>
    <w:p w14:paraId="7868F6A7" w14:textId="52317962" w:rsidR="0085379C" w:rsidRPr="00A103CC" w:rsidRDefault="00CA4BBD" w:rsidP="00A103CC">
      <w:pPr>
        <w:widowControl w:val="0"/>
        <w:suppressAutoHyphens/>
        <w:autoSpaceDE w:val="0"/>
        <w:autoSpaceDN w:val="0"/>
        <w:adjustRightInd w:val="0"/>
        <w:spacing w:after="113"/>
        <w:jc w:val="both"/>
        <w:textAlignment w:val="center"/>
        <w:rPr>
          <w:rFonts w:asciiTheme="majorHAnsi" w:hAnsiTheme="majorHAnsi" w:cstheme="majorHAnsi"/>
          <w:b/>
          <w:color w:val="000000"/>
          <w:lang w:val="en-US" w:bidi="en-US"/>
        </w:rPr>
      </w:pPr>
      <w:r w:rsidRPr="00A103CC">
        <w:rPr>
          <w:rFonts w:asciiTheme="majorHAnsi" w:hAnsiTheme="majorHAnsi" w:cstheme="majorHAnsi"/>
          <w:b/>
          <w:color w:val="000000"/>
          <w:lang w:val="en-US" w:bidi="en-US"/>
        </w:rPr>
        <w:t xml:space="preserve">Please use a continuation sheet if required </w:t>
      </w:r>
    </w:p>
    <w:p w14:paraId="39EBC9B5" w14:textId="77777777" w:rsidR="00721779" w:rsidRPr="00A103CC" w:rsidRDefault="00721779" w:rsidP="00A103CC">
      <w:pPr>
        <w:widowControl w:val="0"/>
        <w:suppressAutoHyphens/>
        <w:autoSpaceDE w:val="0"/>
        <w:autoSpaceDN w:val="0"/>
        <w:adjustRightInd w:val="0"/>
        <w:spacing w:after="113"/>
        <w:jc w:val="both"/>
        <w:textAlignment w:val="center"/>
        <w:rPr>
          <w:rFonts w:asciiTheme="majorHAnsi" w:hAnsiTheme="majorHAnsi" w:cstheme="majorHAnsi"/>
          <w:b/>
          <w:color w:val="000000"/>
          <w:lang w:val="en-US" w:bidi="en-US"/>
        </w:rPr>
      </w:pPr>
    </w:p>
    <w:p w14:paraId="792505DE" w14:textId="2373C231" w:rsidR="00721779" w:rsidRPr="00A103CC" w:rsidRDefault="00721779" w:rsidP="00A103CC">
      <w:pPr>
        <w:widowControl w:val="0"/>
        <w:suppressAutoHyphens/>
        <w:autoSpaceDE w:val="0"/>
        <w:autoSpaceDN w:val="0"/>
        <w:adjustRightInd w:val="0"/>
        <w:spacing w:after="113"/>
        <w:jc w:val="both"/>
        <w:textAlignment w:val="center"/>
        <w:rPr>
          <w:rFonts w:asciiTheme="majorHAnsi" w:hAnsiTheme="majorHAnsi" w:cstheme="majorHAnsi"/>
          <w:b/>
          <w:color w:val="000000"/>
          <w:lang w:val="en-US" w:bidi="en-US"/>
        </w:rPr>
      </w:pPr>
    </w:p>
    <w:p w14:paraId="16D7C6F2" w14:textId="61B7EAF8" w:rsidR="00DB21AC" w:rsidRPr="00A103CC" w:rsidRDefault="00DB21A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lang w:val="en-US" w:bidi="en-US"/>
        </w:rPr>
      </w:pPr>
    </w:p>
    <w:p w14:paraId="67BE1CDC" w14:textId="2AC665A3" w:rsidR="00226CEA" w:rsidRPr="00A103CC" w:rsidRDefault="00226CEA"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lastRenderedPageBreak/>
        <w:t xml:space="preserve">Section </w:t>
      </w:r>
      <w:r w:rsidR="00CA4BBD" w:rsidRPr="00A103CC">
        <w:rPr>
          <w:rFonts w:asciiTheme="majorHAnsi" w:hAnsiTheme="majorHAnsi" w:cstheme="majorHAnsi"/>
          <w:b/>
          <w:bCs/>
          <w:color w:val="000000"/>
          <w:u w:val="single"/>
          <w:lang w:val="en-US" w:bidi="en-US"/>
        </w:rPr>
        <w:t>6</w:t>
      </w:r>
      <w:r w:rsidRPr="00A103CC">
        <w:rPr>
          <w:rFonts w:asciiTheme="majorHAnsi" w:hAnsiTheme="majorHAnsi" w:cstheme="majorHAnsi"/>
          <w:b/>
          <w:bCs/>
          <w:color w:val="000000"/>
          <w:u w:val="single"/>
          <w:lang w:val="en-US" w:bidi="en-US"/>
        </w:rPr>
        <w:t xml:space="preserve">. References </w:t>
      </w:r>
    </w:p>
    <w:p w14:paraId="7D8D724D" w14:textId="0B29FBC0" w:rsidR="00226CEA" w:rsidRPr="00A103CC" w:rsidRDefault="00226CEA" w:rsidP="00A103CC">
      <w:pPr>
        <w:widowControl w:val="0"/>
        <w:suppressAutoHyphens/>
        <w:autoSpaceDE w:val="0"/>
        <w:autoSpaceDN w:val="0"/>
        <w:adjustRightInd w:val="0"/>
        <w:spacing w:after="113"/>
        <w:jc w:val="both"/>
        <w:textAlignment w:val="center"/>
        <w:rPr>
          <w:rFonts w:asciiTheme="majorHAnsi" w:hAnsiTheme="majorHAnsi" w:cstheme="majorHAnsi"/>
          <w:color w:val="000000"/>
          <w:lang w:val="en-US" w:bidi="en-US"/>
        </w:rPr>
      </w:pPr>
      <w:r w:rsidRPr="00A103CC">
        <w:rPr>
          <w:rFonts w:asciiTheme="majorHAnsi" w:hAnsiTheme="majorHAnsi" w:cstheme="majorHAnsi"/>
          <w:color w:val="000000"/>
          <w:lang w:val="en-US" w:bidi="en-US"/>
        </w:rPr>
        <w:t>Please give the details of two referees, stating how long you have known them. One should be your current or most recent employer</w:t>
      </w:r>
      <w:r w:rsidR="009B5C41" w:rsidRPr="00A103CC">
        <w:rPr>
          <w:rFonts w:asciiTheme="majorHAnsi" w:hAnsiTheme="majorHAnsi" w:cstheme="majorHAnsi"/>
          <w:color w:val="000000"/>
          <w:lang w:val="en-US" w:bidi="en-US"/>
        </w:rPr>
        <w:t>.</w:t>
      </w:r>
    </w:p>
    <w:p w14:paraId="64ABB87C" w14:textId="1472D0BC"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color w:val="000000"/>
          <w:lang w:val="en-US" w:bidi="en-US"/>
        </w:rPr>
      </w:pPr>
    </w:p>
    <w:tbl>
      <w:tblPr>
        <w:tblStyle w:val="TableGrid"/>
        <w:tblW w:w="0" w:type="auto"/>
        <w:tblLook w:val="04A0" w:firstRow="1" w:lastRow="0" w:firstColumn="1" w:lastColumn="0" w:noHBand="0" w:noVBand="1"/>
      </w:tblPr>
      <w:tblGrid>
        <w:gridCol w:w="4868"/>
        <w:gridCol w:w="4868"/>
      </w:tblGrid>
      <w:tr w:rsidR="009B5C41" w:rsidRPr="00A103CC" w14:paraId="2190A25F" w14:textId="77777777" w:rsidTr="009B5C41">
        <w:tc>
          <w:tcPr>
            <w:tcW w:w="4868" w:type="dxa"/>
          </w:tcPr>
          <w:p w14:paraId="4D4859BF" w14:textId="1F6D853E"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Name:</w:t>
            </w:r>
          </w:p>
        </w:tc>
        <w:tc>
          <w:tcPr>
            <w:tcW w:w="4868" w:type="dxa"/>
          </w:tcPr>
          <w:p w14:paraId="6BA7DB30" w14:textId="352D1942"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Name: </w:t>
            </w:r>
          </w:p>
        </w:tc>
      </w:tr>
      <w:tr w:rsidR="009B5C41" w:rsidRPr="00A103CC" w14:paraId="4584F6C7" w14:textId="77777777" w:rsidTr="009B5C41">
        <w:tc>
          <w:tcPr>
            <w:tcW w:w="4868" w:type="dxa"/>
          </w:tcPr>
          <w:p w14:paraId="44B1D993" w14:textId="33597DC2"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Address:</w:t>
            </w:r>
          </w:p>
        </w:tc>
        <w:tc>
          <w:tcPr>
            <w:tcW w:w="4868" w:type="dxa"/>
          </w:tcPr>
          <w:p w14:paraId="75F4A5AE" w14:textId="252F1E97"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Address:</w:t>
            </w:r>
          </w:p>
        </w:tc>
      </w:tr>
      <w:tr w:rsidR="009B5C41" w:rsidRPr="00A103CC" w14:paraId="4E9C86A8" w14:textId="77777777" w:rsidTr="009B5C41">
        <w:tc>
          <w:tcPr>
            <w:tcW w:w="4868" w:type="dxa"/>
          </w:tcPr>
          <w:p w14:paraId="18FBFFCB" w14:textId="5845FE19"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Telephone Number:</w:t>
            </w:r>
          </w:p>
        </w:tc>
        <w:tc>
          <w:tcPr>
            <w:tcW w:w="4868" w:type="dxa"/>
          </w:tcPr>
          <w:p w14:paraId="1690DDE0" w14:textId="5695DB9C"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Telephone Number:</w:t>
            </w:r>
          </w:p>
        </w:tc>
      </w:tr>
      <w:tr w:rsidR="009B5C41" w:rsidRPr="00A103CC" w14:paraId="141E3D65" w14:textId="77777777" w:rsidTr="009B5C41">
        <w:tc>
          <w:tcPr>
            <w:tcW w:w="4868" w:type="dxa"/>
          </w:tcPr>
          <w:p w14:paraId="65E6C248" w14:textId="1ABA23D8"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Email:</w:t>
            </w:r>
          </w:p>
        </w:tc>
        <w:tc>
          <w:tcPr>
            <w:tcW w:w="4868" w:type="dxa"/>
          </w:tcPr>
          <w:p w14:paraId="60B82988" w14:textId="1B14B8A2"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Email:</w:t>
            </w:r>
          </w:p>
        </w:tc>
      </w:tr>
      <w:tr w:rsidR="009B5C41" w:rsidRPr="00A103CC" w14:paraId="4ED7F3B5" w14:textId="77777777" w:rsidTr="009B5C41">
        <w:tc>
          <w:tcPr>
            <w:tcW w:w="4868" w:type="dxa"/>
          </w:tcPr>
          <w:p w14:paraId="67261040" w14:textId="430B17B2"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Occupation:</w:t>
            </w:r>
          </w:p>
        </w:tc>
        <w:tc>
          <w:tcPr>
            <w:tcW w:w="4868" w:type="dxa"/>
          </w:tcPr>
          <w:p w14:paraId="3A4A48CF" w14:textId="2D1A732D"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Occupation:</w:t>
            </w:r>
          </w:p>
        </w:tc>
      </w:tr>
      <w:tr w:rsidR="009B5C41" w:rsidRPr="00A103CC" w14:paraId="183A5A7C" w14:textId="77777777" w:rsidTr="009B5C41">
        <w:tc>
          <w:tcPr>
            <w:tcW w:w="4868" w:type="dxa"/>
          </w:tcPr>
          <w:p w14:paraId="4DAD3DAC" w14:textId="6DBBEA28"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Time Known:</w:t>
            </w:r>
          </w:p>
        </w:tc>
        <w:tc>
          <w:tcPr>
            <w:tcW w:w="4868" w:type="dxa"/>
          </w:tcPr>
          <w:p w14:paraId="0A23BDF0" w14:textId="45C6B439"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Time Known:</w:t>
            </w:r>
          </w:p>
        </w:tc>
      </w:tr>
      <w:tr w:rsidR="009B5C41" w:rsidRPr="00A103CC" w14:paraId="79EC305E" w14:textId="77777777" w:rsidTr="009B5C41">
        <w:tc>
          <w:tcPr>
            <w:tcW w:w="4868" w:type="dxa"/>
          </w:tcPr>
          <w:p w14:paraId="11AE06AA" w14:textId="7CF2C397"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May reference be taken up before </w:t>
            </w:r>
            <w:proofErr w:type="gramStart"/>
            <w:r w:rsidRPr="00A103CC">
              <w:rPr>
                <w:rFonts w:asciiTheme="majorHAnsi" w:hAnsiTheme="majorHAnsi" w:cstheme="majorHAnsi"/>
                <w:color w:val="000000"/>
                <w:sz w:val="22"/>
                <w:lang w:val="en-US" w:bidi="en-US"/>
              </w:rPr>
              <w:t>interview?</w:t>
            </w:r>
            <w:proofErr w:type="gramEnd"/>
            <w:r w:rsidRPr="00A103CC">
              <w:rPr>
                <w:rFonts w:asciiTheme="majorHAnsi" w:hAnsiTheme="majorHAnsi" w:cstheme="majorHAnsi"/>
                <w:color w:val="000000"/>
                <w:sz w:val="22"/>
                <w:lang w:val="en-US" w:bidi="en-US"/>
              </w:rPr>
              <w:t xml:space="preserve"> </w:t>
            </w:r>
          </w:p>
        </w:tc>
        <w:tc>
          <w:tcPr>
            <w:tcW w:w="4868" w:type="dxa"/>
          </w:tcPr>
          <w:p w14:paraId="5C426366" w14:textId="7710C2C2"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May reference be taken up before interview?</w:t>
            </w:r>
          </w:p>
        </w:tc>
      </w:tr>
    </w:tbl>
    <w:p w14:paraId="48222434" w14:textId="4ACD4B6C"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color w:val="000000"/>
          <w:lang w:val="en-US" w:bidi="en-US"/>
        </w:rPr>
      </w:pPr>
    </w:p>
    <w:p w14:paraId="2EBD9D3D" w14:textId="66B9C271"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t xml:space="preserve">Section </w:t>
      </w:r>
      <w:r w:rsidR="00CA4BBD" w:rsidRPr="00A103CC">
        <w:rPr>
          <w:rFonts w:asciiTheme="majorHAnsi" w:hAnsiTheme="majorHAnsi" w:cstheme="majorHAnsi"/>
          <w:b/>
          <w:bCs/>
          <w:color w:val="000000"/>
          <w:u w:val="single"/>
          <w:lang w:val="en-US" w:bidi="en-US"/>
        </w:rPr>
        <w:t>7</w:t>
      </w:r>
      <w:r w:rsidRPr="00A103CC">
        <w:rPr>
          <w:rFonts w:asciiTheme="majorHAnsi" w:hAnsiTheme="majorHAnsi" w:cstheme="majorHAnsi"/>
          <w:b/>
          <w:bCs/>
          <w:color w:val="000000"/>
          <w:u w:val="single"/>
          <w:lang w:val="en-US" w:bidi="en-US"/>
        </w:rPr>
        <w:t xml:space="preserve">. Disabilities </w:t>
      </w:r>
    </w:p>
    <w:p w14:paraId="0503A528" w14:textId="0F8666A5"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color w:val="000000"/>
          <w:lang w:val="en-US" w:bidi="en-US"/>
        </w:rPr>
      </w:pPr>
      <w:r w:rsidRPr="00A103CC">
        <w:rPr>
          <w:rFonts w:asciiTheme="majorHAnsi" w:hAnsiTheme="majorHAnsi" w:cstheme="majorHAnsi"/>
          <w:color w:val="000000"/>
          <w:lang w:val="en-US" w:bidi="en-US"/>
        </w:rPr>
        <w:t>Do you require any special arrangements to be made for your interview/assessment center on account of your disability?</w:t>
      </w:r>
    </w:p>
    <w:p w14:paraId="321C8649" w14:textId="0B586DCC"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color w:val="000000"/>
          <w:lang w:val="en-US" w:bidi="en-US"/>
        </w:rPr>
      </w:pPr>
    </w:p>
    <w:p w14:paraId="5A78E554" w14:textId="710000C7"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color w:val="000000"/>
          <w:lang w:val="en-US" w:bidi="en-US"/>
        </w:rPr>
      </w:pPr>
      <w:r w:rsidRPr="00A103CC">
        <w:rPr>
          <w:rFonts w:asciiTheme="majorHAnsi" w:hAnsiTheme="majorHAnsi" w:cstheme="majorHAnsi"/>
          <w:color w:val="000000"/>
          <w:lang w:val="en-US" w:bidi="en-US"/>
        </w:rPr>
        <w:t xml:space="preserve">If </w:t>
      </w:r>
      <w:proofErr w:type="gramStart"/>
      <w:r w:rsidRPr="00A103CC">
        <w:rPr>
          <w:rFonts w:asciiTheme="majorHAnsi" w:hAnsiTheme="majorHAnsi" w:cstheme="majorHAnsi"/>
          <w:color w:val="000000"/>
          <w:lang w:val="en-US" w:bidi="en-US"/>
        </w:rPr>
        <w:t>so</w:t>
      </w:r>
      <w:proofErr w:type="gramEnd"/>
      <w:r w:rsidRPr="00A103CC">
        <w:rPr>
          <w:rFonts w:asciiTheme="majorHAnsi" w:hAnsiTheme="majorHAnsi" w:cstheme="majorHAnsi"/>
          <w:color w:val="000000"/>
          <w:lang w:val="en-US" w:bidi="en-US"/>
        </w:rPr>
        <w:t xml:space="preserve"> please provide brief details of your disability on your day to day activities and any other information you feel would help us to accommodate your needs during your interview/ assessment center.</w:t>
      </w:r>
    </w:p>
    <w:tbl>
      <w:tblPr>
        <w:tblStyle w:val="TableGrid"/>
        <w:tblW w:w="0" w:type="auto"/>
        <w:tblLook w:val="04A0" w:firstRow="1" w:lastRow="0" w:firstColumn="1" w:lastColumn="0" w:noHBand="0" w:noVBand="1"/>
      </w:tblPr>
      <w:tblGrid>
        <w:gridCol w:w="9736"/>
      </w:tblGrid>
      <w:tr w:rsidR="009B5C41" w:rsidRPr="00A103CC" w14:paraId="6169F35C" w14:textId="77777777" w:rsidTr="009B5C41">
        <w:tc>
          <w:tcPr>
            <w:tcW w:w="9736" w:type="dxa"/>
          </w:tcPr>
          <w:p w14:paraId="6CE29799" w14:textId="77777777"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p>
          <w:p w14:paraId="3D453348" w14:textId="77777777"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p>
          <w:p w14:paraId="326D7C07" w14:textId="77777777"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p>
          <w:p w14:paraId="6E1C5ECD" w14:textId="77777777"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p>
          <w:p w14:paraId="6417000E" w14:textId="2D3BE712"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p>
        </w:tc>
      </w:tr>
    </w:tbl>
    <w:p w14:paraId="4E07E96B" w14:textId="77777777"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color w:val="000000"/>
          <w:lang w:val="en-US" w:bidi="en-US"/>
        </w:rPr>
      </w:pPr>
    </w:p>
    <w:p w14:paraId="00A621D1" w14:textId="2ED38AC6"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36F2850C" w14:textId="1C0356CD" w:rsidR="00200C0D" w:rsidRPr="00A103CC" w:rsidRDefault="00200C0D"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t xml:space="preserve">Section </w:t>
      </w:r>
      <w:r w:rsidR="00CA4BBD" w:rsidRPr="00A103CC">
        <w:rPr>
          <w:rFonts w:asciiTheme="majorHAnsi" w:hAnsiTheme="majorHAnsi" w:cstheme="majorHAnsi"/>
          <w:b/>
          <w:bCs/>
          <w:color w:val="000000"/>
          <w:u w:val="single"/>
          <w:lang w:val="en-US" w:bidi="en-US"/>
        </w:rPr>
        <w:t>8</w:t>
      </w:r>
      <w:r w:rsidRPr="00A103CC">
        <w:rPr>
          <w:rFonts w:asciiTheme="majorHAnsi" w:hAnsiTheme="majorHAnsi" w:cstheme="majorHAnsi"/>
          <w:b/>
          <w:bCs/>
          <w:color w:val="000000"/>
          <w:u w:val="single"/>
          <w:lang w:val="en-US" w:bidi="en-US"/>
        </w:rPr>
        <w:t xml:space="preserve"> – Criminal Convictions </w:t>
      </w:r>
    </w:p>
    <w:p w14:paraId="3B5A1C6C" w14:textId="0B012C3C" w:rsidR="00200C0D" w:rsidRPr="00A103CC" w:rsidRDefault="00200C0D" w:rsidP="00A103CC">
      <w:pPr>
        <w:widowControl w:val="0"/>
        <w:suppressAutoHyphens/>
        <w:autoSpaceDE w:val="0"/>
        <w:autoSpaceDN w:val="0"/>
        <w:adjustRightInd w:val="0"/>
        <w:spacing w:after="113"/>
        <w:jc w:val="both"/>
        <w:textAlignment w:val="center"/>
        <w:rPr>
          <w:rFonts w:asciiTheme="majorHAnsi" w:hAnsiTheme="majorHAnsi" w:cstheme="majorHAnsi"/>
          <w:color w:val="000000"/>
          <w:u w:val="single"/>
          <w:lang w:val="en-US" w:bidi="en-US"/>
        </w:rPr>
      </w:pPr>
    </w:p>
    <w:p w14:paraId="2DAFBCBF"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normaltextrun"/>
          <w:rFonts w:asciiTheme="majorHAnsi" w:hAnsiTheme="majorHAnsi" w:cstheme="majorHAnsi"/>
          <w:color w:val="000000"/>
          <w:sz w:val="22"/>
          <w:szCs w:val="22"/>
          <w:lang w:val="en-US"/>
        </w:rPr>
        <w:t>Your attention is drawn to the fact that under the Rehabilitation of Offenders Act 1974 you may be entitled to answer 'no' to this question even if you have, in the past, been subjected to criminal proceedings resulting in conviction(s).  However, certain types of employment are excluded, under the Rehabilitation of Offenders Act 1974 (Exemptions) Order, 1975, from the protection of the Act.</w:t>
      </w:r>
      <w:r w:rsidRPr="00A103CC">
        <w:rPr>
          <w:rStyle w:val="eop"/>
          <w:rFonts w:asciiTheme="majorHAnsi" w:eastAsiaTheme="majorEastAsia" w:hAnsiTheme="majorHAnsi" w:cstheme="majorHAnsi"/>
          <w:color w:val="000000"/>
          <w:sz w:val="22"/>
          <w:szCs w:val="22"/>
        </w:rPr>
        <w:t> </w:t>
      </w:r>
    </w:p>
    <w:p w14:paraId="49E8ACF3"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eop"/>
          <w:rFonts w:asciiTheme="majorHAnsi" w:eastAsiaTheme="majorEastAsia" w:hAnsiTheme="majorHAnsi" w:cstheme="majorHAnsi"/>
          <w:color w:val="000000"/>
          <w:sz w:val="22"/>
          <w:szCs w:val="22"/>
        </w:rPr>
        <w:t> </w:t>
      </w:r>
    </w:p>
    <w:p w14:paraId="7E3FBDA4"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normaltextrun"/>
          <w:rFonts w:asciiTheme="majorHAnsi" w:hAnsiTheme="majorHAnsi" w:cstheme="majorHAnsi"/>
          <w:color w:val="000000"/>
          <w:sz w:val="22"/>
          <w:szCs w:val="22"/>
          <w:lang w:val="en-US"/>
        </w:rPr>
        <w:lastRenderedPageBreak/>
        <w:t>It is therefore, suggested that you take the appropriate advice if you are in any doubt as to the correct answers to give.</w:t>
      </w:r>
      <w:r w:rsidRPr="00A103CC">
        <w:rPr>
          <w:rStyle w:val="eop"/>
          <w:rFonts w:asciiTheme="majorHAnsi" w:eastAsiaTheme="majorEastAsia" w:hAnsiTheme="majorHAnsi" w:cstheme="majorHAnsi"/>
          <w:color w:val="000000"/>
          <w:sz w:val="22"/>
          <w:szCs w:val="22"/>
        </w:rPr>
        <w:t> </w:t>
      </w:r>
    </w:p>
    <w:p w14:paraId="6E5B34D6"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8080"/>
          <w:sz w:val="22"/>
          <w:szCs w:val="22"/>
        </w:rPr>
      </w:pPr>
      <w:r w:rsidRPr="00A103CC">
        <w:rPr>
          <w:rStyle w:val="eop"/>
          <w:rFonts w:asciiTheme="majorHAnsi" w:eastAsiaTheme="majorEastAsia" w:hAnsiTheme="majorHAnsi" w:cstheme="majorHAnsi"/>
          <w:color w:val="008080"/>
          <w:sz w:val="22"/>
          <w:szCs w:val="22"/>
        </w:rPr>
        <w:t> </w:t>
      </w:r>
    </w:p>
    <w:p w14:paraId="3C06E41D" w14:textId="77777777" w:rsidR="00200C0D" w:rsidRPr="00A103CC" w:rsidRDefault="00200C0D" w:rsidP="00A103CC">
      <w:pPr>
        <w:pStyle w:val="paragraph"/>
        <w:spacing w:before="0" w:beforeAutospacing="0" w:after="0" w:afterAutospacing="0" w:line="276" w:lineRule="auto"/>
        <w:ind w:left="2160" w:hanging="2160"/>
        <w:jc w:val="both"/>
        <w:textAlignment w:val="baseline"/>
        <w:rPr>
          <w:rFonts w:asciiTheme="majorHAnsi" w:hAnsiTheme="majorHAnsi" w:cstheme="majorHAnsi"/>
          <w:color w:val="000000"/>
          <w:sz w:val="22"/>
          <w:szCs w:val="22"/>
        </w:rPr>
      </w:pPr>
      <w:r w:rsidRPr="00A103CC">
        <w:rPr>
          <w:rStyle w:val="normaltextrun"/>
          <w:rFonts w:asciiTheme="majorHAnsi" w:hAnsiTheme="majorHAnsi" w:cstheme="majorHAnsi"/>
          <w:b/>
          <w:bCs/>
          <w:color w:val="000000"/>
          <w:sz w:val="22"/>
          <w:szCs w:val="22"/>
          <w:lang w:val="en-US"/>
        </w:rPr>
        <w:t>Have you ever been convicted of a criminal offence?</w:t>
      </w:r>
      <w:r w:rsidRPr="00A103CC">
        <w:rPr>
          <w:rStyle w:val="normaltextrun"/>
          <w:rFonts w:asciiTheme="majorHAnsi" w:hAnsiTheme="majorHAnsi" w:cstheme="majorHAnsi"/>
          <w:color w:val="000000"/>
          <w:sz w:val="22"/>
          <w:szCs w:val="22"/>
          <w:lang w:val="en-US"/>
        </w:rPr>
        <w:t xml:space="preserve">                  </w:t>
      </w:r>
      <w:r w:rsidRPr="00A103CC">
        <w:rPr>
          <w:rStyle w:val="normaltextrun"/>
          <w:rFonts w:asciiTheme="majorHAnsi" w:hAnsiTheme="majorHAnsi" w:cstheme="majorHAnsi"/>
          <w:b/>
          <w:bCs/>
          <w:color w:val="000000"/>
          <w:sz w:val="22"/>
          <w:szCs w:val="22"/>
          <w:lang w:val="en-US"/>
        </w:rPr>
        <w:t>YES/NO</w:t>
      </w:r>
      <w:r w:rsidRPr="00A103CC">
        <w:rPr>
          <w:rStyle w:val="normaltextrun"/>
          <w:rFonts w:asciiTheme="majorHAnsi" w:hAnsiTheme="majorHAnsi" w:cstheme="majorHAnsi"/>
          <w:color w:val="000000"/>
          <w:sz w:val="22"/>
          <w:szCs w:val="22"/>
          <w:lang w:val="en-US"/>
        </w:rPr>
        <w:t>    </w:t>
      </w:r>
      <w:r w:rsidRPr="00A103CC">
        <w:rPr>
          <w:rStyle w:val="eop"/>
          <w:rFonts w:asciiTheme="majorHAnsi" w:eastAsiaTheme="majorEastAsia" w:hAnsiTheme="majorHAnsi" w:cstheme="majorHAnsi"/>
          <w:color w:val="000000"/>
          <w:sz w:val="22"/>
          <w:szCs w:val="22"/>
        </w:rPr>
        <w:t> </w:t>
      </w:r>
    </w:p>
    <w:p w14:paraId="6F69F570" w14:textId="4EF9BFC6" w:rsidR="00200C0D" w:rsidRPr="00A103CC" w:rsidRDefault="00200C0D" w:rsidP="00A103CC">
      <w:pPr>
        <w:pStyle w:val="paragraph"/>
        <w:spacing w:before="0" w:beforeAutospacing="0" w:after="0" w:afterAutospacing="0" w:line="276" w:lineRule="auto"/>
        <w:ind w:left="2160" w:hanging="2160"/>
        <w:jc w:val="both"/>
        <w:textAlignment w:val="baseline"/>
        <w:rPr>
          <w:rStyle w:val="eop"/>
          <w:rFonts w:asciiTheme="majorHAnsi" w:eastAsiaTheme="majorEastAsia" w:hAnsiTheme="majorHAnsi" w:cstheme="majorHAnsi"/>
          <w:color w:val="000000"/>
          <w:sz w:val="22"/>
          <w:szCs w:val="22"/>
        </w:rPr>
      </w:pPr>
      <w:r w:rsidRPr="00A103CC">
        <w:rPr>
          <w:rStyle w:val="normaltextrun"/>
          <w:rFonts w:asciiTheme="majorHAnsi" w:hAnsiTheme="majorHAnsi" w:cstheme="majorHAnsi"/>
          <w:color w:val="000000"/>
          <w:sz w:val="22"/>
          <w:szCs w:val="22"/>
          <w:lang w:val="en-US"/>
        </w:rPr>
        <w:t>If yes, please specify date of conviction, Court, nature of offence and sentence imposed.</w:t>
      </w:r>
      <w:r w:rsidRPr="00A103CC">
        <w:rPr>
          <w:rStyle w:val="eop"/>
          <w:rFonts w:asciiTheme="majorHAnsi" w:eastAsiaTheme="majorEastAsia" w:hAnsiTheme="majorHAnsi" w:cstheme="majorHAnsi"/>
          <w:color w:val="000000"/>
          <w:sz w:val="22"/>
          <w:szCs w:val="22"/>
        </w:rPr>
        <w:t> </w:t>
      </w:r>
    </w:p>
    <w:p w14:paraId="5E3EF2F5" w14:textId="0E790DD3" w:rsidR="00200C0D" w:rsidRPr="00A103CC" w:rsidRDefault="00200C0D" w:rsidP="00A103CC">
      <w:pPr>
        <w:pStyle w:val="paragraph"/>
        <w:spacing w:before="0" w:beforeAutospacing="0" w:after="0" w:afterAutospacing="0" w:line="276" w:lineRule="auto"/>
        <w:ind w:left="2160" w:hanging="2160"/>
        <w:jc w:val="both"/>
        <w:textAlignment w:val="baseline"/>
        <w:rPr>
          <w:rStyle w:val="eop"/>
          <w:rFonts w:asciiTheme="majorHAnsi" w:eastAsiaTheme="majorEastAsia" w:hAnsiTheme="majorHAnsi" w:cstheme="majorHAnsi"/>
          <w:b/>
          <w:bCs/>
          <w:color w:val="000000"/>
          <w:sz w:val="22"/>
          <w:szCs w:val="22"/>
        </w:rPr>
      </w:pPr>
    </w:p>
    <w:p w14:paraId="551407E8" w14:textId="0D570589" w:rsidR="00200C0D" w:rsidRPr="00A103CC" w:rsidRDefault="00200C0D" w:rsidP="00A103CC">
      <w:pPr>
        <w:pStyle w:val="paragraph"/>
        <w:spacing w:before="0" w:beforeAutospacing="0" w:after="0" w:afterAutospacing="0" w:line="276" w:lineRule="auto"/>
        <w:ind w:left="2160" w:hanging="2160"/>
        <w:jc w:val="both"/>
        <w:textAlignment w:val="baseline"/>
        <w:rPr>
          <w:rStyle w:val="eop"/>
          <w:rFonts w:asciiTheme="majorHAnsi" w:eastAsiaTheme="majorEastAsia" w:hAnsiTheme="majorHAnsi" w:cstheme="majorHAnsi"/>
          <w:b/>
          <w:bCs/>
          <w:color w:val="000000"/>
          <w:sz w:val="22"/>
          <w:szCs w:val="22"/>
          <w:u w:val="single"/>
        </w:rPr>
      </w:pPr>
      <w:r w:rsidRPr="00A103CC">
        <w:rPr>
          <w:rStyle w:val="eop"/>
          <w:rFonts w:asciiTheme="majorHAnsi" w:eastAsiaTheme="majorEastAsia" w:hAnsiTheme="majorHAnsi" w:cstheme="majorHAnsi"/>
          <w:b/>
          <w:bCs/>
          <w:color w:val="000000"/>
          <w:sz w:val="22"/>
          <w:szCs w:val="22"/>
          <w:u w:val="single"/>
        </w:rPr>
        <w:t xml:space="preserve">Section </w:t>
      </w:r>
      <w:r w:rsidR="00CA4BBD" w:rsidRPr="00A103CC">
        <w:rPr>
          <w:rStyle w:val="eop"/>
          <w:rFonts w:asciiTheme="majorHAnsi" w:eastAsiaTheme="majorEastAsia" w:hAnsiTheme="majorHAnsi" w:cstheme="majorHAnsi"/>
          <w:b/>
          <w:bCs/>
          <w:color w:val="000000"/>
          <w:sz w:val="22"/>
          <w:szCs w:val="22"/>
          <w:u w:val="single"/>
        </w:rPr>
        <w:t>9</w:t>
      </w:r>
      <w:r w:rsidRPr="00A103CC">
        <w:rPr>
          <w:rStyle w:val="eop"/>
          <w:rFonts w:asciiTheme="majorHAnsi" w:eastAsiaTheme="majorEastAsia" w:hAnsiTheme="majorHAnsi" w:cstheme="majorHAnsi"/>
          <w:b/>
          <w:bCs/>
          <w:color w:val="000000"/>
          <w:sz w:val="22"/>
          <w:szCs w:val="22"/>
          <w:u w:val="single"/>
        </w:rPr>
        <w:t xml:space="preserve"> – Canvassing </w:t>
      </w:r>
    </w:p>
    <w:p w14:paraId="607601AE" w14:textId="2D51A9C9"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b/>
          <w:bCs/>
          <w:color w:val="000000"/>
          <w:sz w:val="22"/>
          <w:szCs w:val="22"/>
        </w:rPr>
      </w:pPr>
    </w:p>
    <w:p w14:paraId="6B0EA025"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normaltextrun"/>
          <w:rFonts w:asciiTheme="majorHAnsi" w:hAnsiTheme="majorHAnsi" w:cstheme="majorHAnsi"/>
          <w:color w:val="000000"/>
          <w:sz w:val="22"/>
          <w:szCs w:val="22"/>
        </w:rPr>
        <w:t>You are required to declare any relationships with Senior Officers of the Service or Members of the Fire Authority as canvassing, whether direct or indirect, will invalidate your application.  (Please note Senior Officers are defined as the Chief Fire Officer or Officers holding a Brigade Manager level post.)</w:t>
      </w:r>
      <w:r w:rsidRPr="00A103CC">
        <w:rPr>
          <w:rStyle w:val="eop"/>
          <w:rFonts w:asciiTheme="majorHAnsi" w:eastAsiaTheme="majorEastAsia" w:hAnsiTheme="majorHAnsi" w:cstheme="majorHAnsi"/>
          <w:color w:val="000000"/>
          <w:sz w:val="22"/>
          <w:szCs w:val="22"/>
        </w:rPr>
        <w:t> </w:t>
      </w:r>
    </w:p>
    <w:p w14:paraId="2B22A4AD"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eop"/>
          <w:rFonts w:asciiTheme="majorHAnsi" w:eastAsiaTheme="majorEastAsia" w:hAnsiTheme="majorHAnsi" w:cstheme="majorHAnsi"/>
          <w:color w:val="000000"/>
          <w:sz w:val="22"/>
          <w:szCs w:val="22"/>
        </w:rPr>
        <w:t> </w:t>
      </w:r>
    </w:p>
    <w:p w14:paraId="6B1456CA"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normaltextrun"/>
          <w:rFonts w:asciiTheme="majorHAnsi" w:hAnsiTheme="majorHAnsi" w:cstheme="majorHAnsi"/>
          <w:b/>
          <w:bCs/>
          <w:color w:val="000000"/>
          <w:sz w:val="22"/>
          <w:szCs w:val="22"/>
        </w:rPr>
        <w:t>Are you related to any Councillors of the Fire Authority or Senior Officers of the Fire Service?  </w:t>
      </w:r>
      <w:r w:rsidRPr="00A103CC">
        <w:rPr>
          <w:rStyle w:val="eop"/>
          <w:rFonts w:asciiTheme="majorHAnsi" w:eastAsiaTheme="majorEastAsia" w:hAnsiTheme="majorHAnsi" w:cstheme="majorHAnsi"/>
          <w:color w:val="000000"/>
          <w:sz w:val="22"/>
          <w:szCs w:val="22"/>
        </w:rPr>
        <w:t> </w:t>
      </w:r>
    </w:p>
    <w:p w14:paraId="06526A57"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eop"/>
          <w:rFonts w:asciiTheme="majorHAnsi" w:eastAsiaTheme="majorEastAsia" w:hAnsiTheme="majorHAnsi" w:cstheme="majorHAnsi"/>
          <w:color w:val="000000"/>
          <w:sz w:val="22"/>
          <w:szCs w:val="22"/>
        </w:rPr>
        <w:t> </w:t>
      </w:r>
    </w:p>
    <w:p w14:paraId="22C62EE6"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proofErr w:type="gramStart"/>
      <w:r w:rsidRPr="00A103CC">
        <w:rPr>
          <w:rStyle w:val="contextualspellingandgrammarerror"/>
          <w:rFonts w:asciiTheme="majorHAnsi" w:hAnsiTheme="majorHAnsi" w:cstheme="majorHAnsi"/>
          <w:b/>
          <w:bCs/>
          <w:color w:val="000000"/>
          <w:sz w:val="22"/>
          <w:szCs w:val="22"/>
        </w:rPr>
        <w:t>YES  /</w:t>
      </w:r>
      <w:proofErr w:type="gramEnd"/>
      <w:r w:rsidRPr="00A103CC">
        <w:rPr>
          <w:rStyle w:val="normaltextrun"/>
          <w:rFonts w:asciiTheme="majorHAnsi" w:hAnsiTheme="majorHAnsi" w:cstheme="majorHAnsi"/>
          <w:b/>
          <w:bCs/>
          <w:color w:val="000000"/>
          <w:sz w:val="22"/>
          <w:szCs w:val="22"/>
        </w:rPr>
        <w:t>  NO    If YES, please detail (stating name and job title if quoting a Senior Officer).</w:t>
      </w:r>
      <w:r w:rsidRPr="00A103CC">
        <w:rPr>
          <w:rStyle w:val="eop"/>
          <w:rFonts w:asciiTheme="majorHAnsi" w:eastAsiaTheme="majorEastAsia" w:hAnsiTheme="majorHAnsi" w:cstheme="majorHAnsi"/>
          <w:color w:val="000000"/>
          <w:sz w:val="22"/>
          <w:szCs w:val="22"/>
        </w:rPr>
        <w:t> </w:t>
      </w:r>
    </w:p>
    <w:p w14:paraId="2801F63D"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eop"/>
          <w:rFonts w:asciiTheme="majorHAnsi" w:eastAsiaTheme="majorEastAsia" w:hAnsiTheme="majorHAnsi" w:cstheme="majorHAnsi"/>
          <w:color w:val="000000"/>
          <w:sz w:val="22"/>
          <w:szCs w:val="22"/>
        </w:rPr>
        <w:t> </w:t>
      </w:r>
    </w:p>
    <w:p w14:paraId="470ABAD6" w14:textId="77777777" w:rsidR="00200C0D" w:rsidRPr="00A103CC" w:rsidRDefault="00200C0D" w:rsidP="00A103CC">
      <w:pPr>
        <w:widowControl w:val="0"/>
        <w:suppressAutoHyphens/>
        <w:autoSpaceDE w:val="0"/>
        <w:autoSpaceDN w:val="0"/>
        <w:adjustRightInd w:val="0"/>
        <w:spacing w:after="113"/>
        <w:jc w:val="both"/>
        <w:textAlignment w:val="center"/>
        <w:rPr>
          <w:rFonts w:asciiTheme="majorHAnsi" w:hAnsiTheme="majorHAnsi" w:cstheme="majorHAnsi"/>
          <w:color w:val="000000"/>
          <w:u w:val="single"/>
          <w:lang w:val="en-US" w:bidi="en-US"/>
        </w:rPr>
      </w:pPr>
    </w:p>
    <w:p w14:paraId="550CAF18" w14:textId="72DE9D81" w:rsidR="00AC1FD8" w:rsidRPr="00A103CC" w:rsidRDefault="00AC1FD8"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t xml:space="preserve">Section </w:t>
      </w:r>
      <w:r w:rsidR="009B5C41" w:rsidRPr="00A103CC">
        <w:rPr>
          <w:rFonts w:asciiTheme="majorHAnsi" w:hAnsiTheme="majorHAnsi" w:cstheme="majorHAnsi"/>
          <w:b/>
          <w:bCs/>
          <w:color w:val="000000"/>
          <w:u w:val="single"/>
          <w:lang w:val="en-US" w:bidi="en-US"/>
        </w:rPr>
        <w:t>10</w:t>
      </w:r>
      <w:r w:rsidRPr="00A103CC">
        <w:rPr>
          <w:rFonts w:asciiTheme="majorHAnsi" w:hAnsiTheme="majorHAnsi" w:cstheme="majorHAnsi"/>
          <w:b/>
          <w:bCs/>
          <w:color w:val="000000"/>
          <w:u w:val="single"/>
          <w:lang w:val="en-US" w:bidi="en-US"/>
        </w:rPr>
        <w:t xml:space="preserve"> – Declaration </w:t>
      </w:r>
    </w:p>
    <w:p w14:paraId="614D622F" w14:textId="77777777"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6EF7F0B4" w14:textId="62459E1C" w:rsidR="00DB21AC" w:rsidRPr="00A103CC" w:rsidRDefault="00DB21AC" w:rsidP="00A103CC">
      <w:pPr>
        <w:widowControl w:val="0"/>
        <w:suppressAutoHyphens/>
        <w:autoSpaceDE w:val="0"/>
        <w:autoSpaceDN w:val="0"/>
        <w:adjustRightInd w:val="0"/>
        <w:jc w:val="both"/>
        <w:textAlignment w:val="center"/>
        <w:rPr>
          <w:rFonts w:asciiTheme="majorHAnsi" w:hAnsiTheme="majorHAnsi" w:cstheme="majorHAnsi"/>
          <w:color w:val="000000"/>
          <w:lang w:val="en-US" w:bidi="en-US"/>
        </w:rPr>
      </w:pPr>
      <w:r w:rsidRPr="00A103CC">
        <w:rPr>
          <w:rFonts w:asciiTheme="majorHAnsi" w:hAnsiTheme="majorHAnsi" w:cstheme="majorHAnsi"/>
          <w:color w:val="000000"/>
          <w:lang w:val="en-US" w:bidi="en-US"/>
        </w:rPr>
        <w:t xml:space="preserve">I declare that all information which I have provided is correct.  I understand that any false information given may result in </w:t>
      </w:r>
      <w:r w:rsidR="00AC1FD8" w:rsidRPr="00A103CC">
        <w:rPr>
          <w:rFonts w:asciiTheme="majorHAnsi" w:hAnsiTheme="majorHAnsi" w:cstheme="majorHAnsi"/>
          <w:color w:val="000000"/>
          <w:lang w:val="en-US" w:bidi="en-US"/>
        </w:rPr>
        <w:t xml:space="preserve">my application form being rejected or where applicable a </w:t>
      </w:r>
      <w:r w:rsidRPr="00A103CC">
        <w:rPr>
          <w:rFonts w:asciiTheme="majorHAnsi" w:hAnsiTheme="majorHAnsi" w:cstheme="majorHAnsi"/>
          <w:color w:val="000000"/>
          <w:lang w:val="en-US" w:bidi="en-US"/>
        </w:rPr>
        <w:t xml:space="preserve">job offer being withdrawn or </w:t>
      </w:r>
      <w:r w:rsidR="00AC1FD8" w:rsidRPr="00A103CC">
        <w:rPr>
          <w:rFonts w:asciiTheme="majorHAnsi" w:hAnsiTheme="majorHAnsi" w:cstheme="majorHAnsi"/>
          <w:color w:val="000000"/>
          <w:lang w:val="en-US" w:bidi="en-US"/>
        </w:rPr>
        <w:t xml:space="preserve">disciplinary action. </w:t>
      </w:r>
    </w:p>
    <w:p w14:paraId="38DA0B79" w14:textId="7774F2C4" w:rsidR="00DB21AC" w:rsidRPr="00A103CC" w:rsidRDefault="00DB21AC" w:rsidP="00A103CC">
      <w:pPr>
        <w:widowControl w:val="0"/>
        <w:suppressAutoHyphens/>
        <w:autoSpaceDE w:val="0"/>
        <w:autoSpaceDN w:val="0"/>
        <w:adjustRightInd w:val="0"/>
        <w:jc w:val="both"/>
        <w:textAlignment w:val="center"/>
        <w:rPr>
          <w:rFonts w:asciiTheme="majorHAnsi" w:hAnsiTheme="majorHAnsi" w:cstheme="majorHAnsi"/>
          <w:color w:val="000000"/>
          <w:lang w:val="en-US" w:bidi="en-US"/>
        </w:rPr>
      </w:pPr>
      <w:r w:rsidRPr="00A103CC">
        <w:rPr>
          <w:rFonts w:asciiTheme="majorHAnsi" w:hAnsiTheme="majorHAnsi" w:cstheme="majorHAnsi"/>
          <w:color w:val="000000"/>
          <w:lang w:val="en-US" w:bidi="en-US"/>
        </w:rPr>
        <w:t>I agree to the information in this form being</w:t>
      </w:r>
      <w:r w:rsidR="00AC1FD8" w:rsidRPr="00A103CC">
        <w:rPr>
          <w:rFonts w:asciiTheme="majorHAnsi" w:hAnsiTheme="majorHAnsi" w:cstheme="majorHAnsi"/>
          <w:color w:val="000000"/>
          <w:lang w:val="en-US" w:bidi="en-US"/>
        </w:rPr>
        <w:t xml:space="preserve"> utilized and</w:t>
      </w:r>
      <w:r w:rsidRPr="00A103CC">
        <w:rPr>
          <w:rFonts w:asciiTheme="majorHAnsi" w:hAnsiTheme="majorHAnsi" w:cstheme="majorHAnsi"/>
          <w:color w:val="000000"/>
          <w:lang w:val="en-US" w:bidi="en-US"/>
        </w:rPr>
        <w:t xml:space="preserve"> stored for the purposes of my application, for monitoring and for reasonable research into the application process and in accordance with the General Data Protection Regulations.</w:t>
      </w:r>
    </w:p>
    <w:p w14:paraId="1FF6F1F5" w14:textId="77777777" w:rsidR="00DB21AC" w:rsidRPr="00A103CC" w:rsidRDefault="00DB21AC" w:rsidP="00A103CC">
      <w:pPr>
        <w:widowControl w:val="0"/>
        <w:suppressAutoHyphens/>
        <w:autoSpaceDE w:val="0"/>
        <w:autoSpaceDN w:val="0"/>
        <w:adjustRightInd w:val="0"/>
        <w:jc w:val="both"/>
        <w:textAlignment w:val="center"/>
        <w:rPr>
          <w:rFonts w:asciiTheme="majorHAnsi" w:hAnsiTheme="majorHAnsi" w:cstheme="majorHAnsi"/>
          <w:color w:val="000000"/>
          <w:lang w:val="en-US" w:bidi="en-US"/>
        </w:rPr>
      </w:pPr>
      <w:r w:rsidRPr="00A103CC">
        <w:rPr>
          <w:rFonts w:asciiTheme="majorHAnsi" w:hAnsiTheme="majorHAnsi" w:cstheme="majorHAnsi"/>
          <w:color w:val="000000"/>
          <w:lang w:val="en-US" w:bidi="en-US"/>
        </w:rPr>
        <w:t>I confirm that I have completed this application form and</w:t>
      </w:r>
      <w:r w:rsidRPr="00A103CC">
        <w:rPr>
          <w:rFonts w:asciiTheme="majorHAnsi" w:hAnsiTheme="majorHAnsi" w:cstheme="majorHAnsi"/>
          <w:lang w:val="en-US" w:bidi="en-US"/>
        </w:rPr>
        <w:t xml:space="preserve"> that </w:t>
      </w:r>
      <w:r w:rsidRPr="00A103CC">
        <w:rPr>
          <w:rFonts w:asciiTheme="majorHAnsi" w:hAnsiTheme="majorHAnsi" w:cstheme="majorHAnsi"/>
          <w:color w:val="000000"/>
          <w:lang w:val="en-US" w:bidi="en-US"/>
        </w:rPr>
        <w:t xml:space="preserve">to the best of my knowledge the information I have provided in it, is true and accurate. </w:t>
      </w:r>
    </w:p>
    <w:tbl>
      <w:tblPr>
        <w:tblStyle w:val="TableGrid"/>
        <w:tblW w:w="0" w:type="auto"/>
        <w:tblInd w:w="-5" w:type="dxa"/>
        <w:tblLook w:val="04A0" w:firstRow="1" w:lastRow="0" w:firstColumn="1" w:lastColumn="0" w:noHBand="0" w:noVBand="1"/>
      </w:tblPr>
      <w:tblGrid>
        <w:gridCol w:w="1450"/>
        <w:gridCol w:w="3950"/>
        <w:gridCol w:w="979"/>
        <w:gridCol w:w="2152"/>
      </w:tblGrid>
      <w:tr w:rsidR="00DB21AC" w:rsidRPr="00A103CC" w14:paraId="38B51CE8" w14:textId="77777777" w:rsidTr="00AC1FD8">
        <w:trPr>
          <w:trHeight w:val="720"/>
        </w:trPr>
        <w:tc>
          <w:tcPr>
            <w:tcW w:w="1450" w:type="dxa"/>
            <w:shd w:val="clear" w:color="auto" w:fill="auto"/>
            <w:vAlign w:val="center"/>
          </w:tcPr>
          <w:p w14:paraId="5FAD050A" w14:textId="77777777" w:rsidR="00DB21AC" w:rsidRPr="00A103CC" w:rsidRDefault="00DB21AC"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b/>
                <w:color w:val="000000"/>
                <w:sz w:val="22"/>
                <w:lang w:val="en-US" w:bidi="en-US"/>
              </w:rPr>
            </w:pPr>
            <w:r w:rsidRPr="00A103CC">
              <w:rPr>
                <w:rFonts w:asciiTheme="majorHAnsi" w:hAnsiTheme="majorHAnsi" w:cstheme="majorHAnsi"/>
                <w:b/>
                <w:color w:val="000000"/>
                <w:sz w:val="22"/>
                <w:lang w:val="en-US" w:bidi="en-US"/>
              </w:rPr>
              <w:t>Signature:</w:t>
            </w:r>
          </w:p>
        </w:tc>
        <w:tc>
          <w:tcPr>
            <w:tcW w:w="3950" w:type="dxa"/>
            <w:vAlign w:val="center"/>
          </w:tcPr>
          <w:p w14:paraId="0BA743F3" w14:textId="77777777" w:rsidR="00DB21AC" w:rsidRPr="00A103CC" w:rsidRDefault="00DB21AC"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979" w:type="dxa"/>
            <w:shd w:val="clear" w:color="auto" w:fill="auto"/>
            <w:vAlign w:val="center"/>
          </w:tcPr>
          <w:p w14:paraId="2AE689A9" w14:textId="77777777" w:rsidR="00DB21AC" w:rsidRPr="00A103CC" w:rsidRDefault="00DB21AC"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b/>
                <w:color w:val="000000"/>
                <w:sz w:val="22"/>
                <w:lang w:val="en-US" w:bidi="en-US"/>
              </w:rPr>
            </w:pPr>
            <w:r w:rsidRPr="00A103CC">
              <w:rPr>
                <w:rFonts w:asciiTheme="majorHAnsi" w:hAnsiTheme="majorHAnsi" w:cstheme="majorHAnsi"/>
                <w:b/>
                <w:color w:val="000000"/>
                <w:sz w:val="22"/>
                <w:lang w:val="en-US" w:bidi="en-US"/>
              </w:rPr>
              <w:t>Date:</w:t>
            </w:r>
          </w:p>
        </w:tc>
        <w:tc>
          <w:tcPr>
            <w:tcW w:w="2152" w:type="dxa"/>
            <w:vAlign w:val="center"/>
          </w:tcPr>
          <w:p w14:paraId="693BDDB3" w14:textId="77777777" w:rsidR="00DB21AC" w:rsidRPr="00A103CC" w:rsidRDefault="00DB21AC"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r>
    </w:tbl>
    <w:p w14:paraId="1722B3F2" w14:textId="77777777" w:rsidR="00DB21AC" w:rsidRPr="00A103CC" w:rsidRDefault="00DB21AC" w:rsidP="00A103CC">
      <w:pPr>
        <w:widowControl w:val="0"/>
        <w:suppressAutoHyphens/>
        <w:autoSpaceDE w:val="0"/>
        <w:autoSpaceDN w:val="0"/>
        <w:adjustRightInd w:val="0"/>
        <w:ind w:left="720" w:right="227"/>
        <w:jc w:val="both"/>
        <w:textAlignment w:val="center"/>
        <w:rPr>
          <w:rFonts w:asciiTheme="majorHAnsi" w:hAnsiTheme="majorHAnsi" w:cstheme="majorHAnsi"/>
          <w:color w:val="000000"/>
          <w:lang w:val="en-US" w:bidi="en-US"/>
        </w:rPr>
      </w:pPr>
    </w:p>
    <w:p w14:paraId="295DFF37" w14:textId="77777777" w:rsidR="00DB21AC" w:rsidRPr="00A103CC" w:rsidRDefault="00DB21AC" w:rsidP="00A103CC">
      <w:pPr>
        <w:widowControl w:val="0"/>
        <w:suppressAutoHyphens/>
        <w:autoSpaceDE w:val="0"/>
        <w:autoSpaceDN w:val="0"/>
        <w:adjustRightInd w:val="0"/>
        <w:ind w:right="227"/>
        <w:jc w:val="both"/>
        <w:textAlignment w:val="center"/>
        <w:rPr>
          <w:rFonts w:asciiTheme="majorHAnsi" w:hAnsiTheme="majorHAnsi" w:cstheme="majorHAnsi"/>
          <w:b/>
          <w:color w:val="000000"/>
          <w:lang w:val="en-US" w:bidi="en-US"/>
        </w:rPr>
      </w:pPr>
      <w:r w:rsidRPr="00A103CC">
        <w:rPr>
          <w:rFonts w:asciiTheme="majorHAnsi" w:hAnsiTheme="majorHAnsi" w:cstheme="majorHAnsi"/>
          <w:b/>
          <w:color w:val="000000"/>
          <w:lang w:val="en-US" w:bidi="en-US"/>
        </w:rPr>
        <w:t xml:space="preserve">Please Note: Approaching any elected </w:t>
      </w:r>
      <w:proofErr w:type="spellStart"/>
      <w:r w:rsidRPr="00A103CC">
        <w:rPr>
          <w:rFonts w:asciiTheme="majorHAnsi" w:hAnsiTheme="majorHAnsi" w:cstheme="majorHAnsi"/>
          <w:b/>
          <w:color w:val="000000"/>
          <w:lang w:val="en-US" w:bidi="en-US"/>
        </w:rPr>
        <w:t>Councillor</w:t>
      </w:r>
      <w:proofErr w:type="spellEnd"/>
      <w:r w:rsidRPr="00A103CC">
        <w:rPr>
          <w:rFonts w:asciiTheme="majorHAnsi" w:hAnsiTheme="majorHAnsi" w:cstheme="majorHAnsi"/>
          <w:b/>
          <w:color w:val="000000"/>
          <w:lang w:val="en-US" w:bidi="en-US"/>
        </w:rPr>
        <w:t xml:space="preserve"> or employee of a Fire Authority directly or indirectly to promote this application or providing false/misleading information in this application form shall disqualify you from appointment or if appointed may render you liable to disciplinary action, which could lead to your dismissal. </w:t>
      </w:r>
    </w:p>
    <w:p w14:paraId="2756450E" w14:textId="2D403BAF" w:rsidR="0070292A" w:rsidRPr="00A103CC" w:rsidRDefault="0070292A" w:rsidP="00A103CC">
      <w:pPr>
        <w:jc w:val="both"/>
        <w:rPr>
          <w:rFonts w:asciiTheme="majorHAnsi" w:hAnsiTheme="majorHAnsi" w:cstheme="majorHAnsi"/>
          <w:color w:val="000000"/>
          <w:lang w:val="en-US" w:bidi="en-US"/>
        </w:rPr>
      </w:pPr>
    </w:p>
    <w:p w14:paraId="1F56DAA7" w14:textId="4E840DE0" w:rsidR="0070292A" w:rsidRPr="00A103CC" w:rsidRDefault="0070292A" w:rsidP="00A103CC">
      <w:pPr>
        <w:jc w:val="both"/>
        <w:rPr>
          <w:rFonts w:asciiTheme="majorHAnsi" w:hAnsiTheme="majorHAnsi" w:cstheme="majorHAnsi"/>
          <w:b/>
          <w:bCs/>
        </w:rPr>
      </w:pPr>
    </w:p>
    <w:p w14:paraId="63CEF949" w14:textId="6507F74A" w:rsidR="002E639F" w:rsidRPr="00A103CC" w:rsidRDefault="002E639F" w:rsidP="00A103CC">
      <w:pPr>
        <w:jc w:val="both"/>
        <w:rPr>
          <w:rFonts w:asciiTheme="majorHAnsi" w:hAnsiTheme="majorHAnsi" w:cstheme="majorHAnsi"/>
        </w:rPr>
      </w:pPr>
    </w:p>
    <w:sectPr w:rsidR="002E639F" w:rsidRPr="00A103CC" w:rsidSect="008207F7">
      <w:headerReference w:type="even" r:id="rId11"/>
      <w:headerReference w:type="default" r:id="rId12"/>
      <w:footerReference w:type="even" r:id="rId13"/>
      <w:footerReference w:type="default" r:id="rId14"/>
      <w:headerReference w:type="first" r:id="rId15"/>
      <w:footerReference w:type="first" r:id="rId16"/>
      <w:pgSz w:w="11906" w:h="16838" w:code="9"/>
      <w:pgMar w:top="1872" w:right="1080" w:bottom="1872" w:left="108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9BCBB1" w14:textId="77777777" w:rsidR="00906431" w:rsidRDefault="00906431" w:rsidP="008A2874">
      <w:pPr>
        <w:spacing w:after="0" w:line="240" w:lineRule="auto"/>
      </w:pPr>
      <w:r>
        <w:separator/>
      </w:r>
    </w:p>
  </w:endnote>
  <w:endnote w:type="continuationSeparator" w:id="0">
    <w:p w14:paraId="59FC40CA" w14:textId="77777777" w:rsidR="00906431" w:rsidRDefault="00906431" w:rsidP="008A28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9EC47" w14:textId="77777777" w:rsidR="004733F5" w:rsidRDefault="004733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BDCA3" w14:textId="2A5C2E7A" w:rsidR="00BD04DF" w:rsidRDefault="00BD04DF" w:rsidP="00BD04DF">
    <w:pPr>
      <w:pStyle w:val="Footer"/>
      <w:tabs>
        <w:tab w:val="left" w:pos="6344"/>
      </w:tabs>
    </w:pPr>
    <w:r w:rsidRPr="005452E9">
      <w:rPr>
        <w:b/>
        <w:color w:val="17365D" w:themeColor="text2" w:themeShade="BF"/>
        <w:sz w:val="18"/>
        <w:szCs w:val="18"/>
      </w:rPr>
      <w:t xml:space="preserve">Page </w:t>
    </w:r>
    <w:r w:rsidRPr="005452E9">
      <w:rPr>
        <w:b/>
        <w:bCs/>
        <w:color w:val="17365D" w:themeColor="text2" w:themeShade="BF"/>
        <w:sz w:val="18"/>
        <w:szCs w:val="18"/>
      </w:rPr>
      <w:fldChar w:fldCharType="begin"/>
    </w:r>
    <w:r w:rsidRPr="005452E9">
      <w:rPr>
        <w:b/>
        <w:bCs/>
        <w:color w:val="17365D" w:themeColor="text2" w:themeShade="BF"/>
        <w:sz w:val="18"/>
        <w:szCs w:val="18"/>
      </w:rPr>
      <w:instrText xml:space="preserve"> PAGE  \* Arabic  \* MERGEFORMAT </w:instrText>
    </w:r>
    <w:r w:rsidRPr="005452E9">
      <w:rPr>
        <w:b/>
        <w:bCs/>
        <w:color w:val="17365D" w:themeColor="text2" w:themeShade="BF"/>
        <w:sz w:val="18"/>
        <w:szCs w:val="18"/>
      </w:rPr>
      <w:fldChar w:fldCharType="separate"/>
    </w:r>
    <w:r>
      <w:rPr>
        <w:b/>
        <w:bCs/>
        <w:color w:val="17365D" w:themeColor="text2" w:themeShade="BF"/>
        <w:sz w:val="18"/>
        <w:szCs w:val="18"/>
      </w:rPr>
      <w:t>2</w:t>
    </w:r>
    <w:r w:rsidRPr="005452E9">
      <w:rPr>
        <w:b/>
        <w:bCs/>
        <w:color w:val="17365D" w:themeColor="text2" w:themeShade="BF"/>
        <w:sz w:val="18"/>
        <w:szCs w:val="18"/>
      </w:rPr>
      <w:fldChar w:fldCharType="end"/>
    </w:r>
    <w:r w:rsidRPr="005452E9">
      <w:rPr>
        <w:b/>
        <w:color w:val="17365D" w:themeColor="text2" w:themeShade="BF"/>
        <w:sz w:val="18"/>
        <w:szCs w:val="18"/>
      </w:rPr>
      <w:t xml:space="preserve"> of </w:t>
    </w:r>
    <w:r w:rsidRPr="005452E9">
      <w:rPr>
        <w:b/>
        <w:bCs/>
        <w:color w:val="17365D" w:themeColor="text2" w:themeShade="BF"/>
        <w:sz w:val="18"/>
        <w:szCs w:val="18"/>
      </w:rPr>
      <w:fldChar w:fldCharType="begin"/>
    </w:r>
    <w:r w:rsidRPr="005452E9">
      <w:rPr>
        <w:b/>
        <w:bCs/>
        <w:color w:val="17365D" w:themeColor="text2" w:themeShade="BF"/>
        <w:sz w:val="18"/>
        <w:szCs w:val="18"/>
      </w:rPr>
      <w:instrText xml:space="preserve"> NUMPAGES  \* Arabic  \* MERGEFORMAT </w:instrText>
    </w:r>
    <w:r w:rsidRPr="005452E9">
      <w:rPr>
        <w:b/>
        <w:bCs/>
        <w:color w:val="17365D" w:themeColor="text2" w:themeShade="BF"/>
        <w:sz w:val="18"/>
        <w:szCs w:val="18"/>
      </w:rPr>
      <w:fldChar w:fldCharType="separate"/>
    </w:r>
    <w:r>
      <w:rPr>
        <w:b/>
        <w:bCs/>
        <w:color w:val="17365D" w:themeColor="text2" w:themeShade="BF"/>
        <w:sz w:val="18"/>
        <w:szCs w:val="18"/>
      </w:rPr>
      <w:t>13</w:t>
    </w:r>
    <w:r w:rsidRPr="005452E9">
      <w:rPr>
        <w:b/>
        <w:bCs/>
        <w:color w:val="17365D" w:themeColor="text2" w:themeShade="BF"/>
        <w:sz w:val="18"/>
        <w:szCs w:val="18"/>
      </w:rPr>
      <w:fldChar w:fldCharType="end"/>
    </w:r>
    <w:r>
      <w:tab/>
    </w:r>
    <w:r w:rsidRPr="005452E9">
      <w:rPr>
        <w:b/>
        <w:color w:val="17365D" w:themeColor="text2" w:themeShade="BF"/>
      </w:rPr>
      <w:t>Safest People, Safest Places</w:t>
    </w:r>
    <w:r>
      <w:tab/>
    </w:r>
    <w:r>
      <w:tab/>
    </w:r>
  </w:p>
  <w:p w14:paraId="44D19EB1" w14:textId="3EDAAFE3" w:rsidR="003D706C" w:rsidRDefault="003D706C">
    <w:pPr>
      <w:pStyle w:val="Footer"/>
    </w:pPr>
  </w:p>
  <w:tbl>
    <w:tblPr>
      <w:tblStyle w:val="TableGrid"/>
      <w:tblpPr w:leftFromText="180" w:rightFromText="180" w:vertAnchor="text" w:horzAnchor="margin" w:tblpXSpec="right" w:tblpY="-217"/>
      <w:tblW w:w="0" w:type="auto"/>
      <w:tblLook w:val="04A0" w:firstRow="1" w:lastRow="0" w:firstColumn="1" w:lastColumn="0" w:noHBand="0" w:noVBand="1"/>
    </w:tblPr>
    <w:tblGrid>
      <w:gridCol w:w="1980"/>
      <w:gridCol w:w="1551"/>
    </w:tblGrid>
    <w:tr w:rsidR="003D706C" w:rsidRPr="0061251F" w14:paraId="2FBAE78E" w14:textId="77777777" w:rsidTr="00E1504B">
      <w:tc>
        <w:tcPr>
          <w:tcW w:w="1980" w:type="dxa"/>
        </w:tcPr>
        <w:p w14:paraId="38C1B6C8" w14:textId="77777777" w:rsidR="003D706C" w:rsidRPr="0061251F" w:rsidRDefault="003D706C" w:rsidP="00E1504B">
          <w:pPr>
            <w:pStyle w:val="BasicParagraph"/>
            <w:tabs>
              <w:tab w:val="left" w:pos="180"/>
              <w:tab w:val="left" w:pos="360"/>
            </w:tabs>
            <w:suppressAutoHyphens/>
            <w:rPr>
              <w:rFonts w:ascii="Arial" w:hAnsi="Arial" w:cs="Arial"/>
              <w:b/>
              <w:color w:val="002060"/>
              <w:sz w:val="20"/>
              <w:szCs w:val="20"/>
            </w:rPr>
          </w:pPr>
          <w:r w:rsidRPr="0061251F">
            <w:rPr>
              <w:rFonts w:ascii="Arial" w:hAnsi="Arial" w:cs="Arial"/>
              <w:b/>
              <w:color w:val="002060"/>
              <w:sz w:val="20"/>
              <w:szCs w:val="20"/>
            </w:rPr>
            <w:t>Candidate Ref No:</w:t>
          </w:r>
        </w:p>
      </w:tc>
      <w:tc>
        <w:tcPr>
          <w:tcW w:w="1551" w:type="dxa"/>
        </w:tcPr>
        <w:p w14:paraId="7A8DDF42" w14:textId="77777777" w:rsidR="003D706C" w:rsidRPr="0061251F" w:rsidRDefault="003D706C" w:rsidP="00E1504B">
          <w:pPr>
            <w:pStyle w:val="BasicParagraph"/>
            <w:tabs>
              <w:tab w:val="left" w:pos="180"/>
              <w:tab w:val="left" w:pos="360"/>
            </w:tabs>
            <w:suppressAutoHyphens/>
            <w:jc w:val="center"/>
            <w:rPr>
              <w:rFonts w:ascii="Arial" w:hAnsi="Arial" w:cs="Arial"/>
              <w:b/>
              <w:color w:val="002060"/>
              <w:sz w:val="20"/>
              <w:szCs w:val="20"/>
            </w:rPr>
          </w:pPr>
        </w:p>
      </w:tc>
    </w:tr>
    <w:tr w:rsidR="003D706C" w:rsidRPr="0061251F" w14:paraId="0CD74084" w14:textId="77777777" w:rsidTr="00E1504B">
      <w:tc>
        <w:tcPr>
          <w:tcW w:w="1980" w:type="dxa"/>
        </w:tcPr>
        <w:p w14:paraId="305200BD" w14:textId="77777777" w:rsidR="003D706C" w:rsidRPr="0061251F" w:rsidRDefault="003D706C" w:rsidP="00E1504B">
          <w:pPr>
            <w:pStyle w:val="BasicParagraph"/>
            <w:tabs>
              <w:tab w:val="left" w:pos="180"/>
              <w:tab w:val="left" w:pos="360"/>
            </w:tabs>
            <w:suppressAutoHyphens/>
            <w:rPr>
              <w:rFonts w:ascii="Arial" w:hAnsi="Arial" w:cs="Arial"/>
              <w:b/>
              <w:color w:val="002060"/>
              <w:sz w:val="20"/>
              <w:szCs w:val="20"/>
            </w:rPr>
          </w:pPr>
          <w:r w:rsidRPr="0061251F">
            <w:rPr>
              <w:rFonts w:ascii="Arial" w:hAnsi="Arial" w:cs="Arial"/>
              <w:b/>
              <w:color w:val="002060"/>
              <w:sz w:val="20"/>
              <w:szCs w:val="20"/>
            </w:rPr>
            <w:t>Closing Date</w:t>
          </w:r>
        </w:p>
      </w:tc>
      <w:tc>
        <w:tcPr>
          <w:tcW w:w="1551" w:type="dxa"/>
        </w:tcPr>
        <w:p w14:paraId="54F31772" w14:textId="77777777" w:rsidR="003D706C" w:rsidRPr="0061251F" w:rsidRDefault="003D706C" w:rsidP="00E1504B">
          <w:pPr>
            <w:pStyle w:val="BasicParagraph"/>
            <w:tabs>
              <w:tab w:val="left" w:pos="180"/>
              <w:tab w:val="left" w:pos="360"/>
            </w:tabs>
            <w:suppressAutoHyphens/>
            <w:jc w:val="center"/>
            <w:rPr>
              <w:rFonts w:ascii="Arial" w:hAnsi="Arial" w:cs="Arial"/>
              <w:b/>
              <w:color w:val="002060"/>
              <w:sz w:val="20"/>
              <w:szCs w:val="20"/>
            </w:rPr>
          </w:pPr>
        </w:p>
      </w:tc>
    </w:tr>
    <w:tr w:rsidR="003D706C" w:rsidRPr="0061251F" w14:paraId="5B36BC82" w14:textId="77777777" w:rsidTr="00E1504B">
      <w:tc>
        <w:tcPr>
          <w:tcW w:w="1980" w:type="dxa"/>
        </w:tcPr>
        <w:p w14:paraId="38D2C219" w14:textId="77777777" w:rsidR="003D706C" w:rsidRPr="0061251F" w:rsidRDefault="003D706C" w:rsidP="00E1504B">
          <w:pPr>
            <w:pStyle w:val="BasicParagraph"/>
            <w:tabs>
              <w:tab w:val="left" w:pos="180"/>
              <w:tab w:val="left" w:pos="360"/>
            </w:tabs>
            <w:suppressAutoHyphens/>
            <w:rPr>
              <w:rFonts w:ascii="Arial" w:hAnsi="Arial" w:cs="Arial"/>
              <w:b/>
              <w:color w:val="002060"/>
              <w:sz w:val="20"/>
              <w:szCs w:val="20"/>
            </w:rPr>
          </w:pPr>
          <w:r w:rsidRPr="0061251F">
            <w:rPr>
              <w:rFonts w:ascii="Arial" w:hAnsi="Arial" w:cs="Arial"/>
              <w:b/>
              <w:color w:val="002060"/>
              <w:sz w:val="20"/>
              <w:szCs w:val="20"/>
            </w:rPr>
            <w:t>Date Received</w:t>
          </w:r>
        </w:p>
      </w:tc>
      <w:tc>
        <w:tcPr>
          <w:tcW w:w="1551" w:type="dxa"/>
        </w:tcPr>
        <w:p w14:paraId="086D1120" w14:textId="77777777" w:rsidR="003D706C" w:rsidRPr="0061251F" w:rsidRDefault="003D706C" w:rsidP="00E1504B">
          <w:pPr>
            <w:pStyle w:val="BasicParagraph"/>
            <w:tabs>
              <w:tab w:val="left" w:pos="180"/>
              <w:tab w:val="left" w:pos="360"/>
            </w:tabs>
            <w:suppressAutoHyphens/>
            <w:jc w:val="center"/>
            <w:rPr>
              <w:rFonts w:ascii="Arial" w:hAnsi="Arial" w:cs="Arial"/>
              <w:b/>
              <w:color w:val="002060"/>
              <w:sz w:val="20"/>
              <w:szCs w:val="20"/>
            </w:rPr>
          </w:pPr>
        </w:p>
      </w:tc>
    </w:tr>
    <w:tr w:rsidR="003D706C" w:rsidRPr="0061251F" w14:paraId="10737559" w14:textId="77777777" w:rsidTr="00E1504B">
      <w:tc>
        <w:tcPr>
          <w:tcW w:w="3531" w:type="dxa"/>
          <w:gridSpan w:val="2"/>
        </w:tcPr>
        <w:p w14:paraId="5DEAB6CB" w14:textId="77777777" w:rsidR="003D706C" w:rsidRPr="0061251F" w:rsidRDefault="003D706C" w:rsidP="00E1504B">
          <w:pPr>
            <w:pStyle w:val="BasicParagraph"/>
            <w:tabs>
              <w:tab w:val="left" w:pos="180"/>
              <w:tab w:val="left" w:pos="360"/>
            </w:tabs>
            <w:suppressAutoHyphens/>
            <w:jc w:val="center"/>
            <w:rPr>
              <w:rFonts w:ascii="Arial" w:hAnsi="Arial" w:cs="Arial"/>
              <w:b/>
              <w:color w:val="002060"/>
              <w:sz w:val="20"/>
              <w:szCs w:val="20"/>
            </w:rPr>
          </w:pPr>
          <w:r w:rsidRPr="0061251F">
            <w:rPr>
              <w:rFonts w:ascii="Arial" w:hAnsi="Arial" w:cs="Arial"/>
              <w:b/>
              <w:color w:val="002060"/>
              <w:sz w:val="20"/>
              <w:szCs w:val="20"/>
            </w:rPr>
            <w:t>(For Office Use only)</w:t>
          </w:r>
        </w:p>
      </w:tc>
    </w:tr>
  </w:tbl>
  <w:p w14:paraId="45200412" w14:textId="3AC3A61B" w:rsidR="00F02FAA" w:rsidRDefault="00E1504B">
    <w:pPr>
      <w:pStyle w:val="Footer"/>
    </w:pPr>
    <w:r w:rsidRPr="00C65D81">
      <w:rPr>
        <w:noProof/>
      </w:rPr>
      <w:drawing>
        <wp:inline distT="0" distB="0" distL="0" distR="0" wp14:anchorId="7EC82C27" wp14:editId="6052C5E8">
          <wp:extent cx="693625" cy="517585"/>
          <wp:effectExtent l="0" t="0" r="0" b="0"/>
          <wp:docPr id="4" name="Picture 4" descr="http://sharepoint/resources/corporateidentity/Guidance%20and%20Service%20Crest%20%20Logos/Being%20the%20Best%20logo/BTB%20logo%20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repoint/resources/corporateidentity/Guidance%20and%20Service%20Crest%20%20Logos/Being%20the%20Best%20logo/BTB%20logo%20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106" cy="6052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C461B" w14:textId="77777777" w:rsidR="004F00E9" w:rsidRDefault="00906431" w:rsidP="004F00E9">
    <w:pPr>
      <w:pStyle w:val="Footer"/>
    </w:pPr>
    <w:sdt>
      <w:sdtPr>
        <w:id w:val="978418527"/>
        <w:temporary/>
        <w:showingPlcHdr/>
      </w:sdtPr>
      <w:sdtEndPr/>
      <w:sdtContent>
        <w:r w:rsidR="004F00E9">
          <w:t xml:space="preserve">     </w:t>
        </w:r>
      </w:sdtContent>
    </w:sdt>
    <w:r w:rsidR="004F00E9">
      <w:rPr>
        <w:b/>
        <w:noProof/>
        <w:sz w:val="20"/>
        <w:szCs w:val="20"/>
        <w:u w:val="single"/>
      </w:rPr>
      <w:drawing>
        <wp:inline distT="0" distB="0" distL="0" distR="0" wp14:anchorId="770A2C28" wp14:editId="5C4CFD21">
          <wp:extent cx="1104900" cy="567055"/>
          <wp:effectExtent l="0" t="0" r="0" b="4445"/>
          <wp:docPr id="2" name="Picture 2" descr="\\ddfire.gov.uk\UserData\Users\mpike\Desktop\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fire.gov.uk\UserData\Users\mpike\Desktop\employer_small.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48650" cy="640830"/>
                  </a:xfrm>
                  <a:prstGeom prst="rect">
                    <a:avLst/>
                  </a:prstGeom>
                  <a:noFill/>
                  <a:ln>
                    <a:noFill/>
                  </a:ln>
                </pic:spPr>
              </pic:pic>
            </a:graphicData>
          </a:graphic>
        </wp:inline>
      </w:drawing>
    </w:r>
    <w:r w:rsidR="004F00E9">
      <w:t xml:space="preserve">                           </w:t>
    </w:r>
    <w:r w:rsidR="004F00E9" w:rsidRPr="00EC6EB0">
      <w:rPr>
        <w:b/>
        <w:noProof/>
        <w:szCs w:val="20"/>
        <w:u w:val="single"/>
      </w:rPr>
      <w:drawing>
        <wp:inline distT="0" distB="0" distL="0" distR="0" wp14:anchorId="1097CBE9" wp14:editId="2A7652DB">
          <wp:extent cx="1228725" cy="619125"/>
          <wp:effectExtent l="0" t="0" r="9525" b="9525"/>
          <wp:docPr id="7" name="Picture 7" descr="image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619125"/>
                  </a:xfrm>
                  <a:prstGeom prst="rect">
                    <a:avLst/>
                  </a:prstGeom>
                  <a:noFill/>
                  <a:ln>
                    <a:noFill/>
                  </a:ln>
                </pic:spPr>
              </pic:pic>
            </a:graphicData>
          </a:graphic>
        </wp:inline>
      </w:drawing>
    </w:r>
    <w:r w:rsidR="004F00E9">
      <w:t xml:space="preserve">                            </w:t>
    </w:r>
    <w:r w:rsidR="004F00E9" w:rsidRPr="00EC6EB0">
      <w:rPr>
        <w:noProof/>
        <w:szCs w:val="20"/>
      </w:rPr>
      <w:drawing>
        <wp:inline distT="0" distB="0" distL="0" distR="0" wp14:anchorId="185571A7" wp14:editId="20F5E232">
          <wp:extent cx="914400" cy="657225"/>
          <wp:effectExtent l="0" t="0" r="0" b="9525"/>
          <wp:docPr id="3377" name="Picture 3377" descr="FRS_Achieving_logo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S_Achieving_logo_Colou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657225"/>
                  </a:xfrm>
                  <a:prstGeom prst="rect">
                    <a:avLst/>
                  </a:prstGeom>
                  <a:noFill/>
                  <a:ln>
                    <a:noFill/>
                  </a:ln>
                </pic:spPr>
              </pic:pic>
            </a:graphicData>
          </a:graphic>
        </wp:inline>
      </w:drawing>
    </w:r>
    <w:r w:rsidR="004F00E9">
      <w:t xml:space="preserve"> </w:t>
    </w:r>
  </w:p>
  <w:p w14:paraId="2AC6DE1F" w14:textId="77777777" w:rsidR="00F02FAA" w:rsidRDefault="00F02F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A0DBB0" w14:textId="77777777" w:rsidR="00906431" w:rsidRDefault="00906431" w:rsidP="008A2874">
      <w:pPr>
        <w:spacing w:after="0" w:line="240" w:lineRule="auto"/>
      </w:pPr>
      <w:bookmarkStart w:id="0" w:name="_Hlk27729320"/>
      <w:bookmarkEnd w:id="0"/>
      <w:r>
        <w:separator/>
      </w:r>
    </w:p>
  </w:footnote>
  <w:footnote w:type="continuationSeparator" w:id="0">
    <w:p w14:paraId="08A3A984" w14:textId="77777777" w:rsidR="00906431" w:rsidRDefault="00906431" w:rsidP="008A28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D5444" w14:textId="77777777" w:rsidR="004733F5" w:rsidRDefault="004733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16028A" w14:textId="77777777" w:rsidR="00C10049" w:rsidRPr="007A4259" w:rsidRDefault="00C10049" w:rsidP="00C10049">
    <w:pPr>
      <w:pStyle w:val="Header"/>
      <w:jc w:val="center"/>
      <w:rPr>
        <w:sz w:val="24"/>
        <w:szCs w:val="24"/>
      </w:rPr>
    </w:pPr>
    <w:r w:rsidRPr="007A4259">
      <w:rPr>
        <w:rFonts w:cstheme="minorBidi"/>
        <w:noProof/>
        <w:kern w:val="0"/>
        <w:sz w:val="24"/>
        <w:szCs w:val="24"/>
      </w:rPr>
      <w:drawing>
        <wp:anchor distT="0" distB="0" distL="114300" distR="114300" simplePos="0" relativeHeight="251690496" behindDoc="0" locked="0" layoutInCell="1" allowOverlap="1" wp14:anchorId="14E4B521" wp14:editId="250569B0">
          <wp:simplePos x="0" y="0"/>
          <wp:positionH relativeFrom="rightMargin">
            <wp:posOffset>-365880</wp:posOffset>
          </wp:positionH>
          <wp:positionV relativeFrom="topMargin">
            <wp:posOffset>422623</wp:posOffset>
          </wp:positionV>
          <wp:extent cx="750570" cy="568960"/>
          <wp:effectExtent l="0" t="0" r="0" b="2540"/>
          <wp:wrapSquare wrapText="bothSides"/>
          <wp:docPr id="6" name="Picture 6" descr="http://sharepoint/directorates/cp/servicephotographer/Image%20Library/CDDFRS%20Logo%20Crest%20CMYK%20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repoint/directorates/cp/servicephotographer/Image%20Library/CDDFRS%20Logo%20Crest%20CMYK%20stack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 cy="568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4259">
      <w:rPr>
        <w:rFonts w:cs="HelveticaNeue"/>
        <w:b/>
        <w:color w:val="002060"/>
        <w:sz w:val="24"/>
        <w:szCs w:val="24"/>
      </w:rPr>
      <w:t>COUNTY DURHAM AND DARLINGTON FIRE AND RESCUE SERVICE</w:t>
    </w:r>
  </w:p>
  <w:p w14:paraId="676C25CC" w14:textId="77777777" w:rsidR="00C10049" w:rsidRDefault="00C10049" w:rsidP="00C10049">
    <w:pPr>
      <w:pStyle w:val="Header"/>
      <w:jc w:val="center"/>
      <w:rPr>
        <w:b/>
        <w:color w:val="002060"/>
        <w:sz w:val="24"/>
        <w:szCs w:val="24"/>
      </w:rPr>
    </w:pPr>
  </w:p>
  <w:p w14:paraId="3AF2EFC2" w14:textId="4CE97797" w:rsidR="00C10049" w:rsidRPr="00AA4716" w:rsidRDefault="00200C0D" w:rsidP="00C10049">
    <w:pPr>
      <w:pStyle w:val="Header"/>
      <w:jc w:val="center"/>
      <w:rPr>
        <w:b/>
        <w:color w:val="002060"/>
        <w:sz w:val="24"/>
        <w:szCs w:val="24"/>
      </w:rPr>
    </w:pPr>
    <w:r>
      <w:rPr>
        <w:b/>
        <w:color w:val="002060"/>
        <w:sz w:val="24"/>
        <w:szCs w:val="24"/>
      </w:rPr>
      <w:t xml:space="preserve">Application form </w:t>
    </w:r>
  </w:p>
  <w:p w14:paraId="718A1EFC" w14:textId="77777777" w:rsidR="00041901" w:rsidRPr="008E39FE" w:rsidRDefault="00041901" w:rsidP="00041901">
    <w:pPr>
      <w:pStyle w:val="Header"/>
      <w:rPr>
        <w:sz w:val="28"/>
        <w:szCs w:val="28"/>
      </w:rPr>
    </w:pPr>
  </w:p>
  <w:p w14:paraId="18414665" w14:textId="77777777" w:rsidR="00F02FAA" w:rsidRDefault="00F02F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21F15" w14:textId="77777777" w:rsidR="004F00E9" w:rsidRPr="008E39FE" w:rsidRDefault="004F00E9" w:rsidP="004F00E9">
    <w:pPr>
      <w:pStyle w:val="Footer"/>
      <w:tabs>
        <w:tab w:val="left" w:pos="6344"/>
      </w:tabs>
      <w:rPr>
        <w:sz w:val="28"/>
        <w:szCs w:val="28"/>
      </w:rPr>
    </w:pPr>
    <w:r w:rsidRPr="008E39FE">
      <w:rPr>
        <w:b/>
        <w:color w:val="17365D" w:themeColor="text2" w:themeShade="BF"/>
        <w:sz w:val="28"/>
        <w:szCs w:val="28"/>
      </w:rPr>
      <w:t>Safest People, Safest Places</w:t>
    </w:r>
    <w:r w:rsidRPr="008E39FE">
      <w:rPr>
        <w:sz w:val="28"/>
        <w:szCs w:val="28"/>
      </w:rPr>
      <w:tab/>
    </w:r>
    <w:r w:rsidRPr="008E39FE">
      <w:rPr>
        <w:sz w:val="28"/>
        <w:szCs w:val="28"/>
      </w:rPr>
      <w:tab/>
    </w:r>
    <w:r>
      <w:rPr>
        <w:sz w:val="28"/>
        <w:szCs w:val="28"/>
      </w:rPr>
      <w:tab/>
    </w:r>
    <w:r w:rsidRPr="008E39FE">
      <w:rPr>
        <w:noProof/>
        <w:sz w:val="28"/>
        <w:szCs w:val="28"/>
      </w:rPr>
      <w:drawing>
        <wp:inline distT="0" distB="0" distL="0" distR="0" wp14:anchorId="350F2446" wp14:editId="20EF5B63">
          <wp:extent cx="948905" cy="708074"/>
          <wp:effectExtent l="0" t="0" r="3810" b="0"/>
          <wp:docPr id="3378" name="Picture 3378" descr="http://sharepoint/resources/corporateidentity/Guidance%20and%20Service%20Crest%20%20Logos/Being%20the%20Best%20logo/BTB%20logo%20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repoint/resources/corporateidentity/Guidance%20and%20Service%20Crest%20%20Logos/Being%20the%20Best%20logo/BTB%20logo%20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5353" cy="832277"/>
                  </a:xfrm>
                  <a:prstGeom prst="rect">
                    <a:avLst/>
                  </a:prstGeom>
                  <a:noFill/>
                  <a:ln>
                    <a:noFill/>
                  </a:ln>
                </pic:spPr>
              </pic:pic>
            </a:graphicData>
          </a:graphic>
        </wp:inline>
      </w:drawing>
    </w:r>
  </w:p>
  <w:p w14:paraId="25E220EB" w14:textId="77777777" w:rsidR="00F02FAA" w:rsidRDefault="00F02F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86F65"/>
    <w:multiLevelType w:val="hybridMultilevel"/>
    <w:tmpl w:val="29786F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9705DC3"/>
    <w:multiLevelType w:val="hybridMultilevel"/>
    <w:tmpl w:val="9498FB24"/>
    <w:lvl w:ilvl="0" w:tplc="0809000F">
      <w:start w:val="1"/>
      <w:numFmt w:val="decimal"/>
      <w:lvlText w:val="%1."/>
      <w:lvlJc w:val="left"/>
      <w:pPr>
        <w:ind w:left="5463" w:hanging="360"/>
      </w:pPr>
    </w:lvl>
    <w:lvl w:ilvl="1" w:tplc="08090019" w:tentative="1">
      <w:start w:val="1"/>
      <w:numFmt w:val="lowerLetter"/>
      <w:lvlText w:val="%2."/>
      <w:lvlJc w:val="left"/>
      <w:pPr>
        <w:ind w:left="6183" w:hanging="360"/>
      </w:pPr>
    </w:lvl>
    <w:lvl w:ilvl="2" w:tplc="0809001B" w:tentative="1">
      <w:start w:val="1"/>
      <w:numFmt w:val="lowerRoman"/>
      <w:lvlText w:val="%3."/>
      <w:lvlJc w:val="right"/>
      <w:pPr>
        <w:ind w:left="6903" w:hanging="180"/>
      </w:pPr>
    </w:lvl>
    <w:lvl w:ilvl="3" w:tplc="0809000F" w:tentative="1">
      <w:start w:val="1"/>
      <w:numFmt w:val="decimal"/>
      <w:lvlText w:val="%4."/>
      <w:lvlJc w:val="left"/>
      <w:pPr>
        <w:ind w:left="7623" w:hanging="360"/>
      </w:pPr>
    </w:lvl>
    <w:lvl w:ilvl="4" w:tplc="08090019" w:tentative="1">
      <w:start w:val="1"/>
      <w:numFmt w:val="lowerLetter"/>
      <w:lvlText w:val="%5."/>
      <w:lvlJc w:val="left"/>
      <w:pPr>
        <w:ind w:left="8343" w:hanging="360"/>
      </w:pPr>
    </w:lvl>
    <w:lvl w:ilvl="5" w:tplc="0809001B" w:tentative="1">
      <w:start w:val="1"/>
      <w:numFmt w:val="lowerRoman"/>
      <w:lvlText w:val="%6."/>
      <w:lvlJc w:val="right"/>
      <w:pPr>
        <w:ind w:left="9063" w:hanging="180"/>
      </w:pPr>
    </w:lvl>
    <w:lvl w:ilvl="6" w:tplc="0809000F" w:tentative="1">
      <w:start w:val="1"/>
      <w:numFmt w:val="decimal"/>
      <w:lvlText w:val="%7."/>
      <w:lvlJc w:val="left"/>
      <w:pPr>
        <w:ind w:left="9783" w:hanging="360"/>
      </w:pPr>
    </w:lvl>
    <w:lvl w:ilvl="7" w:tplc="08090019" w:tentative="1">
      <w:start w:val="1"/>
      <w:numFmt w:val="lowerLetter"/>
      <w:lvlText w:val="%8."/>
      <w:lvlJc w:val="left"/>
      <w:pPr>
        <w:ind w:left="10503" w:hanging="360"/>
      </w:pPr>
    </w:lvl>
    <w:lvl w:ilvl="8" w:tplc="0809001B" w:tentative="1">
      <w:start w:val="1"/>
      <w:numFmt w:val="lowerRoman"/>
      <w:lvlText w:val="%9."/>
      <w:lvlJc w:val="right"/>
      <w:pPr>
        <w:ind w:left="11223" w:hanging="180"/>
      </w:pPr>
    </w:lvl>
  </w:abstractNum>
  <w:abstractNum w:abstractNumId="2" w15:restartNumberingAfterBreak="0">
    <w:nsid w:val="7428775A"/>
    <w:multiLevelType w:val="hybridMultilevel"/>
    <w:tmpl w:val="14961A8A"/>
    <w:lvl w:ilvl="0" w:tplc="B4D01CB6">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874"/>
    <w:rsid w:val="00030623"/>
    <w:rsid w:val="00041901"/>
    <w:rsid w:val="000772F9"/>
    <w:rsid w:val="000C2116"/>
    <w:rsid w:val="00183340"/>
    <w:rsid w:val="00193AFD"/>
    <w:rsid w:val="001F7B0A"/>
    <w:rsid w:val="00200C0D"/>
    <w:rsid w:val="002221FB"/>
    <w:rsid w:val="00226CEA"/>
    <w:rsid w:val="00242B94"/>
    <w:rsid w:val="002E639F"/>
    <w:rsid w:val="0030759C"/>
    <w:rsid w:val="00336CCB"/>
    <w:rsid w:val="003B1DD7"/>
    <w:rsid w:val="003B5794"/>
    <w:rsid w:val="003D706C"/>
    <w:rsid w:val="0040245D"/>
    <w:rsid w:val="004733F5"/>
    <w:rsid w:val="004A005D"/>
    <w:rsid w:val="004F00E9"/>
    <w:rsid w:val="004F76F1"/>
    <w:rsid w:val="005141C4"/>
    <w:rsid w:val="00572763"/>
    <w:rsid w:val="005A201B"/>
    <w:rsid w:val="006A4D38"/>
    <w:rsid w:val="006E3002"/>
    <w:rsid w:val="0070292A"/>
    <w:rsid w:val="00721779"/>
    <w:rsid w:val="00772F47"/>
    <w:rsid w:val="00810427"/>
    <w:rsid w:val="008207F7"/>
    <w:rsid w:val="0085379C"/>
    <w:rsid w:val="00886467"/>
    <w:rsid w:val="00886CDF"/>
    <w:rsid w:val="0089253B"/>
    <w:rsid w:val="008A2874"/>
    <w:rsid w:val="008B256D"/>
    <w:rsid w:val="00906431"/>
    <w:rsid w:val="00947EDC"/>
    <w:rsid w:val="009B29AD"/>
    <w:rsid w:val="009B5C41"/>
    <w:rsid w:val="00A103CC"/>
    <w:rsid w:val="00A269C8"/>
    <w:rsid w:val="00A2734C"/>
    <w:rsid w:val="00A476A9"/>
    <w:rsid w:val="00AC1FD8"/>
    <w:rsid w:val="00B00939"/>
    <w:rsid w:val="00BA441C"/>
    <w:rsid w:val="00BD04DF"/>
    <w:rsid w:val="00BF66E2"/>
    <w:rsid w:val="00C10049"/>
    <w:rsid w:val="00CA4BBD"/>
    <w:rsid w:val="00D353B1"/>
    <w:rsid w:val="00D56111"/>
    <w:rsid w:val="00DB21AC"/>
    <w:rsid w:val="00E1504B"/>
    <w:rsid w:val="00E75039"/>
    <w:rsid w:val="00EC7B7F"/>
    <w:rsid w:val="00EE3723"/>
    <w:rsid w:val="00F02FAA"/>
    <w:rsid w:val="00F16A0A"/>
    <w:rsid w:val="00F738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0E3570"/>
  <w15:chartTrackingRefBased/>
  <w15:docId w15:val="{A4B9C207-3E35-4E0F-B8AA-4F60D8A2F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kern w:val="2"/>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2874"/>
  </w:style>
  <w:style w:type="paragraph" w:styleId="Heading1">
    <w:name w:val="heading 1"/>
    <w:basedOn w:val="Normal"/>
    <w:next w:val="Normal"/>
    <w:link w:val="Heading1Char"/>
    <w:uiPriority w:val="9"/>
    <w:qFormat/>
    <w:rsid w:val="00EE3723"/>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E3723"/>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E3723"/>
    <w:pPr>
      <w:keepNext/>
      <w:keepLines/>
      <w:spacing w:before="200" w:after="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3723"/>
    <w:rPr>
      <w:rFonts w:ascii="Arial" w:eastAsiaTheme="majorEastAsia" w:hAnsi="Arial"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E3723"/>
    <w:rPr>
      <w:rFonts w:ascii="Arial" w:eastAsiaTheme="majorEastAsia" w:hAnsi="Arial" w:cstheme="majorBidi"/>
      <w:b/>
      <w:bCs/>
      <w:color w:val="4F81BD" w:themeColor="accent1"/>
      <w:sz w:val="26"/>
      <w:szCs w:val="26"/>
    </w:rPr>
  </w:style>
  <w:style w:type="character" w:customStyle="1" w:styleId="Heading3Char">
    <w:name w:val="Heading 3 Char"/>
    <w:basedOn w:val="DefaultParagraphFont"/>
    <w:link w:val="Heading3"/>
    <w:uiPriority w:val="9"/>
    <w:semiHidden/>
    <w:rsid w:val="00EE3723"/>
    <w:rPr>
      <w:rFonts w:ascii="Arial" w:eastAsiaTheme="majorEastAsia" w:hAnsi="Arial" w:cstheme="majorBidi"/>
      <w:b/>
      <w:bCs/>
      <w:color w:val="4F81BD" w:themeColor="accent1"/>
    </w:rPr>
  </w:style>
  <w:style w:type="paragraph" w:styleId="Title">
    <w:name w:val="Title"/>
    <w:basedOn w:val="Normal"/>
    <w:next w:val="Normal"/>
    <w:link w:val="TitleChar"/>
    <w:uiPriority w:val="10"/>
    <w:qFormat/>
    <w:rsid w:val="00EE3723"/>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E3723"/>
    <w:rPr>
      <w:rFonts w:ascii="Arial" w:eastAsiaTheme="majorEastAsia" w:hAnsi="Arial"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E3723"/>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E3723"/>
    <w:rPr>
      <w:rFonts w:ascii="Arial" w:eastAsiaTheme="majorEastAsia" w:hAnsi="Arial" w:cstheme="majorBidi"/>
      <w:i/>
      <w:iCs/>
      <w:color w:val="4F81BD" w:themeColor="accent1"/>
      <w:spacing w:val="15"/>
      <w:sz w:val="24"/>
      <w:szCs w:val="24"/>
    </w:rPr>
  </w:style>
  <w:style w:type="paragraph" w:customStyle="1" w:styleId="BasicParagraph">
    <w:name w:val="[Basic Paragraph]"/>
    <w:basedOn w:val="Normal"/>
    <w:rsid w:val="008A2874"/>
    <w:pPr>
      <w:widowControl w:val="0"/>
      <w:autoSpaceDE w:val="0"/>
      <w:autoSpaceDN w:val="0"/>
      <w:adjustRightInd w:val="0"/>
      <w:spacing w:after="0" w:line="288" w:lineRule="auto"/>
      <w:textAlignment w:val="center"/>
    </w:pPr>
    <w:rPr>
      <w:rFonts w:ascii="Helvetica" w:eastAsia="Times New Roman" w:hAnsi="Helvetica" w:cs="Helvetica"/>
      <w:color w:val="000000"/>
      <w:kern w:val="0"/>
      <w:sz w:val="24"/>
      <w:szCs w:val="24"/>
      <w:lang w:val="en-US" w:bidi="en-US"/>
    </w:rPr>
  </w:style>
  <w:style w:type="table" w:styleId="TableGrid">
    <w:name w:val="Table Grid"/>
    <w:basedOn w:val="TableNormal"/>
    <w:uiPriority w:val="59"/>
    <w:rsid w:val="008A2874"/>
    <w:pPr>
      <w:spacing w:after="0" w:line="240" w:lineRule="auto"/>
    </w:pPr>
    <w:rPr>
      <w:rFonts w:cstheme="minorBidi"/>
      <w:kern w:val="0"/>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2874"/>
    <w:pPr>
      <w:ind w:left="720"/>
      <w:contextualSpacing/>
    </w:pPr>
  </w:style>
  <w:style w:type="paragraph" w:styleId="Header">
    <w:name w:val="header"/>
    <w:basedOn w:val="Normal"/>
    <w:link w:val="HeaderChar"/>
    <w:uiPriority w:val="99"/>
    <w:unhideWhenUsed/>
    <w:rsid w:val="00F02F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2FAA"/>
  </w:style>
  <w:style w:type="paragraph" w:styleId="Footer">
    <w:name w:val="footer"/>
    <w:basedOn w:val="Normal"/>
    <w:link w:val="FooterChar"/>
    <w:unhideWhenUsed/>
    <w:rsid w:val="00F02FAA"/>
    <w:pPr>
      <w:tabs>
        <w:tab w:val="center" w:pos="4513"/>
        <w:tab w:val="right" w:pos="9026"/>
      </w:tabs>
      <w:spacing w:after="0" w:line="240" w:lineRule="auto"/>
    </w:pPr>
  </w:style>
  <w:style w:type="character" w:customStyle="1" w:styleId="FooterChar">
    <w:name w:val="Footer Char"/>
    <w:basedOn w:val="DefaultParagraphFont"/>
    <w:link w:val="Footer"/>
    <w:rsid w:val="00F02FAA"/>
  </w:style>
  <w:style w:type="character" w:styleId="CommentReference">
    <w:name w:val="annotation reference"/>
    <w:basedOn w:val="DefaultParagraphFont"/>
    <w:uiPriority w:val="99"/>
    <w:semiHidden/>
    <w:unhideWhenUsed/>
    <w:rsid w:val="00A476A9"/>
    <w:rPr>
      <w:sz w:val="16"/>
      <w:szCs w:val="16"/>
    </w:rPr>
  </w:style>
  <w:style w:type="paragraph" w:styleId="CommentText">
    <w:name w:val="annotation text"/>
    <w:basedOn w:val="Normal"/>
    <w:link w:val="CommentTextChar"/>
    <w:uiPriority w:val="99"/>
    <w:semiHidden/>
    <w:unhideWhenUsed/>
    <w:rsid w:val="00A476A9"/>
    <w:pPr>
      <w:spacing w:line="240" w:lineRule="auto"/>
    </w:pPr>
    <w:rPr>
      <w:sz w:val="20"/>
      <w:szCs w:val="20"/>
    </w:rPr>
  </w:style>
  <w:style w:type="character" w:customStyle="1" w:styleId="CommentTextChar">
    <w:name w:val="Comment Text Char"/>
    <w:basedOn w:val="DefaultParagraphFont"/>
    <w:link w:val="CommentText"/>
    <w:uiPriority w:val="99"/>
    <w:semiHidden/>
    <w:rsid w:val="00A476A9"/>
    <w:rPr>
      <w:sz w:val="20"/>
      <w:szCs w:val="20"/>
    </w:rPr>
  </w:style>
  <w:style w:type="paragraph" w:styleId="CommentSubject">
    <w:name w:val="annotation subject"/>
    <w:basedOn w:val="CommentText"/>
    <w:next w:val="CommentText"/>
    <w:link w:val="CommentSubjectChar"/>
    <w:uiPriority w:val="99"/>
    <w:semiHidden/>
    <w:unhideWhenUsed/>
    <w:rsid w:val="00A476A9"/>
    <w:rPr>
      <w:b/>
      <w:bCs/>
    </w:rPr>
  </w:style>
  <w:style w:type="character" w:customStyle="1" w:styleId="CommentSubjectChar">
    <w:name w:val="Comment Subject Char"/>
    <w:basedOn w:val="CommentTextChar"/>
    <w:link w:val="CommentSubject"/>
    <w:uiPriority w:val="99"/>
    <w:semiHidden/>
    <w:rsid w:val="00A476A9"/>
    <w:rPr>
      <w:b/>
      <w:bCs/>
      <w:sz w:val="20"/>
      <w:szCs w:val="20"/>
    </w:rPr>
  </w:style>
  <w:style w:type="paragraph" w:styleId="BalloonText">
    <w:name w:val="Balloon Text"/>
    <w:basedOn w:val="Normal"/>
    <w:link w:val="BalloonTextChar"/>
    <w:uiPriority w:val="99"/>
    <w:semiHidden/>
    <w:unhideWhenUsed/>
    <w:rsid w:val="00A476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76A9"/>
    <w:rPr>
      <w:rFonts w:ascii="Segoe UI" w:hAnsi="Segoe UI" w:cs="Segoe UI"/>
      <w:sz w:val="18"/>
      <w:szCs w:val="18"/>
    </w:rPr>
  </w:style>
  <w:style w:type="paragraph" w:customStyle="1" w:styleId="paragraph">
    <w:name w:val="paragraph"/>
    <w:basedOn w:val="Normal"/>
    <w:rsid w:val="00200C0D"/>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customStyle="1" w:styleId="normaltextrun">
    <w:name w:val="normaltextrun"/>
    <w:basedOn w:val="DefaultParagraphFont"/>
    <w:rsid w:val="00200C0D"/>
  </w:style>
  <w:style w:type="character" w:customStyle="1" w:styleId="eop">
    <w:name w:val="eop"/>
    <w:basedOn w:val="DefaultParagraphFont"/>
    <w:rsid w:val="00200C0D"/>
  </w:style>
  <w:style w:type="character" w:customStyle="1" w:styleId="contextualspellingandgrammarerror">
    <w:name w:val="contextualspellingandgrammarerror"/>
    <w:basedOn w:val="DefaultParagraphFont"/>
    <w:rsid w:val="00200C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0551630">
      <w:bodyDiv w:val="1"/>
      <w:marLeft w:val="0"/>
      <w:marRight w:val="0"/>
      <w:marTop w:val="0"/>
      <w:marBottom w:val="0"/>
      <w:divBdr>
        <w:top w:val="none" w:sz="0" w:space="0" w:color="auto"/>
        <w:left w:val="none" w:sz="0" w:space="0" w:color="auto"/>
        <w:bottom w:val="none" w:sz="0" w:space="0" w:color="auto"/>
        <w:right w:val="none" w:sz="0" w:space="0" w:color="auto"/>
      </w:divBdr>
    </w:div>
    <w:div w:id="953244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ate_x0020_of_x0020_Document_x0020_ xmlns="e28c0278-b35f-436e-9a2c-3de3e8adc033" xsi:nil="true"/>
    <PRF xmlns="e28c0278-b35f-436e-9a2c-3de3e8adc033" xsi:nil="true"/>
    <SharedWithUsers xmlns="84267553-c3bc-46af-bc7a-7c2f4138ff90">
      <UserInfo>
        <DisplayName>Lesley Darling</DisplayName>
        <AccountId>115</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D3D98406CF06A4DB95731CC04CB2BA4" ma:contentTypeVersion="14" ma:contentTypeDescription="Create a new document." ma:contentTypeScope="" ma:versionID="7bec0a8b8e1f203862dfca028f5f3bfe">
  <xsd:schema xmlns:xsd="http://www.w3.org/2001/XMLSchema" xmlns:xs="http://www.w3.org/2001/XMLSchema" xmlns:p="http://schemas.microsoft.com/office/2006/metadata/properties" xmlns:ns2="e28c0278-b35f-436e-9a2c-3de3e8adc033" xmlns:ns3="84267553-c3bc-46af-bc7a-7c2f4138ff90" targetNamespace="http://schemas.microsoft.com/office/2006/metadata/properties" ma:root="true" ma:fieldsID="bed08a4499965201c6f6656b815d1dca" ns2:_="" ns3:_="">
    <xsd:import namespace="e28c0278-b35f-436e-9a2c-3de3e8adc033"/>
    <xsd:import namespace="84267553-c3bc-46af-bc7a-7c2f4138ff9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Date_x0020_of_x0020_Document_x0020_" minOccurs="0"/>
                <xsd:element ref="ns2:PRF"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8c0278-b35f-436e-9a2c-3de3e8adc0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Date_x0020_of_x0020_Document_x0020_" ma:index="16" nillable="true" ma:displayName="Date of Document " ma:format="DateTime" ma:internalName="Date_x0020_of_x0020_Document_x0020_">
      <xsd:simpleType>
        <xsd:restriction base="dms:DateTime"/>
      </xsd:simpleType>
    </xsd:element>
    <xsd:element name="PRF" ma:index="17" nillable="true" ma:displayName="PRF" ma:format="Dropdown" ma:internalName="PRF" ma:percentage="FALSE">
      <xsd:simpleType>
        <xsd:restriction base="dms:Number"/>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267553-c3bc-46af-bc7a-7c2f4138ff9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2F5A23-4D8A-4398-8681-89A27E5BB76E}">
  <ds:schemaRefs>
    <ds:schemaRef ds:uri="http://schemas.microsoft.com/office/2006/metadata/properties"/>
    <ds:schemaRef ds:uri="http://schemas.microsoft.com/office/infopath/2007/PartnerControls"/>
    <ds:schemaRef ds:uri="e28c0278-b35f-436e-9a2c-3de3e8adc033"/>
  </ds:schemaRefs>
</ds:datastoreItem>
</file>

<file path=customXml/itemProps2.xml><?xml version="1.0" encoding="utf-8"?>
<ds:datastoreItem xmlns:ds="http://schemas.openxmlformats.org/officeDocument/2006/customXml" ds:itemID="{A3B58604-FCF5-4106-8B21-C80FC33CB9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8c0278-b35f-436e-9a2c-3de3e8adc033"/>
    <ds:schemaRef ds:uri="84267553-c3bc-46af-bc7a-7c2f4138ff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7A14D7-3A7D-4F4D-960C-B3F7ECF946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785</Words>
  <Characters>4477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Robson</dc:creator>
  <cp:keywords/>
  <dc:description/>
  <cp:lastModifiedBy>Joanne Sanderson</cp:lastModifiedBy>
  <cp:revision>5</cp:revision>
  <cp:lastPrinted>2019-12-20T10:38:00Z</cp:lastPrinted>
  <dcterms:created xsi:type="dcterms:W3CDTF">2020-10-07T14:30:00Z</dcterms:created>
  <dcterms:modified xsi:type="dcterms:W3CDTF">2020-11-12T11:44:00Z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0x010100ED3D98406CF06A4DB95731CC04CB2BA4</vt:lpwstr>
  </property>
  <property fmtid="{D5CDD505-2E9C-101B-9397-08002B2CF9AE}" pid="3" name="MSIP_Label_2c910348-fd40-4d7d-b047-71cb62379ea6_Enabled">
    <vt:lpwstr>true</vt:lpwstr>
  </property>
  <property fmtid="{D5CDD505-2E9C-101B-9397-08002B2CF9AE}" pid="4" name="MSIP_Label_2c910348-fd40-4d7d-b047-71cb62379ea6_SetDate">
    <vt:lpwstr>2020-09-17T15:29:03Z</vt:lpwstr>
  </property>
  <property fmtid="{D5CDD505-2E9C-101B-9397-08002B2CF9AE}" pid="5" name="MSIP_Label_2c910348-fd40-4d7d-b047-71cb62379ea6_Method">
    <vt:lpwstr>Standard</vt:lpwstr>
  </property>
  <property fmtid="{D5CDD505-2E9C-101B-9397-08002B2CF9AE}" pid="6" name="MSIP_Label_2c910348-fd40-4d7d-b047-71cb62379ea6_Name">
    <vt:lpwstr>OFFICIAL - NO VISUAL MARK</vt:lpwstr>
  </property>
  <property fmtid="{D5CDD505-2E9C-101B-9397-08002B2CF9AE}" pid="7" name="MSIP_Label_2c910348-fd40-4d7d-b047-71cb62379ea6_SiteId">
    <vt:lpwstr>1441d9f6-0ea0-4c53-9e04-b6a546923354</vt:lpwstr>
  </property>
  <property fmtid="{D5CDD505-2E9C-101B-9397-08002B2CF9AE}" pid="8" name="MSIP_Label_2c910348-fd40-4d7d-b047-71cb62379ea6_ActionId">
    <vt:lpwstr>5cae94e8-deac-47a0-afab-5d43d1937456</vt:lpwstr>
  </property>
  <property fmtid="{D5CDD505-2E9C-101B-9397-08002B2CF9AE}" pid="9" name="MSIP_Label_2c910348-fd40-4d7d-b047-71cb62379ea6_ContentBits">
    <vt:lpwstr>0</vt:lpwstr>
  </property>
</Properties>
</file>