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0C7B99AF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9DB847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(Technical)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BA2E1F9" w14:textId="0528A75E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 time served qualification in a technical trade discipline, plumber, heating engineer, gas fitter or electrician, with the ability to complete basic tasks across a range of additional technical disciplines</w:t>
            </w:r>
            <w:r w:rsidRPr="0086360E">
              <w:rPr>
                <w:rFonts w:ascii="Arial" w:hAnsi="Arial" w:cs="Arial"/>
              </w:rPr>
              <w:t>.</w:t>
            </w:r>
          </w:p>
          <w:p w14:paraId="46FFAE7D" w14:textId="5A9CC79E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BC5BEE" w:rsidRPr="00773ADC" w14:paraId="1F4323C8" w14:textId="77777777" w:rsidTr="0086360E">
        <w:trPr>
          <w:trHeight w:val="53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69C22905" w14:textId="77777777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8AC9AC1" w14:textId="23EB488F" w:rsidR="00BC5BEE" w:rsidRPr="00BC5BE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Valid inspection and testing qualifications</w:t>
            </w:r>
            <w:r w:rsidR="007551F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663813DD" w14:textId="29798CDE" w:rsidR="00697841" w:rsidRP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0B9B434" w14:textId="105EE113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5BEE" w:rsidRDefault="004B38C0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7551FA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7551FA" w:rsidRPr="00773ADC" w:rsidRDefault="007551FA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7551FA" w:rsidRPr="00773ADC" w:rsidRDefault="007551FA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7551FA" w:rsidRPr="00773ADC" w:rsidRDefault="007551FA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144B66E0" w:rsidR="007551FA" w:rsidRPr="0086360E" w:rsidRDefault="007551FA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6164F8AF" w14:textId="43E47FBE" w:rsidR="007551FA" w:rsidRPr="00773ADC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51FA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7551FA" w:rsidRPr="0086360E" w:rsidRDefault="007551FA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7551FA" w:rsidRPr="0086360E" w:rsidRDefault="007551FA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30057FC1" w:rsidR="007551FA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51FA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7551FA" w:rsidRPr="0086360E" w:rsidRDefault="007551FA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6099D93B" w:rsidR="007551FA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7551FA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7551FA" w:rsidRPr="0086360E" w:rsidRDefault="007551FA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7551FA" w:rsidRDefault="007551FA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7551FA" w:rsidRDefault="007551FA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7551FA" w:rsidRDefault="007551FA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1FA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7551FA" w:rsidRPr="0086360E" w:rsidRDefault="007551FA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7551FA" w:rsidRDefault="007551FA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7551FA" w:rsidRDefault="007551FA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7551FA" w:rsidRDefault="007551FA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1FA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2BB65972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5C9E2981" w14:textId="77777777" w:rsidR="007551FA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7551FA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7551FA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27EA105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7089F71A" w14:textId="77777777" w:rsidR="007551FA" w:rsidRDefault="007551FA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7551FA" w:rsidRDefault="007551FA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7551FA" w:rsidRPr="00773ADC" w14:paraId="0868834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5AF0B2FB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2EF41CBA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 xml:space="preserve">Able to undertake tasks and manage individual workloads with minimal </w:t>
            </w:r>
            <w:r w:rsidRPr="0086360E">
              <w:rPr>
                <w:rFonts w:ascii="Arial" w:eastAsia="MS Mincho" w:hAnsi="Arial" w:cs="Arial"/>
                <w:sz w:val="20"/>
                <w:szCs w:val="20"/>
              </w:rPr>
              <w:lastRenderedPageBreak/>
              <w:t>supervision whilst fully complying with industry and statutory standards.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512DA74E" w14:textId="77777777" w:rsidR="007551FA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7551FA" w:rsidRPr="00773ADC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7551FA" w:rsidRPr="00773ADC" w14:paraId="492001B8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06DA797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65FED23A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64543B3A" w14:textId="77777777" w:rsidR="007551FA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7551FA" w:rsidRPr="00773ADC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7551FA" w:rsidRPr="00773ADC" w14:paraId="4FB8EA73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5F30A2C" w14:textId="77777777" w:rsidR="007551FA" w:rsidRPr="00773ADC" w:rsidRDefault="007551F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7551FA" w:rsidRPr="0086360E" w:rsidRDefault="007551FA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7551FA" w:rsidRPr="00773ADC" w:rsidRDefault="007551FA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56ABD5B5" w:rsidR="00697841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o</w:t>
            </w:r>
            <w:r w:rsidR="00697841" w:rsidRPr="00BC5BE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314CB953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623EFCC8" w:rsidR="00BC5BE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5BE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15F14ECB" w:rsidR="0086360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189FCBB" w14:textId="248161F0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27667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227667" w:rsidRPr="00773ADC" w:rsidRDefault="0022766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227667" w:rsidRPr="00773ADC" w:rsidRDefault="0022766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227667" w:rsidRPr="00773ADC" w:rsidRDefault="0022766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227667" w:rsidRPr="00BC5BEE" w:rsidRDefault="00227667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227667" w:rsidRDefault="0022766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227667" w:rsidRPr="00773ADC" w:rsidRDefault="00227667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667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227667" w:rsidRPr="00773ADC" w:rsidRDefault="0022766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160FCBA8" w:rsidR="00227667" w:rsidRDefault="00227667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</w:t>
            </w:r>
            <w:r w:rsidR="00AE10C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  <w:p w14:paraId="3DD0029E" w14:textId="4364895E" w:rsidR="00227667" w:rsidRPr="0086360E" w:rsidRDefault="00227667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227667" w:rsidRDefault="0022766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27667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227667" w:rsidRPr="00773ADC" w:rsidRDefault="0022766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227667" w:rsidRPr="0086360E" w:rsidRDefault="00227667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227667" w:rsidRPr="0086360E" w:rsidRDefault="00227667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227667" w:rsidRDefault="0022766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27667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227667" w:rsidRPr="00773ADC" w:rsidRDefault="0022766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227667" w:rsidRPr="0086360E" w:rsidRDefault="00227667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227667" w:rsidRPr="0086360E" w:rsidRDefault="00227667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227667" w:rsidRDefault="0022766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27667" w:rsidRPr="00773ADC" w14:paraId="46C34460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81597E1" w14:textId="77777777" w:rsidR="00227667" w:rsidRPr="00773ADC" w:rsidRDefault="00227667" w:rsidP="00393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F704EE9" w14:textId="4E4AADE8" w:rsidR="00227667" w:rsidRPr="0086360E" w:rsidRDefault="00227667" w:rsidP="00393C3D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227667">
              <w:rPr>
                <w:rFonts w:ascii="Arial" w:eastAsia="MS Mincho" w:hAnsi="Arial" w:cs="Arial"/>
                <w:sz w:val="20"/>
                <w:szCs w:val="20"/>
              </w:rPr>
              <w:t>The post holder will need to be fully vaccinated against COVID-19 (unless medically exempt).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66" w:type="dxa"/>
          </w:tcPr>
          <w:p w14:paraId="628FEEA6" w14:textId="117BBD1E" w:rsidR="00227667" w:rsidRPr="00227667" w:rsidRDefault="00227667" w:rsidP="00393C3D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27667">
              <w:rPr>
                <w:rFonts w:ascii="Arial" w:eastAsia="MS Mincho" w:hAnsi="Arial" w:cs="Arial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91B1" w14:textId="77777777" w:rsidR="00EB7493" w:rsidRDefault="00EB7493" w:rsidP="0065173B">
      <w:r>
        <w:separator/>
      </w:r>
    </w:p>
  </w:endnote>
  <w:endnote w:type="continuationSeparator" w:id="0">
    <w:p w14:paraId="1B1A2493" w14:textId="77777777" w:rsidR="00EB7493" w:rsidRDefault="00EB749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39A0" w14:textId="77777777" w:rsidR="00EB7493" w:rsidRDefault="00EB7493" w:rsidP="0065173B">
      <w:r>
        <w:separator/>
      </w:r>
    </w:p>
  </w:footnote>
  <w:footnote w:type="continuationSeparator" w:id="0">
    <w:p w14:paraId="00070FF5" w14:textId="77777777" w:rsidR="00EB7493" w:rsidRDefault="00EB749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1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1F6922"/>
    <w:rsid w:val="00227667"/>
    <w:rsid w:val="002759FC"/>
    <w:rsid w:val="002C0BA8"/>
    <w:rsid w:val="00325CDB"/>
    <w:rsid w:val="003716D4"/>
    <w:rsid w:val="00393C3D"/>
    <w:rsid w:val="00393E23"/>
    <w:rsid w:val="00407726"/>
    <w:rsid w:val="00436424"/>
    <w:rsid w:val="0044225A"/>
    <w:rsid w:val="004B38C0"/>
    <w:rsid w:val="004E17BB"/>
    <w:rsid w:val="00532716"/>
    <w:rsid w:val="00560B51"/>
    <w:rsid w:val="005D74DB"/>
    <w:rsid w:val="00643AB7"/>
    <w:rsid w:val="0065173B"/>
    <w:rsid w:val="00697841"/>
    <w:rsid w:val="007551FA"/>
    <w:rsid w:val="00773ADC"/>
    <w:rsid w:val="0086360E"/>
    <w:rsid w:val="008F0E31"/>
    <w:rsid w:val="0094206E"/>
    <w:rsid w:val="00957BAE"/>
    <w:rsid w:val="009E5BAB"/>
    <w:rsid w:val="00A1684E"/>
    <w:rsid w:val="00A2264D"/>
    <w:rsid w:val="00A83554"/>
    <w:rsid w:val="00AE10C8"/>
    <w:rsid w:val="00B91464"/>
    <w:rsid w:val="00BC5BEE"/>
    <w:rsid w:val="00BC6DF9"/>
    <w:rsid w:val="00BD2151"/>
    <w:rsid w:val="00C22177"/>
    <w:rsid w:val="00C25835"/>
    <w:rsid w:val="00C32950"/>
    <w:rsid w:val="00C4441D"/>
    <w:rsid w:val="00CE27A0"/>
    <w:rsid w:val="00D056AE"/>
    <w:rsid w:val="00D6093F"/>
    <w:rsid w:val="00E64AA7"/>
    <w:rsid w:val="00EB7493"/>
    <w:rsid w:val="00F02954"/>
    <w:rsid w:val="00F42F08"/>
    <w:rsid w:val="00F8282B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B6D02-8690-4618-B808-01300A59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6</cp:revision>
  <dcterms:created xsi:type="dcterms:W3CDTF">2022-01-04T13:27:00Z</dcterms:created>
  <dcterms:modified xsi:type="dcterms:W3CDTF">2022-01-13T10:26:00Z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