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63311578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C43E6A">
        <w:rPr>
          <w:rFonts w:ascii="Arial" w:hAnsi="Arial" w:cs="Arial"/>
          <w:b/>
          <w:bCs/>
        </w:rPr>
        <w:t xml:space="preserve"> Head Chef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2977"/>
      </w:tblGrid>
      <w:tr w:rsidR="004300EF" w:rsidRPr="0065173B" w14:paraId="65D346DA" w14:textId="2B10761C" w:rsidTr="003613A7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755319" w:rsidRPr="003613A7" w14:paraId="0951A386" w14:textId="77777777" w:rsidTr="003613A7">
        <w:trPr>
          <w:trHeight w:val="784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5C05732" w14:textId="77777777" w:rsidR="00755319" w:rsidRPr="003613A7" w:rsidRDefault="00755319" w:rsidP="00C43E6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DE12A0" w14:textId="68A3C28E" w:rsidR="00755319" w:rsidRPr="0E2B2C7F" w:rsidRDefault="00253BE9" w:rsidP="00C43E6A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1</w:t>
            </w:r>
            <w:r w:rsidR="00755319">
              <w:rPr>
                <w:rFonts w:ascii="Arial" w:eastAsia="MS Mincho" w:hAnsi="Arial" w:cs="Arial"/>
                <w:sz w:val="20"/>
                <w:szCs w:val="20"/>
              </w:rPr>
              <w:t>. Educated to City &amp; Guilds 706/1 or NVQ Level 1 &amp; 2 Certificate in Food Preparation and Service</w:t>
            </w:r>
            <w:r w:rsidR="00BC7AE4">
              <w:rPr>
                <w:rFonts w:ascii="Arial" w:eastAsia="MS Mincho" w:hAnsi="Arial" w:cs="Arial"/>
                <w:sz w:val="20"/>
                <w:szCs w:val="20"/>
              </w:rPr>
              <w:t xml:space="preserve"> (or equivalent)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4876" w14:textId="58ABF6FC" w:rsidR="00755319" w:rsidRPr="004D1E55" w:rsidRDefault="00755319" w:rsidP="00C43E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</w:p>
        </w:tc>
      </w:tr>
      <w:tr w:rsidR="00755319" w:rsidRPr="003613A7" w14:paraId="4A482657" w14:textId="77777777" w:rsidTr="003613A7">
        <w:trPr>
          <w:trHeight w:val="784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6EBA98" w14:textId="77777777" w:rsidR="00755319" w:rsidRPr="003613A7" w:rsidRDefault="00755319" w:rsidP="00C43E6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F938C0" w14:textId="5983393A" w:rsidR="00755319" w:rsidRDefault="00253BE9" w:rsidP="00C43E6A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2</w:t>
            </w:r>
            <w:r w:rsidR="00755319">
              <w:rPr>
                <w:rFonts w:ascii="Arial" w:eastAsia="MS Mincho" w:hAnsi="Arial" w:cs="Arial"/>
                <w:sz w:val="20"/>
                <w:szCs w:val="20"/>
              </w:rPr>
              <w:t>. The Royal Society Foundation Certificate in Nutrition, Level 1</w:t>
            </w:r>
            <w:r w:rsidR="00BC7AE4">
              <w:rPr>
                <w:rFonts w:ascii="Arial" w:eastAsia="MS Mincho" w:hAnsi="Arial" w:cs="Arial"/>
                <w:sz w:val="20"/>
                <w:szCs w:val="20"/>
              </w:rPr>
              <w:t xml:space="preserve"> (or equivalent) </w:t>
            </w:r>
            <w:r w:rsidR="00755319">
              <w:rPr>
                <w:rFonts w:ascii="Arial" w:eastAsia="MS Mincho" w:hAnsi="Arial" w:cs="Arial"/>
                <w:sz w:val="20"/>
                <w:szCs w:val="20"/>
              </w:rPr>
              <w:t xml:space="preserve">(or willing to work towards obtaining it)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0E4C" w14:textId="5C92BCB0" w:rsidR="00755319" w:rsidRDefault="00755319" w:rsidP="00C43E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</w:p>
        </w:tc>
      </w:tr>
      <w:tr w:rsidR="00755319" w:rsidRPr="003613A7" w14:paraId="3F0394EE" w14:textId="77777777" w:rsidTr="003613A7">
        <w:trPr>
          <w:trHeight w:val="784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4930F7" w14:textId="77777777" w:rsidR="00755319" w:rsidRPr="003613A7" w:rsidRDefault="00755319" w:rsidP="0075531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9E877AE" w14:textId="56450C2D" w:rsidR="00755319" w:rsidRDefault="00253BE9" w:rsidP="00755319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3</w:t>
            </w:r>
            <w:r w:rsidR="00755319">
              <w:rPr>
                <w:rFonts w:ascii="Arial" w:eastAsia="MS Mincho" w:hAnsi="Arial" w:cs="Arial"/>
                <w:sz w:val="20"/>
                <w:szCs w:val="20"/>
              </w:rPr>
              <w:t xml:space="preserve">. Hold the Charted Institute of Environmental Health Officers, Basic Hygiene Certificate </w:t>
            </w:r>
            <w:r w:rsidR="00BC7AE4">
              <w:rPr>
                <w:rFonts w:ascii="Arial" w:eastAsia="MS Mincho" w:hAnsi="Arial" w:cs="Arial"/>
                <w:sz w:val="20"/>
                <w:szCs w:val="20"/>
              </w:rPr>
              <w:t>(or equivalent)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231B" w14:textId="473844D6" w:rsidR="00755319" w:rsidRDefault="00755319" w:rsidP="0075531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</w:p>
        </w:tc>
      </w:tr>
      <w:tr w:rsidR="00253BE9" w:rsidRPr="003613A7" w14:paraId="47F4F1AB" w14:textId="77777777" w:rsidTr="003613A7">
        <w:trPr>
          <w:trHeight w:val="784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AB1293" w14:textId="77777777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F458AA" w14:textId="0458E12A" w:rsidR="00253BE9" w:rsidRDefault="00253BE9" w:rsidP="00253BE9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4</w:t>
            </w:r>
            <w:r w:rsidRPr="0E2B2C7F">
              <w:rPr>
                <w:rFonts w:ascii="Arial" w:eastAsia="MS Mincho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MS Mincho" w:hAnsi="Arial" w:cs="Arial"/>
                <w:sz w:val="20"/>
                <w:szCs w:val="20"/>
              </w:rPr>
              <w:t>Practical Supervisory, team building and staff management experience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1B44" w14:textId="1406574C" w:rsidR="00253BE9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253BE9" w:rsidRPr="003613A7" w14:paraId="5AEC3FD4" w14:textId="77777777" w:rsidTr="003613A7">
        <w:trPr>
          <w:trHeight w:val="784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70EA0CB" w14:textId="77777777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3B399B" w14:textId="3557630C" w:rsidR="00253BE9" w:rsidRDefault="00253BE9" w:rsidP="00253BE9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5. Practical Clerical and accurate numerical experience.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A915" w14:textId="1F78EAA1" w:rsidR="00253BE9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253BE9" w:rsidRPr="003613A7" w14:paraId="64AEBECF" w14:textId="77777777" w:rsidTr="003613A7">
        <w:trPr>
          <w:trHeight w:val="784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F43D4D" w14:textId="77777777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EE08B03" w14:textId="1E9D2709" w:rsidR="00253BE9" w:rsidRDefault="00253BE9" w:rsidP="00253BE9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6. Practical experience of working in </w:t>
            </w:r>
            <w:r w:rsidRPr="0E2B2C7F">
              <w:rPr>
                <w:rFonts w:ascii="Arial" w:hAnsi="Arial" w:cs="Arial"/>
                <w:color w:val="000000" w:themeColor="text1"/>
                <w:sz w:val="20"/>
                <w:szCs w:val="20"/>
              </w:rPr>
              <w:t>a customer focused catering kitchen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Arial" w:eastAsia="MS Mincho" w:hAnsi="Arial" w:cs="Arial"/>
                <w:sz w:val="20"/>
                <w:szCs w:val="20"/>
              </w:rPr>
              <w:t>environment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DC56" w14:textId="721B991C" w:rsidR="00253BE9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253BE9" w:rsidRPr="003613A7" w14:paraId="476B857C" w14:textId="79A54E67" w:rsidTr="003613A7">
        <w:trPr>
          <w:trHeight w:val="828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18E7" w14:textId="77777777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253BE9" w:rsidRPr="003613A7" w:rsidRDefault="00253BE9" w:rsidP="00253BE9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1C7AABD" w14:textId="3712E5EE" w:rsidR="00253BE9" w:rsidRPr="00B1752C" w:rsidRDefault="00253BE9" w:rsidP="00253BE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Pr="0E2B2C7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  <w:r w:rsidR="00BD1574">
              <w:rPr>
                <w:rFonts w:ascii="Arial" w:hAnsi="Arial" w:cs="Arial"/>
                <w:color w:val="000000" w:themeColor="text1"/>
                <w:sz w:val="20"/>
                <w:szCs w:val="20"/>
              </w:rPr>
              <w:t>High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level of cooking skills</w:t>
            </w:r>
          </w:p>
          <w:p w14:paraId="5B2A7A58" w14:textId="77164BDF" w:rsidR="00253BE9" w:rsidRPr="003613A7" w:rsidRDefault="00D37544" w:rsidP="00253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Could we change </w:t>
            </w:r>
            <w:r w:rsidR="00237F97">
              <w:rPr>
                <w:rFonts w:ascii="Arial" w:hAnsi="Arial" w:cs="Arial"/>
                <w:color w:val="000000"/>
                <w:sz w:val="20"/>
                <w:szCs w:val="20"/>
              </w:rPr>
              <w:t>‘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Good</w:t>
            </w:r>
            <w:r w:rsidR="00237F97">
              <w:rPr>
                <w:rFonts w:ascii="Arial" w:hAnsi="Arial" w:cs="Arial"/>
                <w:color w:val="000000"/>
                <w:sz w:val="20"/>
                <w:szCs w:val="20"/>
              </w:rPr>
              <w:t>’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to </w:t>
            </w:r>
            <w:r w:rsidR="00237F97">
              <w:rPr>
                <w:rFonts w:ascii="Arial" w:hAnsi="Arial" w:cs="Arial"/>
                <w:color w:val="000000"/>
                <w:sz w:val="20"/>
                <w:szCs w:val="20"/>
              </w:rPr>
              <w:t>‘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High stan</w:t>
            </w:r>
            <w:r w:rsidR="00237F97">
              <w:rPr>
                <w:rFonts w:ascii="Arial" w:hAnsi="Arial" w:cs="Arial"/>
                <w:color w:val="000000"/>
                <w:sz w:val="20"/>
                <w:szCs w:val="20"/>
              </w:rPr>
              <w:t xml:space="preserve">dard’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13EDFE89" w:rsidR="00253BE9" w:rsidRPr="003613A7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253BE9" w:rsidRPr="003613A7" w14:paraId="066C9AB4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7E4E678" w14:textId="0CF8CF6B" w:rsidR="00253BE9" w:rsidRPr="00B1752C" w:rsidRDefault="00253BE9" w:rsidP="00253BE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Pr="0E2B2C7F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E2B2C7F"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MS Mincho" w:hAnsi="Arial" w:cs="Arial"/>
                <w:sz w:val="20"/>
                <w:szCs w:val="20"/>
              </w:rPr>
              <w:t>Ability to communicate effectively with staff and customers</w:t>
            </w:r>
          </w:p>
          <w:p w14:paraId="7C520AF6" w14:textId="117E5DE5" w:rsidR="00253BE9" w:rsidRPr="003613A7" w:rsidRDefault="00253BE9" w:rsidP="00253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CB8" w14:textId="636A5FFC" w:rsidR="00253BE9" w:rsidRPr="003613A7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253BE9" w:rsidRPr="003613A7" w14:paraId="7A195A9E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B64EB3" w14:textId="0949BEE3" w:rsidR="00253BE9" w:rsidRPr="00B1752C" w:rsidRDefault="00253BE9" w:rsidP="00253BE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9</w:t>
            </w:r>
            <w:r w:rsidRPr="0E2B2C7F">
              <w:rPr>
                <w:rFonts w:ascii="Arial" w:eastAsia="MS Mincho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MS Mincho" w:hAnsi="Arial" w:cs="Arial"/>
                <w:sz w:val="20"/>
                <w:szCs w:val="20"/>
              </w:rPr>
              <w:t>Ability to understand/organise and interpret budget, financial and administration systems when required.</w:t>
            </w:r>
          </w:p>
          <w:p w14:paraId="75D08A78" w14:textId="21A6F29E" w:rsidR="00253BE9" w:rsidRPr="003613A7" w:rsidRDefault="00253BE9" w:rsidP="00253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18F5DE74" w:rsidR="00253BE9" w:rsidRPr="003613A7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253BE9" w:rsidRPr="003613A7" w14:paraId="1CA6557F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730D9C" w14:textId="77777777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30010C" w14:textId="07B44871" w:rsidR="00253BE9" w:rsidRPr="00B076C8" w:rsidRDefault="00253BE9" w:rsidP="00253BE9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10</w:t>
            </w:r>
            <w:r w:rsidRPr="0E2B2C7F">
              <w:rPr>
                <w:rFonts w:ascii="Arial" w:eastAsia="MS Mincho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MS Mincho" w:hAnsi="Arial" w:cs="Arial"/>
                <w:sz w:val="20"/>
                <w:szCs w:val="20"/>
              </w:rPr>
              <w:t>Knowledge of Health &amp; Safety and Food Hygiene Regulations</w:t>
            </w:r>
          </w:p>
          <w:p w14:paraId="4DDE147B" w14:textId="7138B2CB" w:rsidR="00253BE9" w:rsidRPr="003613A7" w:rsidRDefault="00253BE9" w:rsidP="00253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816F" w14:textId="77A4E107" w:rsidR="00253BE9" w:rsidRPr="003613A7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253BE9" w:rsidRPr="003613A7" w14:paraId="04A8A6C4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7F872B" w14:textId="77777777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7174F5" w14:textId="27CFA36C" w:rsidR="00253BE9" w:rsidRPr="003613A7" w:rsidRDefault="00253BE9" w:rsidP="00253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11</w:t>
            </w:r>
            <w:r w:rsidRPr="0E2B2C7F">
              <w:rPr>
                <w:rFonts w:ascii="Arial" w:eastAsia="MS Mincho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Knowledge of nutrition and dietetics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AA0D" w14:textId="752D6DEE" w:rsidR="00253BE9" w:rsidRPr="003613A7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253BE9" w:rsidRPr="003613A7" w14:paraId="5ABE2862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F4CC4B" w14:textId="77777777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44E1C4E" w14:textId="62A1D693" w:rsidR="00253BE9" w:rsidRPr="0E2B2C7F" w:rsidRDefault="00253BE9" w:rsidP="00253BE9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12. Knowledge of the requirements of a catering unit including stock control/ordering and d</w:t>
            </w:r>
            <w:r w:rsidRPr="00B1752C">
              <w:rPr>
                <w:rFonts w:ascii="Arial" w:eastAsia="MS Mincho" w:hAnsi="Arial" w:cs="Arial"/>
                <w:sz w:val="20"/>
                <w:szCs w:val="20"/>
              </w:rPr>
              <w:t>eal with client relations effectively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 etc.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CBFA" w14:textId="79823D62" w:rsidR="00253BE9" w:rsidRPr="004D1E55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253BE9" w:rsidRPr="003613A7" w14:paraId="04CC33C7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D34CD8" w14:textId="77777777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37AE05" w14:textId="59EF0166" w:rsidR="00253BE9" w:rsidRDefault="00253BE9" w:rsidP="00253BE9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13. Ability to deliver on the job training and develop a proactive and responsive team.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CE75" w14:textId="77777777" w:rsidR="00253BE9" w:rsidRPr="004D1E55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3BE9" w:rsidRPr="003613A7" w14:paraId="4D2A3695" w14:textId="7C93B172" w:rsidTr="003613A7"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253BE9" w:rsidRPr="003613A7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253BE9" w:rsidRPr="003613A7" w:rsidRDefault="00253BE9" w:rsidP="00253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253BE9" w:rsidRPr="003613A7" w:rsidRDefault="00253BE9" w:rsidP="00253B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0A22B4" w14:textId="59AF1C06" w:rsidR="00253BE9" w:rsidRPr="00B1752C" w:rsidRDefault="00253BE9" w:rsidP="00253BE9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B1752C">
              <w:rPr>
                <w:rFonts w:ascii="Arial" w:eastAsia="MS Mincho" w:hAnsi="Arial" w:cs="Arial"/>
                <w:sz w:val="20"/>
                <w:szCs w:val="20"/>
              </w:rPr>
              <w:t>1</w:t>
            </w:r>
            <w:r>
              <w:rPr>
                <w:rFonts w:ascii="Arial" w:eastAsia="MS Mincho" w:hAnsi="Arial" w:cs="Arial"/>
                <w:sz w:val="20"/>
                <w:szCs w:val="20"/>
              </w:rPr>
              <w:t>4</w:t>
            </w:r>
            <w:r w:rsidRPr="00B1752C">
              <w:rPr>
                <w:rFonts w:ascii="Arial" w:eastAsia="MS Mincho" w:hAnsi="Arial" w:cs="Arial"/>
                <w:sz w:val="20"/>
                <w:szCs w:val="20"/>
              </w:rPr>
              <w:t>.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 Willing to undertake training and development in the post</w:t>
            </w:r>
          </w:p>
          <w:p w14:paraId="6227336B" w14:textId="4358E5F5" w:rsidR="00253BE9" w:rsidRPr="003613A7" w:rsidRDefault="00253BE9" w:rsidP="00253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7DE24534" w:rsidR="00253BE9" w:rsidRPr="003613A7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253BE9" w:rsidRPr="003613A7" w14:paraId="3DB92A51" w14:textId="77777777" w:rsidTr="00B6128C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2CB289" w14:textId="77777777" w:rsidR="00253BE9" w:rsidRPr="004463A6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907F77" w14:textId="06F0BFC2" w:rsidR="00253BE9" w:rsidRDefault="00253BE9" w:rsidP="00253BE9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15. Commitment through a positive, proactive and caring approach to provide a quality catering service, by also being p</w:t>
            </w:r>
            <w:r w:rsidRPr="00B076C8">
              <w:rPr>
                <w:rFonts w:ascii="Arial" w:eastAsia="MS Mincho" w:hAnsi="Arial" w:cs="Arial"/>
                <w:sz w:val="20"/>
                <w:szCs w:val="20"/>
              </w:rPr>
              <w:t>rofessional and organised</w:t>
            </w:r>
            <w:r>
              <w:rPr>
                <w:rFonts w:ascii="Arial" w:eastAsia="MS Mincho" w:hAnsi="Arial" w:cs="Arial"/>
                <w:sz w:val="20"/>
                <w:szCs w:val="20"/>
              </w:rPr>
              <w:t>.</w:t>
            </w:r>
          </w:p>
          <w:p w14:paraId="77CA0383" w14:textId="34999A6C" w:rsidR="00253BE9" w:rsidRPr="004463A6" w:rsidRDefault="00253BE9" w:rsidP="00253B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BF50" w14:textId="0F76CA94" w:rsidR="00253BE9" w:rsidRPr="003613A7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253BE9" w:rsidRPr="003613A7" w14:paraId="1CD92F7B" w14:textId="77777777" w:rsidTr="00B6128C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840A830" w14:textId="77777777" w:rsidR="00253BE9" w:rsidRPr="004463A6" w:rsidRDefault="00253BE9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4DF25B" w14:textId="615CB9C1" w:rsidR="00253BE9" w:rsidRPr="00B076C8" w:rsidRDefault="00253BE9" w:rsidP="00253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16. </w:t>
            </w:r>
            <w:r w:rsidR="00BD1574" w:rsidRPr="00B076C8">
              <w:rPr>
                <w:rFonts w:ascii="Arial" w:hAnsi="Arial" w:cs="Arial"/>
                <w:sz w:val="20"/>
                <w:szCs w:val="20"/>
              </w:rPr>
              <w:t>The post holder must promote and safeguard the welfare of the children and young people that they are responsible for</w:t>
            </w:r>
            <w:r w:rsidR="00BD15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1574" w:rsidRPr="00B076C8">
              <w:rPr>
                <w:rFonts w:ascii="Arial" w:hAnsi="Arial" w:cs="Arial"/>
                <w:sz w:val="20"/>
                <w:szCs w:val="20"/>
              </w:rPr>
              <w:t>or come in contact with.</w:t>
            </w:r>
          </w:p>
          <w:p w14:paraId="43812E1A" w14:textId="77777777" w:rsidR="00253BE9" w:rsidRPr="004463A6" w:rsidRDefault="00253BE9" w:rsidP="00253B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6E2A" w14:textId="78578F48" w:rsidR="00253BE9" w:rsidRPr="003613A7" w:rsidRDefault="00253BE9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0F48C2" w:rsidRPr="003613A7" w14:paraId="4B383F22" w14:textId="77777777" w:rsidTr="00B6128C"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98DFE44" w14:textId="77777777" w:rsidR="000F48C2" w:rsidRPr="004463A6" w:rsidRDefault="000F48C2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604C58" w14:textId="55060D5C" w:rsidR="000F48C2" w:rsidRDefault="000F48C2" w:rsidP="00253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 Commitment to Equal Opportunities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BD68" w14:textId="0E9ADF8D" w:rsidR="000F48C2" w:rsidRPr="004D1E55" w:rsidRDefault="000F48C2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A06D8B" w:rsidRPr="003613A7" w14:paraId="25BB7499" w14:textId="77777777" w:rsidTr="00B6128C"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E5719F" w14:textId="77777777" w:rsidR="00A06D8B" w:rsidRPr="004463A6" w:rsidRDefault="00A06D8B" w:rsidP="00253BE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74E1D5" w14:textId="7641B205" w:rsidR="00A06D8B" w:rsidRPr="003613A7" w:rsidRDefault="00A06D8B" w:rsidP="00A06D8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18. </w:t>
            </w: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>Compliance with health and safety rules, regulations, and legislation</w:t>
            </w:r>
          </w:p>
          <w:p w14:paraId="5B44E2FC" w14:textId="77777777" w:rsidR="00A06D8B" w:rsidRDefault="00A06D8B" w:rsidP="00253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D20F" w14:textId="1F4F0D3A" w:rsidR="00A06D8B" w:rsidRPr="004D1E55" w:rsidRDefault="00A06D8B" w:rsidP="00253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</w:tbl>
    <w:p w14:paraId="3F9E3320" w14:textId="778C8686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10692" w14:textId="77777777" w:rsidR="00F87623" w:rsidRDefault="00F87623" w:rsidP="0065173B">
      <w:r>
        <w:separator/>
      </w:r>
    </w:p>
  </w:endnote>
  <w:endnote w:type="continuationSeparator" w:id="0">
    <w:p w14:paraId="69F013BC" w14:textId="77777777" w:rsidR="00F87623" w:rsidRDefault="00F87623" w:rsidP="0065173B">
      <w:r>
        <w:continuationSeparator/>
      </w:r>
    </w:p>
  </w:endnote>
  <w:endnote w:type="continuationNotice" w:id="1">
    <w:p w14:paraId="2DAFEC59" w14:textId="77777777" w:rsidR="00F87623" w:rsidRDefault="00F876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FF07CD" w14:textId="77777777" w:rsidR="00F87623" w:rsidRDefault="00F87623" w:rsidP="0065173B">
      <w:r>
        <w:separator/>
      </w:r>
    </w:p>
  </w:footnote>
  <w:footnote w:type="continuationSeparator" w:id="0">
    <w:p w14:paraId="402E55AA" w14:textId="77777777" w:rsidR="00F87623" w:rsidRDefault="00F87623" w:rsidP="0065173B">
      <w:r>
        <w:continuationSeparator/>
      </w:r>
    </w:p>
  </w:footnote>
  <w:footnote w:type="continuationNotice" w:id="1">
    <w:p w14:paraId="2E105169" w14:textId="77777777" w:rsidR="00F87623" w:rsidRDefault="00F876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48F"/>
    <w:rsid w:val="00064CC2"/>
    <w:rsid w:val="000726A7"/>
    <w:rsid w:val="000A08D4"/>
    <w:rsid w:val="000F48C2"/>
    <w:rsid w:val="001C5961"/>
    <w:rsid w:val="001E580E"/>
    <w:rsid w:val="001F1FF1"/>
    <w:rsid w:val="00237F97"/>
    <w:rsid w:val="00253BE9"/>
    <w:rsid w:val="002B352F"/>
    <w:rsid w:val="002C0BA8"/>
    <w:rsid w:val="002E41AC"/>
    <w:rsid w:val="00316D08"/>
    <w:rsid w:val="0033379F"/>
    <w:rsid w:val="003613A7"/>
    <w:rsid w:val="003716D4"/>
    <w:rsid w:val="00393E23"/>
    <w:rsid w:val="00407726"/>
    <w:rsid w:val="004300EF"/>
    <w:rsid w:val="00436424"/>
    <w:rsid w:val="0044225A"/>
    <w:rsid w:val="004463A6"/>
    <w:rsid w:val="004E17BB"/>
    <w:rsid w:val="00505CB1"/>
    <w:rsid w:val="00532716"/>
    <w:rsid w:val="0065173B"/>
    <w:rsid w:val="00701B90"/>
    <w:rsid w:val="00755319"/>
    <w:rsid w:val="00767ADA"/>
    <w:rsid w:val="007E35B6"/>
    <w:rsid w:val="008F0E31"/>
    <w:rsid w:val="0094206E"/>
    <w:rsid w:val="00956CE2"/>
    <w:rsid w:val="00957BAE"/>
    <w:rsid w:val="00A06D8B"/>
    <w:rsid w:val="00A1684E"/>
    <w:rsid w:val="00B01BDB"/>
    <w:rsid w:val="00BC7AE4"/>
    <w:rsid w:val="00BD1574"/>
    <w:rsid w:val="00BD2151"/>
    <w:rsid w:val="00C0099D"/>
    <w:rsid w:val="00C22177"/>
    <w:rsid w:val="00C43E6A"/>
    <w:rsid w:val="00C60369"/>
    <w:rsid w:val="00C648EC"/>
    <w:rsid w:val="00D27680"/>
    <w:rsid w:val="00D371D3"/>
    <w:rsid w:val="00D37544"/>
    <w:rsid w:val="00D6093F"/>
    <w:rsid w:val="00D8670D"/>
    <w:rsid w:val="00DF22F5"/>
    <w:rsid w:val="00F02954"/>
    <w:rsid w:val="00F14B3A"/>
    <w:rsid w:val="00F87623"/>
    <w:rsid w:val="00FB0826"/>
    <w:rsid w:val="00FB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400972C7E8848837F0731B79FA5F3" ma:contentTypeVersion="12" ma:contentTypeDescription="Create a new document." ma:contentTypeScope="" ma:versionID="2999f1913ecfe3bfe16c919a937e9fd5">
  <xsd:schema xmlns:xsd="http://www.w3.org/2001/XMLSchema" xmlns:xs="http://www.w3.org/2001/XMLSchema" xmlns:p="http://schemas.microsoft.com/office/2006/metadata/properties" xmlns:ns2="98265062-9430-4a4d-8486-4d6b9b2ca3b3" xmlns:ns3="bde93fc4-1533-4d02-bf3d-6d6d0a537a28" targetNamespace="http://schemas.microsoft.com/office/2006/metadata/properties" ma:root="true" ma:fieldsID="c9ed5f98b6d4328375bcdf93d25968d7" ns2:_="" ns3:_="">
    <xsd:import namespace="98265062-9430-4a4d-8486-4d6b9b2ca3b3"/>
    <xsd:import namespace="bde93fc4-1533-4d02-bf3d-6d6d0a537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65062-9430-4a4d-8486-4d6b9b2ca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3fc4-1533-4d02-bf3d-6d6d0a537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de93fc4-1533-4d02-bf3d-6d6d0a537a28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35E841-977B-41CE-9FB8-2DAE4B43F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265062-9430-4a4d-8486-4d6b9b2ca3b3"/>
    <ds:schemaRef ds:uri="bde93fc4-1533-4d02-bf3d-6d6d0a537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bde93fc4-1533-4d02-bf3d-6d6d0a537a28"/>
  </ds:schemaRefs>
</ds:datastoreItem>
</file>

<file path=customXml/itemProps4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Template</vt:lpstr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</cp:lastModifiedBy>
  <cp:revision>7</cp:revision>
  <dcterms:created xsi:type="dcterms:W3CDTF">2021-10-22T09:47:00Z</dcterms:created>
  <dcterms:modified xsi:type="dcterms:W3CDTF">2022-01-14T17:53:00Z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0x0101009C4400972C7E8848837F0731B79FA5F3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