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D1" w:rsidRDefault="00A175D1" w:rsidP="00A175D1">
      <w:pPr>
        <w:jc w:val="center"/>
        <w:rPr>
          <w:rFonts w:ascii="Calibri" w:hAnsi="Calibri"/>
          <w:b/>
          <w:sz w:val="24"/>
        </w:rPr>
      </w:pPr>
      <w:bookmarkStart w:id="0" w:name="_GoBack"/>
      <w:bookmarkEnd w:id="0"/>
      <w:r w:rsidRPr="00FF0D00"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0555E54E" wp14:editId="4B4A86BA">
            <wp:simplePos x="0" y="0"/>
            <wp:positionH relativeFrom="margin">
              <wp:posOffset>9153525</wp:posOffset>
            </wp:positionH>
            <wp:positionV relativeFrom="paragraph">
              <wp:posOffset>-283845</wp:posOffset>
            </wp:positionV>
            <wp:extent cx="790163" cy="757860"/>
            <wp:effectExtent l="0" t="0" r="0" b="4445"/>
            <wp:wrapNone/>
            <wp:docPr id="1" name="Picture 1" descr="T:\Julia\Documents\Logo\TudhoeMoorLogo5-05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Julia\Documents\Logo\TudhoeMoorLogo5-05- 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5" t="20328" r="8227" b="24319"/>
                    <a:stretch/>
                  </pic:blipFill>
                  <pic:spPr bwMode="auto">
                    <a:xfrm>
                      <a:off x="0" y="0"/>
                      <a:ext cx="791719" cy="75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sz w:val="24"/>
        </w:rPr>
        <w:t xml:space="preserve">TUDHOE MOOR NURSERY </w:t>
      </w:r>
      <w:r w:rsidRPr="00854D32">
        <w:rPr>
          <w:rFonts w:ascii="Calibri" w:hAnsi="Calibri"/>
          <w:b/>
          <w:sz w:val="24"/>
        </w:rPr>
        <w:t xml:space="preserve">SCHOOL </w:t>
      </w:r>
    </w:p>
    <w:p w:rsidR="00A175D1" w:rsidRDefault="00A175D1" w:rsidP="00A175D1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SCHOOL OFFICE MANAGER (GRADE 6)</w:t>
      </w:r>
    </w:p>
    <w:p w:rsidR="00A175D1" w:rsidRDefault="00A175D1" w:rsidP="00A175D1">
      <w:pPr>
        <w:jc w:val="center"/>
        <w:rPr>
          <w:rFonts w:ascii="Calibri" w:hAnsi="Calibri"/>
          <w:b/>
          <w:sz w:val="24"/>
        </w:rPr>
      </w:pPr>
      <w:r w:rsidRPr="00854D32">
        <w:rPr>
          <w:rFonts w:ascii="Calibri" w:hAnsi="Calibri"/>
          <w:b/>
          <w:sz w:val="24"/>
        </w:rPr>
        <w:t xml:space="preserve"> PERSON SPECIFICATION</w:t>
      </w:r>
    </w:p>
    <w:p w:rsidR="00A175D1" w:rsidRDefault="00A175D1" w:rsidP="00A175D1">
      <w:pPr>
        <w:jc w:val="center"/>
        <w:rPr>
          <w:rFonts w:ascii="Calibri" w:hAnsi="Calibri"/>
          <w:b/>
          <w:sz w:val="24"/>
        </w:rPr>
      </w:pPr>
    </w:p>
    <w:p w:rsidR="00A175D1" w:rsidRDefault="00A175D1" w:rsidP="00A175D1">
      <w:pPr>
        <w:jc w:val="center"/>
        <w:rPr>
          <w:rFonts w:ascii="Calibri" w:hAnsi="Calibri"/>
          <w:b/>
          <w:sz w:val="24"/>
        </w:rPr>
      </w:pPr>
    </w:p>
    <w:p w:rsidR="00A175D1" w:rsidRDefault="00A175D1" w:rsidP="00A175D1">
      <w:pPr>
        <w:jc w:val="center"/>
        <w:rPr>
          <w:rFonts w:ascii="Calibri" w:hAnsi="Calibri"/>
          <w:b/>
          <w:sz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131"/>
        <w:gridCol w:w="4678"/>
        <w:gridCol w:w="3119"/>
      </w:tblGrid>
      <w:tr w:rsidR="00A175D1" w:rsidTr="00A17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D1" w:rsidRPr="007D6BFB" w:rsidRDefault="00A175D1" w:rsidP="00582F52">
            <w:pPr>
              <w:ind w:right="-194"/>
              <w:rPr>
                <w:rFonts w:ascii="Calibri" w:hAnsi="Calibri" w:cs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7D6BFB">
              <w:rPr>
                <w:rFonts w:ascii="Calibri" w:hAnsi="Calibri" w:cs="Calibri"/>
                <w:b/>
                <w:sz w:val="22"/>
                <w:szCs w:val="22"/>
              </w:rPr>
              <w:t>CATEGORY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D1" w:rsidRPr="007D6BFB" w:rsidRDefault="00A175D1" w:rsidP="00582F52">
            <w:pPr>
              <w:ind w:right="-1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6BFB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D1" w:rsidRPr="007D6BFB" w:rsidRDefault="00A175D1" w:rsidP="00582F52">
            <w:pPr>
              <w:ind w:right="-1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6BFB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D1" w:rsidRPr="007D6BFB" w:rsidRDefault="00A175D1" w:rsidP="00582F52">
            <w:pPr>
              <w:ind w:right="-1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6BFB">
              <w:rPr>
                <w:rFonts w:ascii="Calibri" w:hAnsi="Calibri" w:cs="Calibri"/>
                <w:b/>
                <w:sz w:val="22"/>
                <w:szCs w:val="22"/>
              </w:rPr>
              <w:t>EVIDENCE</w:t>
            </w:r>
          </w:p>
        </w:tc>
      </w:tr>
      <w:tr w:rsidR="00A175D1" w:rsidTr="00A17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D1" w:rsidRPr="007D6BFB" w:rsidRDefault="00A175D1" w:rsidP="00582F52">
            <w:pPr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  <w:lang w:bidi="en-US"/>
              </w:rPr>
              <w:t>Application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1" w:rsidRDefault="00A175D1" w:rsidP="00A175D1">
            <w:pPr>
              <w:pStyle w:val="ListParagraph"/>
              <w:numPr>
                <w:ilvl w:val="0"/>
                <w:numId w:val="1"/>
              </w:numPr>
              <w:ind w:left="317" w:hanging="26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 xml:space="preserve">Completed application form </w:t>
            </w:r>
            <w:r>
              <w:rPr>
                <w:rFonts w:ascii="Calibri" w:hAnsi="Calibri" w:cs="Calibri"/>
                <w:sz w:val="22"/>
                <w:szCs w:val="22"/>
              </w:rPr>
              <w:t>and supporting letter.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1"/>
              </w:numPr>
              <w:ind w:left="317" w:hanging="26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7D6BFB">
              <w:rPr>
                <w:rFonts w:ascii="Calibri" w:hAnsi="Calibri" w:cs="Calibri"/>
                <w:sz w:val="22"/>
                <w:szCs w:val="22"/>
              </w:rPr>
              <w:t>upporting letter to be no longer than 750 words)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1" w:rsidRPr="007D6BFB" w:rsidRDefault="00A175D1" w:rsidP="00582F52">
            <w:pPr>
              <w:pStyle w:val="ListParagraph"/>
              <w:ind w:left="3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1" w:rsidRPr="007D6BFB" w:rsidRDefault="00A175D1" w:rsidP="00582F52">
            <w:pPr>
              <w:ind w:left="360" w:right="-113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</w:tr>
      <w:tr w:rsidR="00A175D1" w:rsidTr="00A17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D1" w:rsidRPr="007D6BFB" w:rsidRDefault="00A175D1" w:rsidP="00582F52">
            <w:pPr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  <w:lang w:bidi="en-US"/>
              </w:rPr>
              <w:t>Qualifications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1" w:rsidRPr="007D6BFB" w:rsidRDefault="00A175D1" w:rsidP="00A175D1">
            <w:pPr>
              <w:pStyle w:val="ListParagraph"/>
              <w:numPr>
                <w:ilvl w:val="0"/>
                <w:numId w:val="1"/>
              </w:numPr>
              <w:ind w:left="317" w:hanging="266"/>
              <w:jc w:val="both"/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NVQ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7D6BFB">
              <w:rPr>
                <w:rFonts w:ascii="Calibri" w:hAnsi="Calibri" w:cs="Calibri"/>
                <w:sz w:val="22"/>
                <w:szCs w:val="22"/>
              </w:rPr>
              <w:t xml:space="preserve"> or equivalent in Administration or relevant equivalent discipline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1"/>
              </w:numPr>
              <w:ind w:left="317" w:hanging="266"/>
              <w:jc w:val="both"/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GCSEs in Maths and English at grade C or above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1" w:rsidRPr="007D6BFB" w:rsidRDefault="00A175D1" w:rsidP="00A175D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NVQ4 or equivalent in a relevant discipline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Word processing / typing qualifications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 xml:space="preserve">Evidence of further training 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Willingness to attend further training</w:t>
            </w:r>
          </w:p>
          <w:p w:rsidR="00A175D1" w:rsidRDefault="00A175D1" w:rsidP="00A175D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First Aid qualification (or willingness to work towards)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 to date Safeguarding Experience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1" w:rsidRPr="007D6BFB" w:rsidRDefault="00A175D1" w:rsidP="00A175D1">
            <w:pPr>
              <w:numPr>
                <w:ilvl w:val="0"/>
                <w:numId w:val="2"/>
              </w:numPr>
              <w:tabs>
                <w:tab w:val="num" w:pos="176"/>
              </w:tabs>
              <w:ind w:right="-113"/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  <w:lang w:bidi="en-US"/>
              </w:rPr>
              <w:t>Application form</w:t>
            </w:r>
          </w:p>
          <w:p w:rsidR="00A175D1" w:rsidRPr="007D6BFB" w:rsidRDefault="00A175D1" w:rsidP="00A175D1">
            <w:pPr>
              <w:numPr>
                <w:ilvl w:val="0"/>
                <w:numId w:val="2"/>
              </w:numPr>
              <w:tabs>
                <w:tab w:val="num" w:pos="176"/>
              </w:tabs>
              <w:ind w:right="-113"/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  <w:lang w:bidi="en-US"/>
              </w:rPr>
              <w:t>Selection Process</w:t>
            </w:r>
          </w:p>
          <w:p w:rsidR="00A175D1" w:rsidRPr="007D6BFB" w:rsidRDefault="00A175D1" w:rsidP="00A175D1">
            <w:pPr>
              <w:numPr>
                <w:ilvl w:val="0"/>
                <w:numId w:val="2"/>
              </w:numPr>
              <w:tabs>
                <w:tab w:val="num" w:pos="176"/>
              </w:tabs>
              <w:ind w:right="-113"/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  <w:lang w:bidi="en-US"/>
              </w:rPr>
              <w:t>Certificates</w:t>
            </w:r>
          </w:p>
        </w:tc>
      </w:tr>
      <w:tr w:rsidR="00A175D1" w:rsidTr="00A175D1">
        <w:trPr>
          <w:trHeight w:val="16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D1" w:rsidRPr="007D6BFB" w:rsidRDefault="00A175D1" w:rsidP="00582F52">
            <w:pPr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  <w:lang w:bidi="en-US"/>
              </w:rPr>
              <w:t>Experience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1" w:rsidRPr="007D6BFB" w:rsidRDefault="00A175D1" w:rsidP="00A175D1">
            <w:pPr>
              <w:pStyle w:val="ListParagraph"/>
              <w:numPr>
                <w:ilvl w:val="0"/>
                <w:numId w:val="3"/>
              </w:numPr>
              <w:ind w:left="321" w:hanging="284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t>Previous administrative experience</w:t>
            </w:r>
          </w:p>
          <w:p w:rsidR="00A175D1" w:rsidRPr="00862EDA" w:rsidRDefault="00A175D1" w:rsidP="00A175D1">
            <w:pPr>
              <w:pStyle w:val="ListParagraph"/>
              <w:numPr>
                <w:ilvl w:val="0"/>
                <w:numId w:val="3"/>
              </w:numPr>
              <w:ind w:left="321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2EDA">
              <w:rPr>
                <w:rFonts w:ascii="Calibri" w:hAnsi="Calibri" w:cs="Calibri"/>
                <w:sz w:val="22"/>
                <w:szCs w:val="22"/>
              </w:rPr>
              <w:t>Experience of working within an education environment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3"/>
              </w:numPr>
              <w:ind w:left="321" w:hanging="28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Experience of managing database systems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3"/>
              </w:numPr>
              <w:ind w:left="321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Experience of maintaining efficient and accurate records</w:t>
            </w:r>
          </w:p>
          <w:p w:rsidR="00A175D1" w:rsidRPr="007D6BFB" w:rsidRDefault="00A175D1" w:rsidP="00A175D1">
            <w:pPr>
              <w:numPr>
                <w:ilvl w:val="0"/>
                <w:numId w:val="3"/>
              </w:numPr>
              <w:ind w:left="321" w:hanging="284"/>
              <w:rPr>
                <w:rFonts w:ascii="Calibri" w:hAnsi="Calibri" w:cs="Calibri"/>
                <w:sz w:val="22"/>
                <w:szCs w:val="22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 xml:space="preserve">Experience of managing financial procedures </w:t>
            </w:r>
          </w:p>
          <w:p w:rsidR="00A175D1" w:rsidRPr="007D6BFB" w:rsidRDefault="00A175D1" w:rsidP="00A175D1">
            <w:pPr>
              <w:numPr>
                <w:ilvl w:val="0"/>
                <w:numId w:val="3"/>
              </w:numPr>
              <w:ind w:left="321" w:hanging="284"/>
              <w:rPr>
                <w:rFonts w:ascii="Calibri" w:hAnsi="Calibri" w:cs="Calibri"/>
                <w:sz w:val="22"/>
                <w:szCs w:val="22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Experience of working successfully and co-operatively as a member of a team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1" w:rsidRPr="007D6BFB" w:rsidRDefault="00A175D1" w:rsidP="00A175D1">
            <w:pPr>
              <w:pStyle w:val="ListParagraph"/>
              <w:numPr>
                <w:ilvl w:val="0"/>
                <w:numId w:val="4"/>
              </w:numPr>
              <w:ind w:left="316" w:hanging="283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t>Previous experience of data analysis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4"/>
              </w:numPr>
              <w:ind w:left="316" w:hanging="283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t xml:space="preserve">Previous experience of planning, developing and monitoring support systems 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4"/>
              </w:numPr>
              <w:ind w:left="316" w:hanging="283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 xml:space="preserve">Experience of line management 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4"/>
              </w:numPr>
              <w:ind w:left="316" w:hanging="283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Experience of dealing with the general public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4"/>
              </w:numPr>
              <w:ind w:left="316" w:hanging="283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 xml:space="preserve">Experience of school-based systems, including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Oracle and </w:t>
            </w:r>
            <w:r w:rsidRPr="007D6BFB">
              <w:rPr>
                <w:rFonts w:ascii="Calibri" w:hAnsi="Calibri" w:cs="Calibri"/>
                <w:sz w:val="22"/>
                <w:szCs w:val="22"/>
              </w:rPr>
              <w:t xml:space="preserve">SIMS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1" w:rsidRPr="007D6BFB" w:rsidRDefault="00A175D1" w:rsidP="00A175D1">
            <w:pPr>
              <w:numPr>
                <w:ilvl w:val="0"/>
                <w:numId w:val="2"/>
              </w:numPr>
              <w:tabs>
                <w:tab w:val="num" w:pos="176"/>
              </w:tabs>
              <w:ind w:right="-113"/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  <w:lang w:bidi="en-US"/>
              </w:rPr>
              <w:t>Application form</w:t>
            </w:r>
          </w:p>
          <w:p w:rsidR="00A175D1" w:rsidRPr="007D6BFB" w:rsidRDefault="00A175D1" w:rsidP="00A175D1">
            <w:pPr>
              <w:numPr>
                <w:ilvl w:val="0"/>
                <w:numId w:val="2"/>
              </w:numPr>
              <w:tabs>
                <w:tab w:val="num" w:pos="176"/>
              </w:tabs>
              <w:ind w:right="-113"/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  <w:lang w:bidi="en-US"/>
              </w:rPr>
              <w:t>Selection Process</w:t>
            </w:r>
          </w:p>
          <w:p w:rsidR="00A175D1" w:rsidRPr="007D6BFB" w:rsidRDefault="00A175D1" w:rsidP="00A175D1">
            <w:pPr>
              <w:numPr>
                <w:ilvl w:val="0"/>
                <w:numId w:val="2"/>
              </w:numPr>
              <w:tabs>
                <w:tab w:val="num" w:pos="176"/>
              </w:tabs>
              <w:ind w:right="-113"/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  <w:lang w:bidi="en-US"/>
              </w:rPr>
              <w:t>Work related testing</w:t>
            </w:r>
          </w:p>
          <w:p w:rsidR="00A175D1" w:rsidRPr="007D6BFB" w:rsidRDefault="00A175D1" w:rsidP="00A175D1">
            <w:pPr>
              <w:numPr>
                <w:ilvl w:val="0"/>
                <w:numId w:val="2"/>
              </w:numPr>
              <w:tabs>
                <w:tab w:val="num" w:pos="176"/>
                <w:tab w:val="num" w:pos="318"/>
              </w:tabs>
              <w:ind w:right="-113"/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  <w:lang w:bidi="en-US"/>
              </w:rPr>
              <w:t>References</w:t>
            </w:r>
          </w:p>
        </w:tc>
      </w:tr>
      <w:tr w:rsidR="00A175D1" w:rsidTr="00A17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D1" w:rsidRPr="007D6BFB" w:rsidRDefault="00A175D1" w:rsidP="00582F52">
            <w:pPr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  <w:lang w:bidi="en-US"/>
              </w:rPr>
              <w:t>Skills &amp; Knowledge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1" w:rsidRPr="007D6BFB" w:rsidRDefault="00A175D1" w:rsidP="00A175D1">
            <w:pPr>
              <w:pStyle w:val="ListParagraph"/>
              <w:numPr>
                <w:ilvl w:val="0"/>
                <w:numId w:val="5"/>
              </w:numPr>
              <w:ind w:left="317" w:hanging="266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Thorough knowledge of Microsoft Office (Word, Excel, PowerPoint and email)</w:t>
            </w:r>
          </w:p>
          <w:p w:rsidR="00A175D1" w:rsidRPr="007D6BFB" w:rsidRDefault="00A175D1" w:rsidP="00A175D1">
            <w:pPr>
              <w:numPr>
                <w:ilvl w:val="0"/>
                <w:numId w:val="5"/>
              </w:numPr>
              <w:ind w:left="317" w:hanging="266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Knowledge of cash handling and banking procedures</w:t>
            </w:r>
          </w:p>
          <w:p w:rsidR="00A175D1" w:rsidRPr="007D6BFB" w:rsidRDefault="00A175D1" w:rsidP="00A175D1">
            <w:pPr>
              <w:numPr>
                <w:ilvl w:val="0"/>
                <w:numId w:val="5"/>
              </w:numPr>
              <w:ind w:left="317" w:hanging="266"/>
              <w:jc w:val="both"/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Knowledge of financial management and reporting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5"/>
              </w:numPr>
              <w:ind w:left="317" w:hanging="266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t xml:space="preserve">Excellent verbal and written communication skills 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5"/>
              </w:numPr>
              <w:ind w:left="317" w:hanging="266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t>Excellent organisational skills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5"/>
              </w:numPr>
              <w:ind w:left="317" w:hanging="266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t>Problem solving, negotiating &amp; decision-making skills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5"/>
              </w:numPr>
              <w:ind w:left="317" w:hanging="266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t>Ability to multi-task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5"/>
              </w:numPr>
              <w:ind w:left="317" w:hanging="266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t>Numerical and analytical skills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5"/>
              </w:numPr>
              <w:ind w:left="317" w:hanging="266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Knowledge of Health and Safety requirements.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5"/>
              </w:numPr>
              <w:ind w:left="317" w:hanging="266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Ability to prioritise workload and meet deadlines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5"/>
              </w:numPr>
              <w:ind w:left="317" w:hanging="266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lastRenderedPageBreak/>
              <w:t>Ability to provide advice, guidance and information to various audiences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1" w:rsidRPr="007D6BFB" w:rsidRDefault="00A175D1" w:rsidP="00A175D1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lastRenderedPageBreak/>
              <w:t xml:space="preserve">Knowledge of </w:t>
            </w:r>
            <w:r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t>S</w:t>
            </w:r>
            <w:r w:rsidRPr="007D6BFB"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t>chool &amp; Durham Local Authority policies and procedures.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Knowledge of attendance reporting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Knowledge of stock monitoring and preparing inventories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Knowledge of procurement and obtaining ‘best value’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Knowledge of safeguarding and child protection procedures</w:t>
            </w:r>
          </w:p>
          <w:p w:rsidR="00A175D1" w:rsidRPr="007D6BFB" w:rsidRDefault="00A175D1" w:rsidP="00582F52">
            <w:pPr>
              <w:pStyle w:val="ListParagraph"/>
              <w:ind w:left="34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1" w:rsidRPr="007D6BFB" w:rsidRDefault="00A175D1" w:rsidP="00A175D1">
            <w:pPr>
              <w:numPr>
                <w:ilvl w:val="0"/>
                <w:numId w:val="2"/>
              </w:numPr>
              <w:tabs>
                <w:tab w:val="num" w:pos="176"/>
              </w:tabs>
              <w:ind w:right="-113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  <w:lang w:bidi="en-US"/>
              </w:rPr>
              <w:t>Application form</w:t>
            </w:r>
          </w:p>
          <w:p w:rsidR="00A175D1" w:rsidRPr="007D6BFB" w:rsidRDefault="00A175D1" w:rsidP="00A175D1">
            <w:pPr>
              <w:numPr>
                <w:ilvl w:val="0"/>
                <w:numId w:val="2"/>
              </w:numPr>
              <w:tabs>
                <w:tab w:val="num" w:pos="176"/>
              </w:tabs>
              <w:ind w:right="-113"/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  <w:lang w:bidi="en-US"/>
              </w:rPr>
              <w:t>Selection Process</w:t>
            </w:r>
          </w:p>
          <w:p w:rsidR="00A175D1" w:rsidRPr="007D6BFB" w:rsidRDefault="00A175D1" w:rsidP="00A175D1">
            <w:pPr>
              <w:numPr>
                <w:ilvl w:val="0"/>
                <w:numId w:val="2"/>
              </w:numPr>
              <w:tabs>
                <w:tab w:val="num" w:pos="176"/>
              </w:tabs>
              <w:ind w:right="-113"/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  <w:lang w:bidi="en-US"/>
              </w:rPr>
              <w:t>Work related testing</w:t>
            </w:r>
          </w:p>
          <w:p w:rsidR="00A175D1" w:rsidRPr="007D6BFB" w:rsidRDefault="00A175D1" w:rsidP="00A175D1">
            <w:pPr>
              <w:numPr>
                <w:ilvl w:val="0"/>
                <w:numId w:val="2"/>
              </w:numPr>
              <w:tabs>
                <w:tab w:val="num" w:pos="176"/>
              </w:tabs>
              <w:ind w:right="-113"/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  <w:lang w:bidi="en-US"/>
              </w:rPr>
              <w:t>References</w:t>
            </w:r>
          </w:p>
        </w:tc>
      </w:tr>
      <w:tr w:rsidR="00A175D1" w:rsidTr="00A17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D1" w:rsidRPr="007D6BFB" w:rsidRDefault="00A175D1" w:rsidP="00582F52">
            <w:pPr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  <w:lang w:bidi="en-US"/>
              </w:rPr>
              <w:lastRenderedPageBreak/>
              <w:t>Personal Qualities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D1" w:rsidRPr="007D6BFB" w:rsidRDefault="00A175D1" w:rsidP="00A175D1">
            <w:pPr>
              <w:pStyle w:val="ListParagraph"/>
              <w:numPr>
                <w:ilvl w:val="0"/>
                <w:numId w:val="6"/>
              </w:numPr>
              <w:ind w:left="277" w:hanging="226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t>Positive and flexible approach to work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6"/>
              </w:numPr>
              <w:ind w:left="277" w:hanging="226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Ability to work to tight deadlines and under pressure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6"/>
              </w:numPr>
              <w:ind w:left="277" w:hanging="2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 xml:space="preserve">Ability to maintain all aspects of confidentiality 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6"/>
              </w:numPr>
              <w:ind w:left="277" w:hanging="226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t>Self-motivated and a strong work ethic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6"/>
              </w:numPr>
              <w:ind w:left="277" w:hanging="226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t>Ability to work on own initiative and as part of a team</w:t>
            </w:r>
          </w:p>
          <w:p w:rsidR="00A175D1" w:rsidRPr="007D6BFB" w:rsidRDefault="00A175D1" w:rsidP="00A175D1">
            <w:pPr>
              <w:numPr>
                <w:ilvl w:val="0"/>
                <w:numId w:val="6"/>
              </w:numPr>
              <w:ind w:left="277" w:hanging="226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A caring attitude towards pupils, colleagues and parents and the ability to establish and maintain good relationships</w:t>
            </w:r>
          </w:p>
          <w:p w:rsidR="00A175D1" w:rsidRPr="007D6BFB" w:rsidRDefault="00A175D1" w:rsidP="00A175D1">
            <w:pPr>
              <w:numPr>
                <w:ilvl w:val="0"/>
                <w:numId w:val="6"/>
              </w:numPr>
              <w:ind w:left="277" w:hanging="226"/>
              <w:rPr>
                <w:rFonts w:ascii="Calibri" w:hAnsi="Calibri" w:cs="Calibri"/>
                <w:sz w:val="22"/>
                <w:szCs w:val="22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To be professional at all times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6"/>
              </w:numPr>
              <w:ind w:left="277" w:hanging="2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D6BFB">
              <w:rPr>
                <w:rFonts w:ascii="Calibri" w:hAnsi="Calibri" w:cs="Calibri"/>
                <w:sz w:val="22"/>
                <w:szCs w:val="22"/>
              </w:rPr>
              <w:t>An understanding of and commitment to equal opportunities and anti-discriminatory practices for both children and adults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6"/>
              </w:numPr>
              <w:spacing w:after="120"/>
              <w:ind w:left="277" w:hanging="226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7D6BF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Ability to present oneself as a role model to pupils in speech, dress, behaviour and attitude</w:t>
            </w:r>
          </w:p>
          <w:p w:rsidR="00A175D1" w:rsidRPr="007D6BFB" w:rsidRDefault="00A175D1" w:rsidP="00A175D1">
            <w:pPr>
              <w:pStyle w:val="ListParagraph"/>
              <w:numPr>
                <w:ilvl w:val="0"/>
                <w:numId w:val="6"/>
              </w:numPr>
              <w:spacing w:after="120"/>
              <w:ind w:left="277" w:hanging="226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7D6BF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Be committed to attending any training courses relevant to the post, ensuring continuing personal and professional development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1" w:rsidRPr="007D6BFB" w:rsidRDefault="00A175D1" w:rsidP="00582F52">
            <w:pPr>
              <w:rPr>
                <w:rFonts w:ascii="Calibri" w:eastAsia="Times New Roman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1" w:rsidRPr="007D6BFB" w:rsidRDefault="00A175D1" w:rsidP="00A175D1">
            <w:pPr>
              <w:numPr>
                <w:ilvl w:val="0"/>
                <w:numId w:val="2"/>
              </w:numPr>
              <w:tabs>
                <w:tab w:val="num" w:pos="176"/>
              </w:tabs>
              <w:ind w:left="176" w:hanging="176"/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  <w:lang w:bidi="en-US"/>
              </w:rPr>
              <w:t>Application form</w:t>
            </w:r>
          </w:p>
          <w:p w:rsidR="00A175D1" w:rsidRPr="007D6BFB" w:rsidRDefault="00A175D1" w:rsidP="00A175D1">
            <w:pPr>
              <w:numPr>
                <w:ilvl w:val="0"/>
                <w:numId w:val="2"/>
              </w:numPr>
              <w:tabs>
                <w:tab w:val="num" w:pos="176"/>
              </w:tabs>
              <w:ind w:left="176" w:hanging="176"/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  <w:lang w:bidi="en-US"/>
              </w:rPr>
              <w:t>Selection Process</w:t>
            </w:r>
          </w:p>
          <w:p w:rsidR="00A175D1" w:rsidRPr="007D6BFB" w:rsidRDefault="00A175D1" w:rsidP="00A175D1">
            <w:pPr>
              <w:numPr>
                <w:ilvl w:val="0"/>
                <w:numId w:val="2"/>
              </w:numPr>
              <w:tabs>
                <w:tab w:val="num" w:pos="176"/>
              </w:tabs>
              <w:ind w:left="176" w:hanging="176"/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  <w:lang w:bidi="en-US"/>
              </w:rPr>
              <w:t>Work related testing</w:t>
            </w:r>
          </w:p>
          <w:p w:rsidR="00A175D1" w:rsidRPr="007D6BFB" w:rsidRDefault="00A175D1" w:rsidP="00A175D1">
            <w:pPr>
              <w:numPr>
                <w:ilvl w:val="0"/>
                <w:numId w:val="2"/>
              </w:numPr>
              <w:tabs>
                <w:tab w:val="num" w:pos="176"/>
              </w:tabs>
              <w:ind w:left="176" w:hanging="176"/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7D6BFB">
              <w:rPr>
                <w:rFonts w:ascii="Calibri" w:hAnsi="Calibri" w:cs="Calibri"/>
                <w:sz w:val="22"/>
                <w:szCs w:val="22"/>
                <w:lang w:bidi="en-US"/>
              </w:rPr>
              <w:t>References</w:t>
            </w:r>
          </w:p>
          <w:p w:rsidR="00A175D1" w:rsidRPr="007D6BFB" w:rsidRDefault="00A175D1" w:rsidP="00582F52">
            <w:pPr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</w:tr>
    </w:tbl>
    <w:p w:rsidR="00A175D1" w:rsidRDefault="00A175D1" w:rsidP="00A175D1">
      <w:pPr>
        <w:jc w:val="center"/>
        <w:rPr>
          <w:rFonts w:ascii="Calibri" w:hAnsi="Calibri"/>
          <w:b/>
          <w:sz w:val="24"/>
        </w:rPr>
      </w:pPr>
    </w:p>
    <w:p w:rsidR="00A175D1" w:rsidRDefault="00A175D1" w:rsidP="00A175D1">
      <w:pPr>
        <w:jc w:val="center"/>
        <w:rPr>
          <w:rFonts w:ascii="Calibri" w:hAnsi="Calibri"/>
          <w:b/>
          <w:sz w:val="24"/>
        </w:rPr>
      </w:pPr>
    </w:p>
    <w:p w:rsidR="00A175D1" w:rsidRDefault="00A175D1" w:rsidP="00A175D1">
      <w:pPr>
        <w:jc w:val="center"/>
        <w:rPr>
          <w:rFonts w:ascii="Calibri" w:hAnsi="Calibri"/>
          <w:b/>
          <w:sz w:val="24"/>
        </w:rPr>
      </w:pPr>
    </w:p>
    <w:p w:rsidR="00A175D1" w:rsidRPr="00854D32" w:rsidRDefault="00A175D1" w:rsidP="00A175D1">
      <w:pPr>
        <w:jc w:val="center"/>
        <w:rPr>
          <w:rFonts w:ascii="Calibri" w:hAnsi="Calibri"/>
          <w:b/>
          <w:sz w:val="24"/>
        </w:rPr>
      </w:pPr>
    </w:p>
    <w:p w:rsidR="00193740" w:rsidRDefault="00193740"/>
    <w:sectPr w:rsidR="00193740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6151"/>
    <w:multiLevelType w:val="hybridMultilevel"/>
    <w:tmpl w:val="D12C2E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A176F"/>
    <w:multiLevelType w:val="hybridMultilevel"/>
    <w:tmpl w:val="6A8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F1EEA"/>
    <w:multiLevelType w:val="hybridMultilevel"/>
    <w:tmpl w:val="F238D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E6835"/>
    <w:multiLevelType w:val="hybridMultilevel"/>
    <w:tmpl w:val="3CD29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24E6E"/>
    <w:multiLevelType w:val="hybridMultilevel"/>
    <w:tmpl w:val="496E5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30187"/>
    <w:multiLevelType w:val="hybridMultilevel"/>
    <w:tmpl w:val="7A30E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D1"/>
    <w:rsid w:val="0008672E"/>
    <w:rsid w:val="00193740"/>
    <w:rsid w:val="00A1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0BAC1-0242-40D8-B9B8-81135693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5D1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Hymers</dc:creator>
  <cp:keywords/>
  <dc:description/>
  <cp:lastModifiedBy>Julia Hymers</cp:lastModifiedBy>
  <cp:revision>2</cp:revision>
  <dcterms:created xsi:type="dcterms:W3CDTF">2022-09-23T11:52:00Z</dcterms:created>
  <dcterms:modified xsi:type="dcterms:W3CDTF">2022-09-23T11:52:00Z</dcterms:modified>
</cp:coreProperties>
</file>