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ED00F" w14:textId="77777777" w:rsidR="00AA27F2" w:rsidRDefault="00F152A2" w:rsidP="003353AF">
      <w:pPr>
        <w:jc w:val="both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D54E5B6" wp14:editId="0CFD311D">
            <wp:simplePos x="0" y="0"/>
            <wp:positionH relativeFrom="margin">
              <wp:align>center</wp:align>
            </wp:positionH>
            <wp:positionV relativeFrom="paragraph">
              <wp:posOffset>97790</wp:posOffset>
            </wp:positionV>
            <wp:extent cx="904875" cy="798761"/>
            <wp:effectExtent l="0" t="0" r="0" b="1905"/>
            <wp:wrapNone/>
            <wp:docPr id="1" name="Picture 1" descr="rpsbad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psbadg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798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208E04" w14:textId="77777777" w:rsidR="00F152A2" w:rsidRDefault="00F152A2" w:rsidP="003353AF">
      <w:pPr>
        <w:jc w:val="both"/>
        <w:rPr>
          <w:rFonts w:ascii="Arial" w:hAnsi="Arial" w:cs="Arial"/>
          <w:sz w:val="20"/>
          <w:szCs w:val="20"/>
        </w:rPr>
      </w:pPr>
    </w:p>
    <w:p w14:paraId="3FF4FCA1" w14:textId="77777777" w:rsidR="00F152A2" w:rsidRDefault="00F152A2" w:rsidP="003353AF">
      <w:pPr>
        <w:jc w:val="both"/>
        <w:rPr>
          <w:rFonts w:ascii="Arial" w:hAnsi="Arial" w:cs="Arial"/>
          <w:sz w:val="20"/>
          <w:szCs w:val="20"/>
        </w:rPr>
      </w:pPr>
    </w:p>
    <w:p w14:paraId="348C89C6" w14:textId="77777777" w:rsidR="00F152A2" w:rsidRDefault="00F152A2" w:rsidP="003353AF">
      <w:pPr>
        <w:jc w:val="both"/>
        <w:rPr>
          <w:rFonts w:ascii="Arial" w:hAnsi="Arial" w:cs="Arial"/>
          <w:sz w:val="20"/>
          <w:szCs w:val="20"/>
        </w:rPr>
      </w:pPr>
    </w:p>
    <w:p w14:paraId="0E8E503E" w14:textId="77777777" w:rsidR="00F152A2" w:rsidRDefault="00F152A2" w:rsidP="003353AF">
      <w:pPr>
        <w:jc w:val="both"/>
        <w:rPr>
          <w:rFonts w:ascii="Arial" w:hAnsi="Arial" w:cs="Arial"/>
          <w:sz w:val="20"/>
          <w:szCs w:val="20"/>
        </w:rPr>
      </w:pPr>
    </w:p>
    <w:p w14:paraId="04A90FCD" w14:textId="77777777" w:rsidR="00AA27F2" w:rsidRDefault="00AA27F2" w:rsidP="003353AF">
      <w:pPr>
        <w:jc w:val="both"/>
        <w:rPr>
          <w:rFonts w:ascii="Arial" w:hAnsi="Arial" w:cs="Arial"/>
          <w:sz w:val="20"/>
          <w:szCs w:val="20"/>
        </w:rPr>
      </w:pPr>
    </w:p>
    <w:p w14:paraId="64CFE491" w14:textId="77777777" w:rsidR="00F152A2" w:rsidRDefault="00F152A2" w:rsidP="00F152A2">
      <w:pPr>
        <w:rPr>
          <w:rFonts w:ascii="Arial" w:hAnsi="Arial" w:cs="Arial"/>
          <w:sz w:val="20"/>
          <w:szCs w:val="20"/>
        </w:rPr>
      </w:pPr>
    </w:p>
    <w:p w14:paraId="16807841" w14:textId="77777777" w:rsidR="00F152A2" w:rsidRDefault="00F152A2" w:rsidP="005E29D2">
      <w:pPr>
        <w:jc w:val="center"/>
        <w:rPr>
          <w:rFonts w:ascii="Arial" w:hAnsi="Arial" w:cs="Arial"/>
          <w:sz w:val="20"/>
          <w:szCs w:val="20"/>
        </w:rPr>
      </w:pPr>
    </w:p>
    <w:p w14:paraId="59920677" w14:textId="77777777" w:rsidR="005E29D2" w:rsidRPr="000C1535" w:rsidRDefault="005E29D2" w:rsidP="005E29D2">
      <w:pPr>
        <w:jc w:val="center"/>
        <w:rPr>
          <w:rFonts w:ascii="Arial" w:hAnsi="Arial" w:cs="Arial"/>
          <w:sz w:val="20"/>
          <w:szCs w:val="20"/>
        </w:rPr>
      </w:pPr>
      <w:r w:rsidRPr="000C1535">
        <w:rPr>
          <w:rFonts w:ascii="Arial" w:hAnsi="Arial" w:cs="Arial"/>
          <w:sz w:val="20"/>
          <w:szCs w:val="20"/>
        </w:rPr>
        <w:t>Vigo Lane, Rickleton, Washington, Tyne &amp; Wear NE38 9EZ</w:t>
      </w:r>
    </w:p>
    <w:p w14:paraId="520EED8E" w14:textId="77777777" w:rsidR="005E29D2" w:rsidRPr="000C1535" w:rsidRDefault="005E29D2" w:rsidP="005E29D2">
      <w:pPr>
        <w:jc w:val="center"/>
        <w:rPr>
          <w:rFonts w:ascii="Arial" w:hAnsi="Arial" w:cs="Arial"/>
          <w:sz w:val="20"/>
          <w:szCs w:val="20"/>
        </w:rPr>
      </w:pPr>
      <w:r w:rsidRPr="000C1535">
        <w:rPr>
          <w:rFonts w:ascii="Arial" w:hAnsi="Arial" w:cs="Arial"/>
          <w:sz w:val="20"/>
          <w:szCs w:val="20"/>
        </w:rPr>
        <w:t>Telephone: 0191 4155050</w:t>
      </w:r>
    </w:p>
    <w:p w14:paraId="21BC30C3" w14:textId="77777777" w:rsidR="005E29D2" w:rsidRPr="000C1535" w:rsidRDefault="005E29D2" w:rsidP="005E29D2">
      <w:pPr>
        <w:jc w:val="center"/>
        <w:rPr>
          <w:rFonts w:ascii="Arial" w:hAnsi="Arial" w:cs="Arial"/>
          <w:sz w:val="20"/>
          <w:szCs w:val="20"/>
        </w:rPr>
      </w:pPr>
      <w:r w:rsidRPr="000C1535">
        <w:rPr>
          <w:rFonts w:ascii="Arial" w:hAnsi="Arial" w:cs="Arial"/>
          <w:sz w:val="20"/>
          <w:szCs w:val="20"/>
        </w:rPr>
        <w:t>Head Teacher: J Price</w:t>
      </w:r>
    </w:p>
    <w:p w14:paraId="4BA769F4" w14:textId="77777777" w:rsidR="005E29D2" w:rsidRDefault="005E29D2" w:rsidP="005E29D2">
      <w:pPr>
        <w:rPr>
          <w:rFonts w:ascii="Arial" w:hAnsi="Arial" w:cs="Arial"/>
          <w:b/>
          <w:sz w:val="28"/>
          <w:szCs w:val="28"/>
        </w:rPr>
      </w:pPr>
    </w:p>
    <w:p w14:paraId="7098898F" w14:textId="77777777" w:rsidR="005E29D2" w:rsidRPr="00F35FC1" w:rsidRDefault="005E29D2" w:rsidP="005E29D2">
      <w:pPr>
        <w:rPr>
          <w:rFonts w:ascii="Arial" w:hAnsi="Arial" w:cs="Arial"/>
          <w:b/>
        </w:rPr>
      </w:pPr>
      <w:r w:rsidRPr="00F35FC1">
        <w:rPr>
          <w:rFonts w:ascii="Arial" w:hAnsi="Arial" w:cs="Arial"/>
          <w:b/>
        </w:rPr>
        <w:t>Person Specification for the Post of</w:t>
      </w:r>
    </w:p>
    <w:p w14:paraId="26E21D93" w14:textId="77777777" w:rsidR="005E29D2" w:rsidRPr="00F35FC1" w:rsidRDefault="005E29D2" w:rsidP="005E29D2">
      <w:pPr>
        <w:rPr>
          <w:rFonts w:ascii="Arial" w:hAnsi="Arial" w:cs="Arial"/>
          <w:b/>
        </w:rPr>
      </w:pPr>
      <w:r w:rsidRPr="00F35FC1">
        <w:rPr>
          <w:rFonts w:ascii="Arial" w:hAnsi="Arial" w:cs="Arial"/>
          <w:b/>
        </w:rPr>
        <w:t>Cleaner</w:t>
      </w:r>
    </w:p>
    <w:p w14:paraId="4B955629" w14:textId="77777777" w:rsidR="005E29D2" w:rsidRPr="00CA5C88" w:rsidRDefault="005E29D2" w:rsidP="005E29D2">
      <w:pPr>
        <w:rPr>
          <w:rFonts w:ascii="Arial" w:hAnsi="Arial" w:cs="Arial"/>
          <w:b/>
          <w:sz w:val="28"/>
          <w:szCs w:val="28"/>
        </w:rPr>
      </w:pPr>
    </w:p>
    <w:tbl>
      <w:tblPr>
        <w:tblW w:w="902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7"/>
        <w:gridCol w:w="4922"/>
        <w:gridCol w:w="3420"/>
      </w:tblGrid>
      <w:tr w:rsidR="005E29D2" w14:paraId="78F45398" w14:textId="77777777" w:rsidTr="00D548BE">
        <w:trPr>
          <w:trHeight w:val="1195"/>
        </w:trPr>
        <w:tc>
          <w:tcPr>
            <w:tcW w:w="721" w:type="dxa"/>
            <w:shd w:val="clear" w:color="auto" w:fill="A6A6A6"/>
          </w:tcPr>
          <w:p w14:paraId="3B1740DB" w14:textId="77777777" w:rsidR="005E29D2" w:rsidRDefault="005E29D2" w:rsidP="00D548BE">
            <w:pPr>
              <w:pStyle w:val="Title"/>
              <w:jc w:val="left"/>
              <w:rPr>
                <w:b w:val="0"/>
                <w:bCs w:val="0"/>
                <w:u w:val="none"/>
              </w:rPr>
            </w:pPr>
          </w:p>
        </w:tc>
        <w:tc>
          <w:tcPr>
            <w:tcW w:w="5331" w:type="dxa"/>
            <w:shd w:val="clear" w:color="auto" w:fill="A6A6A6"/>
          </w:tcPr>
          <w:p w14:paraId="061FE2DC" w14:textId="77777777" w:rsidR="005E29D2" w:rsidRPr="00F35FC1" w:rsidRDefault="005E29D2" w:rsidP="00D548BE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  <w:p w14:paraId="104EC879" w14:textId="77777777" w:rsidR="005E29D2" w:rsidRPr="00F35FC1" w:rsidRDefault="005E29D2" w:rsidP="00D548BE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F35FC1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Essential Criteria</w:t>
            </w:r>
          </w:p>
          <w:p w14:paraId="396D866D" w14:textId="77777777" w:rsidR="005E29D2" w:rsidRPr="00F35FC1" w:rsidRDefault="005E29D2" w:rsidP="00D548BE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  <w:p w14:paraId="39CACD7A" w14:textId="77777777" w:rsidR="005E29D2" w:rsidRPr="00F35FC1" w:rsidRDefault="005E29D2" w:rsidP="00D548BE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2977" w:type="dxa"/>
            <w:shd w:val="clear" w:color="auto" w:fill="A6A6A6"/>
          </w:tcPr>
          <w:p w14:paraId="34399EE8" w14:textId="77777777" w:rsidR="005E29D2" w:rsidRPr="00F35FC1" w:rsidRDefault="005E29D2" w:rsidP="00D548BE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  <w:p w14:paraId="2191FF1A" w14:textId="77777777" w:rsidR="005E29D2" w:rsidRPr="00F35FC1" w:rsidRDefault="005E29D2" w:rsidP="00D548BE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F35FC1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Method of Assessment</w:t>
            </w:r>
          </w:p>
        </w:tc>
      </w:tr>
      <w:tr w:rsidR="005E29D2" w14:paraId="3EB3F555" w14:textId="77777777" w:rsidTr="00D548BE">
        <w:trPr>
          <w:trHeight w:val="357"/>
        </w:trPr>
        <w:tc>
          <w:tcPr>
            <w:tcW w:w="721" w:type="dxa"/>
          </w:tcPr>
          <w:p w14:paraId="5037F58A" w14:textId="77777777" w:rsidR="005E29D2" w:rsidRPr="00CA5C88" w:rsidRDefault="005E29D2" w:rsidP="00D548BE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u w:val="none"/>
              </w:rPr>
            </w:pPr>
            <w:r w:rsidRPr="00CA5C88">
              <w:rPr>
                <w:rFonts w:ascii="Arial" w:hAnsi="Arial" w:cs="Arial"/>
                <w:b w:val="0"/>
                <w:bCs w:val="0"/>
                <w:u w:val="none"/>
              </w:rPr>
              <w:t>1.</w:t>
            </w:r>
          </w:p>
        </w:tc>
        <w:tc>
          <w:tcPr>
            <w:tcW w:w="5331" w:type="dxa"/>
          </w:tcPr>
          <w:p w14:paraId="0DD38AC6" w14:textId="77777777" w:rsidR="005E29D2" w:rsidRPr="00F35FC1" w:rsidRDefault="005E29D2" w:rsidP="00D548BE">
            <w:pPr>
              <w:pStyle w:val="Title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F35FC1">
              <w:rPr>
                <w:rFonts w:ascii="Arial" w:hAnsi="Arial" w:cs="Arial"/>
                <w:sz w:val="22"/>
                <w:szCs w:val="22"/>
              </w:rPr>
              <w:t>Work related skills</w:t>
            </w:r>
          </w:p>
          <w:p w14:paraId="077F8707" w14:textId="77777777" w:rsidR="005E29D2" w:rsidRPr="00F35FC1" w:rsidRDefault="005E29D2" w:rsidP="00D548BE">
            <w:pPr>
              <w:pStyle w:val="Title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</w:tcPr>
          <w:p w14:paraId="426BDAC1" w14:textId="77777777" w:rsidR="005E29D2" w:rsidRPr="00F35FC1" w:rsidRDefault="005E29D2" w:rsidP="00D548BE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</w:tr>
      <w:tr w:rsidR="005E29D2" w14:paraId="2A8776FD" w14:textId="77777777" w:rsidTr="00D548BE">
        <w:trPr>
          <w:trHeight w:val="586"/>
        </w:trPr>
        <w:tc>
          <w:tcPr>
            <w:tcW w:w="721" w:type="dxa"/>
          </w:tcPr>
          <w:p w14:paraId="18D781D7" w14:textId="77777777" w:rsidR="005E29D2" w:rsidRPr="00CA5C88" w:rsidRDefault="005E29D2" w:rsidP="00D548BE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u w:val="none"/>
              </w:rPr>
            </w:pPr>
          </w:p>
        </w:tc>
        <w:tc>
          <w:tcPr>
            <w:tcW w:w="5331" w:type="dxa"/>
          </w:tcPr>
          <w:p w14:paraId="1E9CE548" w14:textId="77777777" w:rsidR="005E29D2" w:rsidRPr="00F35FC1" w:rsidRDefault="005E29D2" w:rsidP="00D548BE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F35FC1"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  <w:t xml:space="preserve">Ability to communicate effectively </w:t>
            </w:r>
          </w:p>
        </w:tc>
        <w:tc>
          <w:tcPr>
            <w:tcW w:w="2977" w:type="dxa"/>
          </w:tcPr>
          <w:p w14:paraId="0414BC46" w14:textId="77777777" w:rsidR="005E29D2" w:rsidRPr="00F35FC1" w:rsidRDefault="005E29D2" w:rsidP="00D548BE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F35FC1"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  <w:t>Application/Interview</w:t>
            </w:r>
          </w:p>
        </w:tc>
      </w:tr>
      <w:tr w:rsidR="005E29D2" w14:paraId="21902A08" w14:textId="77777777" w:rsidTr="00D548BE">
        <w:trPr>
          <w:trHeight w:val="586"/>
        </w:trPr>
        <w:tc>
          <w:tcPr>
            <w:tcW w:w="721" w:type="dxa"/>
          </w:tcPr>
          <w:p w14:paraId="29EC8C2C" w14:textId="77777777" w:rsidR="005E29D2" w:rsidRPr="00CA5C88" w:rsidRDefault="005E29D2" w:rsidP="00D548BE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u w:val="none"/>
              </w:rPr>
            </w:pPr>
          </w:p>
        </w:tc>
        <w:tc>
          <w:tcPr>
            <w:tcW w:w="5331" w:type="dxa"/>
          </w:tcPr>
          <w:p w14:paraId="72CA39AA" w14:textId="77777777" w:rsidR="005E29D2" w:rsidRPr="00F35FC1" w:rsidRDefault="005E29D2" w:rsidP="00D548BE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F35FC1"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  <w:t>Able to work as part of a team</w:t>
            </w:r>
          </w:p>
        </w:tc>
        <w:tc>
          <w:tcPr>
            <w:tcW w:w="2977" w:type="dxa"/>
          </w:tcPr>
          <w:p w14:paraId="53132C1D" w14:textId="77777777" w:rsidR="005E29D2" w:rsidRPr="00F35FC1" w:rsidRDefault="005E29D2" w:rsidP="00D548BE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F35FC1"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  <w:t>Application/Interview/References</w:t>
            </w:r>
          </w:p>
        </w:tc>
      </w:tr>
      <w:tr w:rsidR="005E29D2" w14:paraId="0541FFAD" w14:textId="77777777" w:rsidTr="00D548BE">
        <w:trPr>
          <w:trHeight w:val="586"/>
        </w:trPr>
        <w:tc>
          <w:tcPr>
            <w:tcW w:w="721" w:type="dxa"/>
          </w:tcPr>
          <w:p w14:paraId="32A9320D" w14:textId="77777777" w:rsidR="005E29D2" w:rsidRPr="00CA5C88" w:rsidRDefault="005E29D2" w:rsidP="00D548BE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u w:val="none"/>
              </w:rPr>
            </w:pPr>
          </w:p>
        </w:tc>
        <w:tc>
          <w:tcPr>
            <w:tcW w:w="5331" w:type="dxa"/>
          </w:tcPr>
          <w:p w14:paraId="1FF1D898" w14:textId="77777777" w:rsidR="005E29D2" w:rsidRPr="00F35FC1" w:rsidRDefault="005E29D2" w:rsidP="00D548BE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F35FC1"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  <w:t>Ability to clean to a high standard</w:t>
            </w:r>
          </w:p>
        </w:tc>
        <w:tc>
          <w:tcPr>
            <w:tcW w:w="2977" w:type="dxa"/>
          </w:tcPr>
          <w:p w14:paraId="1C0EF7B8" w14:textId="77777777" w:rsidR="005E29D2" w:rsidRPr="00F35FC1" w:rsidRDefault="005E29D2" w:rsidP="00D548BE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F35FC1"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  <w:t>Application/Interview/References</w:t>
            </w:r>
          </w:p>
        </w:tc>
      </w:tr>
      <w:tr w:rsidR="005E29D2" w14:paraId="6B2CDE86" w14:textId="77777777" w:rsidTr="00D548BE">
        <w:trPr>
          <w:trHeight w:val="586"/>
        </w:trPr>
        <w:tc>
          <w:tcPr>
            <w:tcW w:w="721" w:type="dxa"/>
          </w:tcPr>
          <w:p w14:paraId="4FFA3B4E" w14:textId="77777777" w:rsidR="005E29D2" w:rsidRPr="00CA5C88" w:rsidRDefault="005E29D2" w:rsidP="00D548BE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u w:val="none"/>
              </w:rPr>
            </w:pPr>
          </w:p>
        </w:tc>
        <w:tc>
          <w:tcPr>
            <w:tcW w:w="5331" w:type="dxa"/>
          </w:tcPr>
          <w:p w14:paraId="4DC206A9" w14:textId="77777777" w:rsidR="005E29D2" w:rsidRPr="00F35FC1" w:rsidRDefault="005E29D2" w:rsidP="00D548BE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F35FC1"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  <w:t>Ability to demonstrate flexibility in working practices, should the need arise.</w:t>
            </w:r>
          </w:p>
        </w:tc>
        <w:tc>
          <w:tcPr>
            <w:tcW w:w="2977" w:type="dxa"/>
          </w:tcPr>
          <w:p w14:paraId="27866DBE" w14:textId="77777777" w:rsidR="005E29D2" w:rsidRPr="00F35FC1" w:rsidRDefault="005E29D2" w:rsidP="00D548BE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F35FC1"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  <w:t>Application/Interview/References</w:t>
            </w:r>
          </w:p>
        </w:tc>
      </w:tr>
      <w:tr w:rsidR="005E29D2" w14:paraId="39310971" w14:textId="77777777" w:rsidTr="00D548BE">
        <w:trPr>
          <w:trHeight w:val="586"/>
        </w:trPr>
        <w:tc>
          <w:tcPr>
            <w:tcW w:w="721" w:type="dxa"/>
          </w:tcPr>
          <w:p w14:paraId="3361A5FA" w14:textId="77777777" w:rsidR="005E29D2" w:rsidRPr="00CA5C88" w:rsidRDefault="005E29D2" w:rsidP="00D548BE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u w:val="none"/>
              </w:rPr>
            </w:pPr>
            <w:r w:rsidRPr="00CA5C88">
              <w:rPr>
                <w:rFonts w:ascii="Arial" w:hAnsi="Arial" w:cs="Arial"/>
                <w:b w:val="0"/>
                <w:bCs w:val="0"/>
                <w:u w:val="none"/>
              </w:rPr>
              <w:t>2.</w:t>
            </w:r>
          </w:p>
        </w:tc>
        <w:tc>
          <w:tcPr>
            <w:tcW w:w="5331" w:type="dxa"/>
          </w:tcPr>
          <w:p w14:paraId="442945DB" w14:textId="77777777" w:rsidR="005E29D2" w:rsidRPr="00F35FC1" w:rsidRDefault="005E29D2" w:rsidP="00D548BE">
            <w:pPr>
              <w:pStyle w:val="Title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F35FC1">
              <w:rPr>
                <w:rFonts w:ascii="Arial" w:hAnsi="Arial" w:cs="Arial"/>
                <w:sz w:val="22"/>
                <w:szCs w:val="22"/>
              </w:rPr>
              <w:t>Knowledge and Experience</w:t>
            </w:r>
          </w:p>
        </w:tc>
        <w:tc>
          <w:tcPr>
            <w:tcW w:w="2977" w:type="dxa"/>
          </w:tcPr>
          <w:p w14:paraId="7E69BAD2" w14:textId="77777777" w:rsidR="005E29D2" w:rsidRPr="00F35FC1" w:rsidRDefault="005E29D2" w:rsidP="00D548BE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</w:tr>
      <w:tr w:rsidR="005E29D2" w14:paraId="11D71A9B" w14:textId="77777777" w:rsidTr="00D548BE">
        <w:trPr>
          <w:trHeight w:val="586"/>
        </w:trPr>
        <w:tc>
          <w:tcPr>
            <w:tcW w:w="721" w:type="dxa"/>
          </w:tcPr>
          <w:p w14:paraId="29441755" w14:textId="77777777" w:rsidR="005E29D2" w:rsidRPr="00CA5C88" w:rsidRDefault="005E29D2" w:rsidP="00D548BE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u w:val="none"/>
              </w:rPr>
            </w:pPr>
          </w:p>
        </w:tc>
        <w:tc>
          <w:tcPr>
            <w:tcW w:w="5331" w:type="dxa"/>
          </w:tcPr>
          <w:p w14:paraId="343FE535" w14:textId="77777777" w:rsidR="005E29D2" w:rsidRPr="00F35FC1" w:rsidRDefault="005E29D2" w:rsidP="00D548BE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F35FC1"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  <w:t>Some awareness of Health and Safety issues relating to this type of job</w:t>
            </w:r>
          </w:p>
        </w:tc>
        <w:tc>
          <w:tcPr>
            <w:tcW w:w="2977" w:type="dxa"/>
          </w:tcPr>
          <w:p w14:paraId="1248E71E" w14:textId="77777777" w:rsidR="005E29D2" w:rsidRPr="00F35FC1" w:rsidRDefault="005E29D2" w:rsidP="00D548BE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F35FC1"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  <w:t>Application form/interview/references.</w:t>
            </w:r>
          </w:p>
        </w:tc>
      </w:tr>
      <w:tr w:rsidR="005E29D2" w14:paraId="2485C96D" w14:textId="77777777" w:rsidTr="00D548BE">
        <w:trPr>
          <w:trHeight w:val="586"/>
        </w:trPr>
        <w:tc>
          <w:tcPr>
            <w:tcW w:w="721" w:type="dxa"/>
          </w:tcPr>
          <w:p w14:paraId="04246256" w14:textId="77777777" w:rsidR="005E29D2" w:rsidRPr="00CA5C88" w:rsidRDefault="005E29D2" w:rsidP="00D548BE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u w:val="none"/>
              </w:rPr>
            </w:pPr>
          </w:p>
        </w:tc>
        <w:tc>
          <w:tcPr>
            <w:tcW w:w="5331" w:type="dxa"/>
          </w:tcPr>
          <w:p w14:paraId="02DD2F4C" w14:textId="77777777" w:rsidR="005E29D2" w:rsidRPr="00F35FC1" w:rsidRDefault="005E29D2" w:rsidP="00D548BE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F35FC1"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  <w:t>Willingness to be trained for the job if necessary.</w:t>
            </w:r>
          </w:p>
        </w:tc>
        <w:tc>
          <w:tcPr>
            <w:tcW w:w="2977" w:type="dxa"/>
          </w:tcPr>
          <w:p w14:paraId="7A6C36F8" w14:textId="77777777" w:rsidR="005E29D2" w:rsidRPr="00F35FC1" w:rsidRDefault="005E29D2" w:rsidP="00D548BE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F35FC1"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  <w:t>Application/Interview.</w:t>
            </w:r>
          </w:p>
        </w:tc>
      </w:tr>
      <w:tr w:rsidR="005E29D2" w14:paraId="13773C9D" w14:textId="77777777" w:rsidTr="00D548BE">
        <w:trPr>
          <w:trHeight w:val="586"/>
        </w:trPr>
        <w:tc>
          <w:tcPr>
            <w:tcW w:w="721" w:type="dxa"/>
          </w:tcPr>
          <w:p w14:paraId="3B8D126B" w14:textId="77777777" w:rsidR="005E29D2" w:rsidRPr="00CA5C88" w:rsidRDefault="005E29D2" w:rsidP="00D548BE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u w:val="none"/>
              </w:rPr>
            </w:pPr>
            <w:r w:rsidRPr="00CA5C88">
              <w:rPr>
                <w:rFonts w:ascii="Arial" w:hAnsi="Arial" w:cs="Arial"/>
                <w:b w:val="0"/>
                <w:bCs w:val="0"/>
                <w:u w:val="none"/>
              </w:rPr>
              <w:t>3.</w:t>
            </w:r>
          </w:p>
        </w:tc>
        <w:tc>
          <w:tcPr>
            <w:tcW w:w="5331" w:type="dxa"/>
          </w:tcPr>
          <w:p w14:paraId="2E087913" w14:textId="77777777" w:rsidR="005E29D2" w:rsidRPr="00F35FC1" w:rsidRDefault="005E29D2" w:rsidP="00D548BE">
            <w:pPr>
              <w:pStyle w:val="Title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F35FC1">
              <w:rPr>
                <w:rFonts w:ascii="Arial" w:hAnsi="Arial" w:cs="Arial"/>
                <w:sz w:val="22"/>
                <w:szCs w:val="22"/>
              </w:rPr>
              <w:t>Other Requirements</w:t>
            </w:r>
          </w:p>
          <w:p w14:paraId="16199E74" w14:textId="77777777" w:rsidR="005E29D2" w:rsidRPr="00F35FC1" w:rsidRDefault="005E29D2" w:rsidP="00D548BE">
            <w:pPr>
              <w:pStyle w:val="Title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</w:tcPr>
          <w:p w14:paraId="6FE085BB" w14:textId="77777777" w:rsidR="005E29D2" w:rsidRPr="00F35FC1" w:rsidRDefault="005E29D2" w:rsidP="00D548BE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</w:tr>
      <w:tr w:rsidR="005E29D2" w14:paraId="1F9406ED" w14:textId="77777777" w:rsidTr="00D548BE">
        <w:trPr>
          <w:trHeight w:val="586"/>
        </w:trPr>
        <w:tc>
          <w:tcPr>
            <w:tcW w:w="721" w:type="dxa"/>
          </w:tcPr>
          <w:p w14:paraId="605D193E" w14:textId="77777777" w:rsidR="005E29D2" w:rsidRPr="00CA5C88" w:rsidRDefault="005E29D2" w:rsidP="00D548BE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u w:val="none"/>
              </w:rPr>
            </w:pPr>
          </w:p>
        </w:tc>
        <w:tc>
          <w:tcPr>
            <w:tcW w:w="5331" w:type="dxa"/>
          </w:tcPr>
          <w:p w14:paraId="6E9E40ED" w14:textId="77777777" w:rsidR="005E29D2" w:rsidRPr="00F35FC1" w:rsidRDefault="005E29D2" w:rsidP="00D548BE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F35FC1"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  <w:t>Discretion – awareness of the need for confidentiality</w:t>
            </w:r>
          </w:p>
        </w:tc>
        <w:tc>
          <w:tcPr>
            <w:tcW w:w="2977" w:type="dxa"/>
          </w:tcPr>
          <w:p w14:paraId="482DC965" w14:textId="77777777" w:rsidR="005E29D2" w:rsidRPr="00F35FC1" w:rsidRDefault="005E29D2" w:rsidP="00D548BE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F35FC1"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  <w:t>Interview/references.</w:t>
            </w:r>
          </w:p>
        </w:tc>
      </w:tr>
      <w:tr w:rsidR="005E29D2" w14:paraId="39B4112D" w14:textId="77777777" w:rsidTr="00D548BE">
        <w:trPr>
          <w:trHeight w:val="609"/>
        </w:trPr>
        <w:tc>
          <w:tcPr>
            <w:tcW w:w="721" w:type="dxa"/>
          </w:tcPr>
          <w:p w14:paraId="0CDA86C5" w14:textId="77777777" w:rsidR="005E29D2" w:rsidRPr="00CA5C88" w:rsidRDefault="005E29D2" w:rsidP="00D548BE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u w:val="none"/>
              </w:rPr>
            </w:pPr>
          </w:p>
        </w:tc>
        <w:tc>
          <w:tcPr>
            <w:tcW w:w="5331" w:type="dxa"/>
          </w:tcPr>
          <w:p w14:paraId="3670F0C9" w14:textId="77777777" w:rsidR="005E29D2" w:rsidRPr="00F35FC1" w:rsidRDefault="005E29D2" w:rsidP="00D548BE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F35FC1"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  <w:t>Enthusiasm, efficiency, adaptability, demonstration of working in a team.</w:t>
            </w:r>
          </w:p>
          <w:p w14:paraId="25D211DC" w14:textId="77777777" w:rsidR="005E29D2" w:rsidRPr="00F35FC1" w:rsidRDefault="005E29D2" w:rsidP="00D548BE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2977" w:type="dxa"/>
          </w:tcPr>
          <w:p w14:paraId="0703D94D" w14:textId="77777777" w:rsidR="005E29D2" w:rsidRPr="00F35FC1" w:rsidRDefault="005E29D2" w:rsidP="00D548BE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F35FC1"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  <w:t>Interview/references.</w:t>
            </w:r>
          </w:p>
        </w:tc>
      </w:tr>
      <w:tr w:rsidR="005E29D2" w14:paraId="0EF55651" w14:textId="77777777" w:rsidTr="00D548BE">
        <w:trPr>
          <w:trHeight w:val="609"/>
        </w:trPr>
        <w:tc>
          <w:tcPr>
            <w:tcW w:w="721" w:type="dxa"/>
          </w:tcPr>
          <w:p w14:paraId="4C03B9A6" w14:textId="77777777" w:rsidR="005E29D2" w:rsidRPr="00CA5C88" w:rsidRDefault="005E29D2" w:rsidP="00D548BE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u w:val="none"/>
              </w:rPr>
            </w:pPr>
          </w:p>
        </w:tc>
        <w:tc>
          <w:tcPr>
            <w:tcW w:w="5331" w:type="dxa"/>
          </w:tcPr>
          <w:p w14:paraId="45F5E807" w14:textId="77777777" w:rsidR="005E29D2" w:rsidRPr="00F35FC1" w:rsidRDefault="005E29D2" w:rsidP="00D548BE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F35FC1"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  <w:t>Punctual and reliable</w:t>
            </w:r>
          </w:p>
        </w:tc>
        <w:tc>
          <w:tcPr>
            <w:tcW w:w="2977" w:type="dxa"/>
          </w:tcPr>
          <w:p w14:paraId="05D31C67" w14:textId="77777777" w:rsidR="005E29D2" w:rsidRPr="00F35FC1" w:rsidRDefault="005E29D2" w:rsidP="00D548BE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F35FC1"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  <w:t>Interview/References</w:t>
            </w:r>
          </w:p>
        </w:tc>
      </w:tr>
      <w:tr w:rsidR="005E29D2" w14:paraId="60AB242F" w14:textId="77777777" w:rsidTr="00D548BE">
        <w:trPr>
          <w:trHeight w:val="609"/>
        </w:trPr>
        <w:tc>
          <w:tcPr>
            <w:tcW w:w="721" w:type="dxa"/>
          </w:tcPr>
          <w:p w14:paraId="74FD0C0F" w14:textId="77777777" w:rsidR="005E29D2" w:rsidRPr="00CA5C88" w:rsidRDefault="005E29D2" w:rsidP="00D548BE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u w:val="none"/>
              </w:rPr>
            </w:pPr>
          </w:p>
        </w:tc>
        <w:tc>
          <w:tcPr>
            <w:tcW w:w="5331" w:type="dxa"/>
          </w:tcPr>
          <w:p w14:paraId="2AC482DA" w14:textId="77777777" w:rsidR="005E29D2" w:rsidRPr="00F35FC1" w:rsidRDefault="005E29D2" w:rsidP="00D548BE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F35FC1"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  <w:t>Self-motivated and able to work to fixed deadlines</w:t>
            </w:r>
          </w:p>
        </w:tc>
        <w:tc>
          <w:tcPr>
            <w:tcW w:w="2977" w:type="dxa"/>
          </w:tcPr>
          <w:p w14:paraId="4FDCB225" w14:textId="77777777" w:rsidR="005E29D2" w:rsidRPr="00F35FC1" w:rsidRDefault="005E29D2" w:rsidP="00D548BE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F35FC1"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  <w:t>Interview/References</w:t>
            </w:r>
          </w:p>
        </w:tc>
      </w:tr>
      <w:tr w:rsidR="005E29D2" w14:paraId="6DF83093" w14:textId="77777777" w:rsidTr="00D548BE">
        <w:trPr>
          <w:trHeight w:val="924"/>
        </w:trPr>
        <w:tc>
          <w:tcPr>
            <w:tcW w:w="9029" w:type="dxa"/>
            <w:gridSpan w:val="3"/>
          </w:tcPr>
          <w:p w14:paraId="20980AC0" w14:textId="77777777" w:rsidR="005E29D2" w:rsidRDefault="005E29D2" w:rsidP="00D548BE">
            <w:pPr>
              <w:pStyle w:val="Title"/>
              <w:jc w:val="left"/>
              <w:rPr>
                <w:rFonts w:ascii="Arial" w:hAnsi="Arial" w:cs="Arial"/>
                <w:u w:val="none"/>
              </w:rPr>
            </w:pPr>
          </w:p>
          <w:p w14:paraId="03E11BE7" w14:textId="77777777" w:rsidR="005E29D2" w:rsidRPr="005B3836" w:rsidRDefault="005E29D2" w:rsidP="00D548BE">
            <w:pPr>
              <w:pStyle w:val="Title"/>
              <w:jc w:val="left"/>
              <w:rPr>
                <w:rFonts w:ascii="Arial" w:hAnsi="Arial" w:cs="Arial"/>
                <w:u w:val="none"/>
              </w:rPr>
            </w:pPr>
            <w:r w:rsidRPr="005B3836">
              <w:rPr>
                <w:rFonts w:ascii="Arial" w:hAnsi="Arial" w:cs="Arial"/>
                <w:u w:val="none"/>
              </w:rPr>
              <w:t>No</w:t>
            </w:r>
            <w:r>
              <w:rPr>
                <w:rFonts w:ascii="Arial" w:hAnsi="Arial" w:cs="Arial"/>
                <w:u w:val="none"/>
              </w:rPr>
              <w:t>te to Applicants:  Please try to show in your application form whether or not you meet these requirements.</w:t>
            </w:r>
          </w:p>
        </w:tc>
      </w:tr>
    </w:tbl>
    <w:p w14:paraId="656C786D" w14:textId="77777777" w:rsidR="00FC491A" w:rsidRDefault="00FC491A"/>
    <w:sectPr w:rsidR="00FC49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PrimaryInfant">
    <w:altName w:val="Times New Roman"/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9D2"/>
    <w:rsid w:val="00060D2E"/>
    <w:rsid w:val="001C73C1"/>
    <w:rsid w:val="003353AF"/>
    <w:rsid w:val="005E29D2"/>
    <w:rsid w:val="00851248"/>
    <w:rsid w:val="00AA27F2"/>
    <w:rsid w:val="00DE132B"/>
    <w:rsid w:val="00F152A2"/>
    <w:rsid w:val="00FA2BB9"/>
    <w:rsid w:val="00FC4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D1236"/>
  <w15:chartTrackingRefBased/>
  <w15:docId w15:val="{98587AB2-B9C5-46FA-BD13-7098DA9A6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E29D2"/>
    <w:pPr>
      <w:jc w:val="center"/>
    </w:pPr>
    <w:rPr>
      <w:rFonts w:ascii="SassoonPrimaryInfant" w:hAnsi="SassoonPrimaryInfant"/>
      <w:b/>
      <w:bCs/>
      <w:u w:val="single"/>
    </w:rPr>
  </w:style>
  <w:style w:type="character" w:customStyle="1" w:styleId="TitleChar">
    <w:name w:val="Title Char"/>
    <w:basedOn w:val="DefaultParagraphFont"/>
    <w:link w:val="Title"/>
    <w:rsid w:val="005E29D2"/>
    <w:rPr>
      <w:rFonts w:ascii="SassoonPrimaryInfant" w:eastAsia="Times New Roman" w:hAnsi="SassoonPrimaryInfant" w:cs="Times New Roman"/>
      <w:b/>
      <w:bCs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DC8C5-C9DF-43E8-A3F1-A56E9172B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Gillian Walker</dc:creator>
  <cp:keywords/>
  <dc:description/>
  <cp:lastModifiedBy>Gillian Walker</cp:lastModifiedBy>
  <cp:revision>2</cp:revision>
  <dcterms:created xsi:type="dcterms:W3CDTF">2026-09-24T12:47:00Z</dcterms:created>
  <dcterms:modified xsi:type="dcterms:W3CDTF">2026-09-24T12:47:00Z</dcterms:modified>
</cp:coreProperties>
</file>