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1040772"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833EE5">
              <w:rPr>
                <w:rFonts w:ascii="Arial" w:hAnsi="Arial" w:cs="Arial"/>
                <w:b/>
              </w:rPr>
              <w:t xml:space="preserve"> Safeguarding, Behaviour and Attendance Worker, 37hpw (Term Time Only + 15 Days)</w:t>
            </w:r>
          </w:p>
          <w:p w14:paraId="778E72B0" w14:textId="55D4FFBF" w:rsidR="00833EE5" w:rsidRDefault="00833EE5" w:rsidP="00887AFD">
            <w:pPr>
              <w:spacing w:after="0" w:line="240" w:lineRule="auto"/>
              <w:rPr>
                <w:rFonts w:ascii="Arial" w:hAnsi="Arial" w:cs="Arial"/>
                <w:b/>
              </w:rPr>
            </w:pPr>
            <w:r>
              <w:rPr>
                <w:rFonts w:ascii="Arial" w:hAnsi="Arial" w:cs="Arial"/>
                <w:b/>
              </w:rPr>
              <w:t>Epinay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5DFAEA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833EE5">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177D17C5"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833EE5">
              <w:rPr>
                <w:rFonts w:ascii="Arial" w:hAnsi="Arial" w:cs="Arial"/>
                <w:b/>
              </w:rPr>
              <w:t xml:space="preserve"> 23 October 2026</w:t>
            </w:r>
          </w:p>
        </w:tc>
        <w:tc>
          <w:tcPr>
            <w:tcW w:w="5341" w:type="dxa"/>
            <w:vAlign w:val="center"/>
          </w:tcPr>
          <w:p w14:paraId="00394EBD" w14:textId="774FCDA2"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833EE5">
              <w:rPr>
                <w:rFonts w:ascii="Arial" w:hAnsi="Arial" w:cs="Arial"/>
                <w:b/>
              </w:rPr>
              <w:t>CS22326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AE749" w14:textId="77777777" w:rsidR="009328D4" w:rsidRDefault="009328D4">
      <w:pPr>
        <w:spacing w:after="0" w:line="240" w:lineRule="auto"/>
      </w:pPr>
      <w:r>
        <w:separator/>
      </w:r>
    </w:p>
  </w:endnote>
  <w:endnote w:type="continuationSeparator" w:id="0">
    <w:p w14:paraId="5A00E7E1" w14:textId="77777777" w:rsidR="009328D4" w:rsidRDefault="00932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2E17" w14:textId="77777777" w:rsidR="009328D4" w:rsidRDefault="009328D4">
      <w:pPr>
        <w:spacing w:after="0" w:line="240" w:lineRule="auto"/>
      </w:pPr>
      <w:r>
        <w:separator/>
      </w:r>
    </w:p>
  </w:footnote>
  <w:footnote w:type="continuationSeparator" w:id="0">
    <w:p w14:paraId="6074D01A" w14:textId="77777777" w:rsidR="009328D4" w:rsidRDefault="00932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281C"/>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3EE5"/>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28D4"/>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2696</Words>
  <Characters>15370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18030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2026-09-29T15:01:00Z</dcterms:modified>
</cp:coreProperties>
</file>